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5162CF" w14:textId="77777777" w:rsidR="00C5020A" w:rsidRPr="007265FC" w:rsidRDefault="00C5020A" w:rsidP="005300D0">
      <w:pPr>
        <w:pStyle w:val="Title"/>
        <w:spacing w:line="276" w:lineRule="auto"/>
        <w:rPr>
          <w:rFonts w:ascii="Arial" w:hAnsi="Arial" w:cs="Arial"/>
          <w:sz w:val="48"/>
          <w:szCs w:val="48"/>
          <w:lang w:val="en-CA"/>
        </w:rPr>
      </w:pPr>
    </w:p>
    <w:p w14:paraId="32E7E27B" w14:textId="3535E1F9" w:rsidR="00252D21" w:rsidRPr="007265FC" w:rsidRDefault="00CF16B7" w:rsidP="005300D0">
      <w:pPr>
        <w:pStyle w:val="Title"/>
        <w:spacing w:line="276" w:lineRule="auto"/>
        <w:rPr>
          <w:rFonts w:ascii="Arial" w:hAnsi="Arial" w:cs="Arial"/>
          <w:sz w:val="48"/>
          <w:szCs w:val="48"/>
          <w:lang w:val="en-CA"/>
        </w:rPr>
      </w:pPr>
      <w:bookmarkStart w:id="0" w:name="_Hlk64971727"/>
      <w:r w:rsidRPr="007265FC">
        <w:rPr>
          <w:rFonts w:ascii="Arial" w:hAnsi="Arial" w:cs="Arial"/>
          <w:sz w:val="48"/>
          <w:szCs w:val="48"/>
          <w:lang w:val="en-CA"/>
        </w:rPr>
        <w:t xml:space="preserve">SFSS Accessibility Grant </w:t>
      </w:r>
      <w:r w:rsidR="00317001" w:rsidRPr="007265FC">
        <w:rPr>
          <w:rFonts w:ascii="Arial" w:hAnsi="Arial" w:cs="Arial"/>
          <w:sz w:val="48"/>
          <w:szCs w:val="48"/>
          <w:lang w:val="en-CA"/>
        </w:rPr>
        <w:t>Application</w:t>
      </w:r>
      <w:r w:rsidR="007B053F" w:rsidRPr="007265FC">
        <w:rPr>
          <w:rFonts w:ascii="Arial" w:hAnsi="Arial" w:cs="Arial"/>
          <w:sz w:val="48"/>
          <w:szCs w:val="48"/>
          <w:lang w:val="en-CA"/>
        </w:rPr>
        <w:t xml:space="preserve"> </w:t>
      </w:r>
      <w:r w:rsidRPr="007265FC">
        <w:rPr>
          <w:rFonts w:ascii="Arial" w:hAnsi="Arial" w:cs="Arial"/>
          <w:sz w:val="48"/>
          <w:szCs w:val="48"/>
          <w:lang w:val="en-CA"/>
        </w:rPr>
        <w:t>Form</w:t>
      </w:r>
    </w:p>
    <w:bookmarkEnd w:id="0"/>
    <w:p w14:paraId="5C7AD427" w14:textId="77777777" w:rsidR="0092104D" w:rsidRPr="007265FC" w:rsidRDefault="0092104D" w:rsidP="0092104D">
      <w:pPr>
        <w:pStyle w:val="NormalWeb"/>
        <w:spacing w:before="364" w:beforeAutospacing="0" w:after="0" w:afterAutospacing="0"/>
        <w:ind w:left="4" w:right="348" w:hanging="12"/>
        <w:rPr>
          <w:sz w:val="48"/>
          <w:szCs w:val="48"/>
        </w:rPr>
      </w:pPr>
      <w:r w:rsidRPr="007265FC">
        <w:rPr>
          <w:rFonts w:ascii="Arial" w:hAnsi="Arial" w:cs="Arial"/>
          <w:color w:val="000000"/>
          <w:sz w:val="48"/>
          <w:szCs w:val="48"/>
        </w:rPr>
        <w:t xml:space="preserve">The SFSS Accessibility Grant is used to </w:t>
      </w:r>
      <w:r w:rsidRPr="007265FC">
        <w:rPr>
          <w:rFonts w:ascii="Arial" w:hAnsi="Arial" w:cs="Arial"/>
          <w:b/>
          <w:bCs/>
          <w:color w:val="000000"/>
          <w:sz w:val="48"/>
          <w:szCs w:val="48"/>
        </w:rPr>
        <w:t>make events more accessible</w:t>
      </w:r>
      <w:r w:rsidRPr="007265FC">
        <w:rPr>
          <w:rFonts w:ascii="Arial" w:hAnsi="Arial" w:cs="Arial"/>
          <w:color w:val="000000"/>
          <w:sz w:val="48"/>
          <w:szCs w:val="48"/>
        </w:rPr>
        <w:t xml:space="preserve"> or </w:t>
      </w:r>
      <w:r w:rsidRPr="007265FC">
        <w:rPr>
          <w:rFonts w:ascii="Arial" w:hAnsi="Arial" w:cs="Arial"/>
          <w:b/>
          <w:bCs/>
          <w:color w:val="000000"/>
          <w:sz w:val="48"/>
          <w:szCs w:val="48"/>
        </w:rPr>
        <w:t>implement accessibility projects</w:t>
      </w:r>
      <w:r w:rsidRPr="007265FC">
        <w:rPr>
          <w:rFonts w:ascii="Arial" w:hAnsi="Arial" w:cs="Arial"/>
          <w:color w:val="000000"/>
          <w:sz w:val="48"/>
          <w:szCs w:val="48"/>
        </w:rPr>
        <w:t>. These funds can be spent on:</w:t>
      </w:r>
    </w:p>
    <w:p w14:paraId="6F29D3FA" w14:textId="77777777" w:rsidR="0092104D" w:rsidRPr="007265FC" w:rsidRDefault="0092104D" w:rsidP="0092104D">
      <w:pPr>
        <w:pStyle w:val="NormalWeb"/>
        <w:numPr>
          <w:ilvl w:val="0"/>
          <w:numId w:val="2"/>
        </w:numPr>
        <w:spacing w:before="0" w:beforeAutospacing="0" w:after="0" w:afterAutospacing="0"/>
        <w:ind w:right="348"/>
        <w:textAlignment w:val="baseline"/>
        <w:rPr>
          <w:rFonts w:ascii="Arial" w:hAnsi="Arial" w:cs="Arial"/>
          <w:color w:val="000000"/>
          <w:sz w:val="48"/>
          <w:szCs w:val="48"/>
        </w:rPr>
      </w:pPr>
      <w:r w:rsidRPr="007265FC">
        <w:rPr>
          <w:rFonts w:ascii="Arial" w:hAnsi="Arial" w:cs="Arial"/>
          <w:color w:val="000000"/>
          <w:sz w:val="48"/>
          <w:szCs w:val="48"/>
        </w:rPr>
        <w:t>one-time purchases,</w:t>
      </w:r>
    </w:p>
    <w:p w14:paraId="32B608AB" w14:textId="65B16B1C" w:rsidR="0092104D" w:rsidRPr="007265FC" w:rsidRDefault="0092104D" w:rsidP="0092104D">
      <w:pPr>
        <w:pStyle w:val="NormalWeb"/>
        <w:numPr>
          <w:ilvl w:val="0"/>
          <w:numId w:val="2"/>
        </w:numPr>
        <w:spacing w:before="0" w:beforeAutospacing="0" w:after="0" w:afterAutospacing="0"/>
        <w:ind w:right="348"/>
        <w:textAlignment w:val="baseline"/>
        <w:rPr>
          <w:rFonts w:ascii="Arial" w:hAnsi="Arial" w:cs="Arial"/>
          <w:color w:val="000000"/>
          <w:sz w:val="48"/>
          <w:szCs w:val="48"/>
        </w:rPr>
      </w:pPr>
      <w:r w:rsidRPr="007265FC">
        <w:rPr>
          <w:rFonts w:ascii="Arial" w:hAnsi="Arial" w:cs="Arial"/>
          <w:color w:val="000000"/>
          <w:sz w:val="48"/>
          <w:szCs w:val="48"/>
        </w:rPr>
        <w:t>accessibility services, and </w:t>
      </w:r>
    </w:p>
    <w:p w14:paraId="0C7762DD" w14:textId="77777777" w:rsidR="0092104D" w:rsidRPr="007265FC" w:rsidRDefault="0092104D" w:rsidP="0092104D">
      <w:pPr>
        <w:pStyle w:val="NormalWeb"/>
        <w:numPr>
          <w:ilvl w:val="0"/>
          <w:numId w:val="2"/>
        </w:numPr>
        <w:spacing w:before="0" w:beforeAutospacing="0" w:after="0" w:afterAutospacing="0"/>
        <w:ind w:right="348"/>
        <w:textAlignment w:val="baseline"/>
        <w:rPr>
          <w:rFonts w:ascii="Arial" w:hAnsi="Arial" w:cs="Arial"/>
          <w:color w:val="000000"/>
          <w:sz w:val="48"/>
          <w:szCs w:val="48"/>
        </w:rPr>
      </w:pPr>
      <w:r w:rsidRPr="007265FC">
        <w:rPr>
          <w:rFonts w:ascii="Arial" w:hAnsi="Arial" w:cs="Arial"/>
          <w:color w:val="000000"/>
          <w:sz w:val="48"/>
          <w:szCs w:val="48"/>
        </w:rPr>
        <w:t>short-term accommodations. </w:t>
      </w:r>
    </w:p>
    <w:p w14:paraId="5B186A7C" w14:textId="77777777" w:rsidR="0092104D" w:rsidRPr="007265FC" w:rsidRDefault="0092104D" w:rsidP="0092104D">
      <w:pPr>
        <w:pStyle w:val="NormalWeb"/>
        <w:spacing w:before="213" w:beforeAutospacing="0" w:after="0" w:afterAutospacing="0"/>
        <w:ind w:left="4" w:right="217" w:firstLine="1"/>
        <w:rPr>
          <w:sz w:val="48"/>
          <w:szCs w:val="48"/>
        </w:rPr>
      </w:pPr>
      <w:r w:rsidRPr="007265FC">
        <w:rPr>
          <w:rFonts w:ascii="Arial" w:hAnsi="Arial" w:cs="Arial"/>
          <w:b/>
          <w:bCs/>
          <w:color w:val="000000"/>
          <w:sz w:val="48"/>
          <w:szCs w:val="48"/>
        </w:rPr>
        <w:t>When you apply for the grant,</w:t>
      </w:r>
      <w:r w:rsidRPr="007265FC">
        <w:rPr>
          <w:rFonts w:ascii="Arial" w:hAnsi="Arial" w:cs="Arial"/>
          <w:color w:val="000000"/>
          <w:sz w:val="48"/>
          <w:szCs w:val="48"/>
        </w:rPr>
        <w:t xml:space="preserve"> provide information on: </w:t>
      </w:r>
    </w:p>
    <w:p w14:paraId="52BA0BB6" w14:textId="77777777" w:rsidR="0092104D" w:rsidRPr="007265FC" w:rsidRDefault="0092104D" w:rsidP="0092104D">
      <w:pPr>
        <w:pStyle w:val="NormalWeb"/>
        <w:numPr>
          <w:ilvl w:val="0"/>
          <w:numId w:val="3"/>
        </w:numPr>
        <w:spacing w:before="0" w:beforeAutospacing="0" w:after="0" w:afterAutospacing="0"/>
        <w:ind w:right="217"/>
        <w:textAlignment w:val="baseline"/>
        <w:rPr>
          <w:rFonts w:ascii="Arial" w:hAnsi="Arial" w:cs="Arial"/>
          <w:color w:val="000000"/>
          <w:sz w:val="48"/>
          <w:szCs w:val="48"/>
        </w:rPr>
      </w:pPr>
      <w:r w:rsidRPr="007265FC">
        <w:rPr>
          <w:rFonts w:ascii="Arial" w:hAnsi="Arial" w:cs="Arial"/>
          <w:color w:val="000000"/>
          <w:sz w:val="48"/>
          <w:szCs w:val="48"/>
        </w:rPr>
        <w:t>the event or project you’re organizing or attending,</w:t>
      </w:r>
    </w:p>
    <w:p w14:paraId="466017D7" w14:textId="77777777" w:rsidR="0092104D" w:rsidRPr="007265FC" w:rsidRDefault="0092104D" w:rsidP="0092104D">
      <w:pPr>
        <w:pStyle w:val="NormalWeb"/>
        <w:numPr>
          <w:ilvl w:val="0"/>
          <w:numId w:val="3"/>
        </w:numPr>
        <w:spacing w:before="0" w:beforeAutospacing="0" w:after="0" w:afterAutospacing="0"/>
        <w:ind w:right="217"/>
        <w:textAlignment w:val="baseline"/>
        <w:rPr>
          <w:rFonts w:ascii="Arial" w:hAnsi="Arial" w:cs="Arial"/>
          <w:color w:val="000000"/>
          <w:sz w:val="48"/>
          <w:szCs w:val="48"/>
        </w:rPr>
      </w:pPr>
      <w:r w:rsidRPr="007265FC">
        <w:rPr>
          <w:rFonts w:ascii="Arial" w:hAnsi="Arial" w:cs="Arial"/>
          <w:color w:val="000000"/>
          <w:sz w:val="48"/>
          <w:szCs w:val="48"/>
        </w:rPr>
        <w:t>what accessibility services or funding is needed, and </w:t>
      </w:r>
    </w:p>
    <w:p w14:paraId="6F7F5AF6" w14:textId="77777777" w:rsidR="0092104D" w:rsidRPr="007265FC" w:rsidRDefault="0092104D" w:rsidP="0092104D">
      <w:pPr>
        <w:pStyle w:val="NormalWeb"/>
        <w:numPr>
          <w:ilvl w:val="0"/>
          <w:numId w:val="3"/>
        </w:numPr>
        <w:spacing w:before="0" w:beforeAutospacing="0" w:after="0" w:afterAutospacing="0"/>
        <w:ind w:right="217"/>
        <w:textAlignment w:val="baseline"/>
        <w:rPr>
          <w:rFonts w:ascii="Arial" w:hAnsi="Arial" w:cs="Arial"/>
          <w:color w:val="000000"/>
          <w:sz w:val="48"/>
          <w:szCs w:val="48"/>
        </w:rPr>
      </w:pPr>
      <w:r w:rsidRPr="007265FC">
        <w:rPr>
          <w:rFonts w:ascii="Arial" w:hAnsi="Arial" w:cs="Arial"/>
          <w:color w:val="000000"/>
          <w:sz w:val="48"/>
          <w:szCs w:val="48"/>
        </w:rPr>
        <w:t>how much you expect it to cost. </w:t>
      </w:r>
    </w:p>
    <w:p w14:paraId="03D170A1" w14:textId="77777777" w:rsidR="0092104D" w:rsidRPr="007265FC" w:rsidRDefault="0092104D" w:rsidP="0092104D">
      <w:pPr>
        <w:pStyle w:val="NormalWeb"/>
        <w:spacing w:before="213" w:beforeAutospacing="0" w:after="0" w:afterAutospacing="0"/>
        <w:ind w:left="4" w:right="217" w:firstLine="1"/>
        <w:rPr>
          <w:sz w:val="48"/>
          <w:szCs w:val="48"/>
        </w:rPr>
      </w:pPr>
      <w:r w:rsidRPr="007265FC">
        <w:rPr>
          <w:rFonts w:ascii="Arial" w:hAnsi="Arial" w:cs="Arial"/>
          <w:b/>
          <w:bCs/>
          <w:color w:val="000000"/>
          <w:sz w:val="48"/>
          <w:szCs w:val="48"/>
        </w:rPr>
        <w:t>You have two (2) choices on how to use the funds:</w:t>
      </w:r>
    </w:p>
    <w:p w14:paraId="14DA7B46" w14:textId="77777777" w:rsidR="0092104D" w:rsidRPr="007265FC" w:rsidRDefault="00AC7938" w:rsidP="0092104D">
      <w:pPr>
        <w:pStyle w:val="NormalWeb"/>
        <w:numPr>
          <w:ilvl w:val="0"/>
          <w:numId w:val="4"/>
        </w:numPr>
        <w:spacing w:before="0" w:beforeAutospacing="0" w:after="0" w:afterAutospacing="0"/>
        <w:ind w:right="217"/>
        <w:textAlignment w:val="baseline"/>
        <w:rPr>
          <w:rFonts w:ascii="Arial" w:hAnsi="Arial" w:cs="Arial"/>
          <w:color w:val="000000"/>
          <w:sz w:val="48"/>
          <w:szCs w:val="48"/>
        </w:rPr>
      </w:pPr>
      <w:hyperlink r:id="rId9" w:history="1">
        <w:r w:rsidR="0092104D" w:rsidRPr="007265FC">
          <w:rPr>
            <w:rStyle w:val="Hyperlink"/>
            <w:rFonts w:ascii="Arial" w:hAnsi="Arial" w:cs="Arial"/>
            <w:color w:val="1155CC"/>
            <w:sz w:val="48"/>
            <w:szCs w:val="48"/>
          </w:rPr>
          <w:t xml:space="preserve">Receive services from one of our suggested service providers </w:t>
        </w:r>
        <w:r w:rsidR="0092104D" w:rsidRPr="007265FC">
          <w:rPr>
            <w:rFonts w:ascii="Arial" w:hAnsi="Arial" w:cs="Arial"/>
            <w:color w:val="0563C1"/>
            <w:sz w:val="48"/>
            <w:szCs w:val="48"/>
          </w:rPr>
          <w:br/>
        </w:r>
      </w:hyperlink>
      <w:r w:rsidR="0092104D" w:rsidRPr="007265FC">
        <w:rPr>
          <w:rFonts w:ascii="Arial" w:hAnsi="Arial" w:cs="Arial"/>
          <w:color w:val="000000"/>
          <w:sz w:val="48"/>
          <w:szCs w:val="48"/>
        </w:rPr>
        <w:t>(You can either have SFSS pay these service providers directly, or pay them yourself and get reimbursed afterwards.)</w:t>
      </w:r>
    </w:p>
    <w:p w14:paraId="1CB7FB68" w14:textId="77777777" w:rsidR="0092104D" w:rsidRPr="007265FC" w:rsidRDefault="0092104D" w:rsidP="0092104D">
      <w:pPr>
        <w:pStyle w:val="NormalWeb"/>
        <w:numPr>
          <w:ilvl w:val="0"/>
          <w:numId w:val="4"/>
        </w:numPr>
        <w:spacing w:before="0" w:beforeAutospacing="0" w:after="0" w:afterAutospacing="0"/>
        <w:ind w:right="217"/>
        <w:textAlignment w:val="baseline"/>
        <w:rPr>
          <w:rFonts w:ascii="Arial" w:hAnsi="Arial" w:cs="Arial"/>
          <w:color w:val="000000"/>
          <w:sz w:val="48"/>
          <w:szCs w:val="48"/>
        </w:rPr>
      </w:pPr>
      <w:r w:rsidRPr="007265FC">
        <w:rPr>
          <w:rFonts w:ascii="Arial" w:hAnsi="Arial" w:cs="Arial"/>
          <w:color w:val="000000"/>
          <w:sz w:val="48"/>
          <w:szCs w:val="48"/>
        </w:rPr>
        <w:t>Work with an external service provider and get reimbursed afterwards. </w:t>
      </w:r>
    </w:p>
    <w:p w14:paraId="5934897D" w14:textId="77777777" w:rsidR="0092104D" w:rsidRPr="007265FC" w:rsidRDefault="0092104D" w:rsidP="0092104D">
      <w:pPr>
        <w:pStyle w:val="NormalWeb"/>
        <w:spacing w:before="213" w:beforeAutospacing="0" w:after="0" w:afterAutospacing="0"/>
        <w:ind w:left="4" w:right="419"/>
        <w:rPr>
          <w:sz w:val="48"/>
          <w:szCs w:val="48"/>
        </w:rPr>
      </w:pPr>
      <w:r w:rsidRPr="007265FC">
        <w:rPr>
          <w:rFonts w:ascii="Arial" w:hAnsi="Arial" w:cs="Arial"/>
          <w:color w:val="000000"/>
          <w:sz w:val="48"/>
          <w:szCs w:val="48"/>
        </w:rPr>
        <w:t>Please note that the SFSS requires at</w:t>
      </w:r>
      <w:r w:rsidRPr="007265FC">
        <w:rPr>
          <w:rFonts w:ascii="Arial" w:hAnsi="Arial" w:cs="Arial"/>
          <w:b/>
          <w:bCs/>
          <w:color w:val="000000"/>
          <w:sz w:val="48"/>
          <w:szCs w:val="48"/>
        </w:rPr>
        <w:t xml:space="preserve"> least 10 working days (excluding submission and event day) </w:t>
      </w:r>
      <w:r w:rsidRPr="007265FC">
        <w:rPr>
          <w:rFonts w:ascii="Arial" w:hAnsi="Arial" w:cs="Arial"/>
          <w:color w:val="000000"/>
          <w:sz w:val="48"/>
          <w:szCs w:val="48"/>
        </w:rPr>
        <w:t>to process Accessibility Grant requests. </w:t>
      </w:r>
    </w:p>
    <w:p w14:paraId="4F8B6FE7" w14:textId="77777777" w:rsidR="0092104D" w:rsidRPr="007265FC" w:rsidRDefault="0092104D" w:rsidP="0092104D">
      <w:pPr>
        <w:pStyle w:val="NormalWeb"/>
        <w:spacing w:before="213" w:beforeAutospacing="0" w:after="0" w:afterAutospacing="0"/>
        <w:ind w:left="4" w:right="419" w:firstLine="20"/>
        <w:rPr>
          <w:sz w:val="48"/>
          <w:szCs w:val="48"/>
        </w:rPr>
      </w:pPr>
      <w:r w:rsidRPr="007265FC">
        <w:rPr>
          <w:rFonts w:ascii="Arial" w:hAnsi="Arial" w:cs="Arial"/>
          <w:b/>
          <w:bCs/>
          <w:color w:val="000000"/>
          <w:sz w:val="48"/>
          <w:szCs w:val="48"/>
        </w:rPr>
        <w:t xml:space="preserve">Retroactive reimbursements </w:t>
      </w:r>
      <w:r w:rsidRPr="007265FC">
        <w:rPr>
          <w:rFonts w:ascii="Arial" w:hAnsi="Arial" w:cs="Arial"/>
          <w:color w:val="000000"/>
          <w:sz w:val="48"/>
          <w:szCs w:val="48"/>
        </w:rPr>
        <w:t xml:space="preserve">(submitting a request for funding </w:t>
      </w:r>
      <w:r w:rsidRPr="007265FC">
        <w:rPr>
          <w:rFonts w:ascii="Arial" w:hAnsi="Arial" w:cs="Arial"/>
          <w:b/>
          <w:bCs/>
          <w:color w:val="000000"/>
          <w:sz w:val="48"/>
          <w:szCs w:val="48"/>
        </w:rPr>
        <w:t xml:space="preserve">after </w:t>
      </w:r>
      <w:r w:rsidRPr="007265FC">
        <w:rPr>
          <w:rFonts w:ascii="Arial" w:hAnsi="Arial" w:cs="Arial"/>
          <w:color w:val="000000"/>
          <w:sz w:val="48"/>
          <w:szCs w:val="48"/>
        </w:rPr>
        <w:t xml:space="preserve">an event has happened) </w:t>
      </w:r>
      <w:r w:rsidRPr="007265FC">
        <w:rPr>
          <w:rFonts w:ascii="Arial" w:hAnsi="Arial" w:cs="Arial"/>
          <w:b/>
          <w:bCs/>
          <w:color w:val="000000"/>
          <w:sz w:val="48"/>
          <w:szCs w:val="48"/>
        </w:rPr>
        <w:t>are not possible</w:t>
      </w:r>
      <w:r w:rsidRPr="007265FC">
        <w:rPr>
          <w:rFonts w:ascii="Arial" w:hAnsi="Arial" w:cs="Arial"/>
          <w:color w:val="000000"/>
          <w:sz w:val="48"/>
          <w:szCs w:val="48"/>
        </w:rPr>
        <w:t>. </w:t>
      </w:r>
    </w:p>
    <w:p w14:paraId="3350D58C" w14:textId="77777777" w:rsidR="0092104D" w:rsidRPr="007265FC" w:rsidRDefault="0092104D" w:rsidP="0092104D">
      <w:pPr>
        <w:pStyle w:val="NormalWeb"/>
        <w:spacing w:before="213" w:beforeAutospacing="0" w:after="0" w:afterAutospacing="0"/>
        <w:ind w:right="419"/>
        <w:rPr>
          <w:sz w:val="48"/>
          <w:szCs w:val="48"/>
        </w:rPr>
      </w:pPr>
      <w:r w:rsidRPr="007265FC">
        <w:rPr>
          <w:rFonts w:ascii="Arial" w:hAnsi="Arial" w:cs="Arial"/>
          <w:color w:val="000000"/>
          <w:sz w:val="48"/>
          <w:szCs w:val="48"/>
        </w:rPr>
        <w:t xml:space="preserve">Please refer to the SFSS </w:t>
      </w:r>
      <w:hyperlink r:id="rId10" w:history="1">
        <w:r w:rsidRPr="007265FC">
          <w:rPr>
            <w:rStyle w:val="Hyperlink"/>
            <w:rFonts w:ascii="Arial" w:hAnsi="Arial" w:cs="Arial"/>
            <w:color w:val="1155CC"/>
            <w:sz w:val="48"/>
            <w:szCs w:val="48"/>
          </w:rPr>
          <w:t>Accessibility Granting Guidelines</w:t>
        </w:r>
      </w:hyperlink>
      <w:r w:rsidRPr="007265FC">
        <w:rPr>
          <w:rFonts w:ascii="Arial" w:hAnsi="Arial" w:cs="Arial"/>
          <w:color w:val="000000"/>
          <w:sz w:val="48"/>
          <w:szCs w:val="48"/>
        </w:rPr>
        <w:t xml:space="preserve"> for more information. </w:t>
      </w:r>
    </w:p>
    <w:p w14:paraId="3F1D3387" w14:textId="77777777" w:rsidR="0092104D" w:rsidRPr="007265FC" w:rsidRDefault="0092104D" w:rsidP="0092104D">
      <w:pPr>
        <w:pStyle w:val="NormalWeb"/>
        <w:spacing w:before="211" w:beforeAutospacing="0" w:after="0" w:afterAutospacing="0"/>
        <w:ind w:left="11" w:right="1919" w:firstLine="14"/>
        <w:rPr>
          <w:sz w:val="48"/>
          <w:szCs w:val="48"/>
        </w:rPr>
      </w:pPr>
      <w:r w:rsidRPr="007265FC">
        <w:rPr>
          <w:rFonts w:ascii="Arial" w:hAnsi="Arial" w:cs="Arial"/>
          <w:b/>
          <w:bCs/>
          <w:color w:val="000000"/>
          <w:sz w:val="48"/>
          <w:szCs w:val="48"/>
        </w:rPr>
        <w:t xml:space="preserve">Please email your completed application or any questions to  </w:t>
      </w:r>
      <w:hyperlink r:id="rId11" w:history="1">
        <w:r w:rsidRPr="007265FC">
          <w:rPr>
            <w:rStyle w:val="Hyperlink"/>
            <w:rFonts w:ascii="Arial" w:hAnsi="Arial" w:cs="Arial"/>
            <w:b/>
            <w:bCs/>
            <w:color w:val="1155CC"/>
            <w:sz w:val="48"/>
            <w:szCs w:val="48"/>
          </w:rPr>
          <w:t>accessibility@sfss.ca </w:t>
        </w:r>
      </w:hyperlink>
    </w:p>
    <w:p w14:paraId="791E141C" w14:textId="755F732C" w:rsidR="007C0FB2" w:rsidRPr="007265FC" w:rsidRDefault="00CF16B7" w:rsidP="007C0FB2">
      <w:pPr>
        <w:pStyle w:val="Heading1"/>
        <w:rPr>
          <w:rFonts w:ascii="Arial" w:hAnsi="Arial" w:cs="Arial"/>
          <w:sz w:val="48"/>
          <w:szCs w:val="48"/>
          <w:lang w:val="en-CA"/>
        </w:rPr>
      </w:pPr>
      <w:r w:rsidRPr="007265FC">
        <w:rPr>
          <w:rFonts w:ascii="Arial" w:hAnsi="Arial" w:cs="Arial"/>
          <w:sz w:val="48"/>
          <w:szCs w:val="48"/>
          <w:lang w:val="en-CA"/>
        </w:rPr>
        <w:t xml:space="preserve">1. </w:t>
      </w:r>
      <w:r w:rsidR="00317001" w:rsidRPr="007265FC">
        <w:rPr>
          <w:rFonts w:ascii="Arial" w:hAnsi="Arial" w:cs="Arial"/>
          <w:sz w:val="48"/>
          <w:szCs w:val="48"/>
          <w:lang w:val="en-CA"/>
        </w:rPr>
        <w:t>Applicant</w:t>
      </w:r>
      <w:r w:rsidRPr="007265FC">
        <w:rPr>
          <w:rFonts w:ascii="Arial" w:hAnsi="Arial" w:cs="Arial"/>
          <w:sz w:val="48"/>
          <w:szCs w:val="48"/>
          <w:lang w:val="en-CA"/>
        </w:rPr>
        <w:t xml:space="preserve"> Information</w:t>
      </w:r>
    </w:p>
    <w:p w14:paraId="7F218632" w14:textId="7FDBD230" w:rsidR="007C0FB2" w:rsidRPr="007265FC" w:rsidRDefault="007C0FB2" w:rsidP="007C0FB2">
      <w:pPr>
        <w:rPr>
          <w:rFonts w:ascii="Arial" w:hAnsi="Arial" w:cs="Arial"/>
          <w:sz w:val="48"/>
          <w:szCs w:val="48"/>
          <w:lang w:val="en-CA"/>
        </w:rPr>
      </w:pPr>
      <w:bookmarkStart w:id="1" w:name="_Hlk67481502"/>
      <w:r w:rsidRPr="007265FC">
        <w:rPr>
          <w:rFonts w:ascii="Arial" w:hAnsi="Arial" w:cs="Arial"/>
          <w:sz w:val="48"/>
          <w:szCs w:val="48"/>
          <w:lang w:val="en-CA"/>
        </w:rPr>
        <w:lastRenderedPageBreak/>
        <w:t>1.1: Basic Information</w:t>
      </w:r>
    </w:p>
    <w:tbl>
      <w:tblPr>
        <w:tblStyle w:val="TableGrid0"/>
        <w:tblW w:w="973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472"/>
        <w:gridCol w:w="264"/>
      </w:tblGrid>
      <w:tr w:rsidR="001A7449" w:rsidRPr="007265FC" w14:paraId="01BDBE13" w14:textId="77777777" w:rsidTr="007350B3">
        <w:trPr>
          <w:trHeight w:val="16"/>
        </w:trPr>
        <w:tc>
          <w:tcPr>
            <w:tcW w:w="9472" w:type="dxa"/>
            <w:vAlign w:val="center"/>
          </w:tcPr>
          <w:tbl>
            <w:tblPr>
              <w:tblStyle w:val="TableGrid0"/>
              <w:tblpPr w:leftFromText="180" w:rightFromText="180" w:vertAnchor="page" w:horzAnchor="margin" w:tblpY="93"/>
              <w:tblOverlap w:val="never"/>
              <w:tblW w:w="9022" w:type="dxa"/>
              <w:tblLayout w:type="fixed"/>
              <w:tblCellMar>
                <w:top w:w="170" w:type="dxa"/>
                <w:bottom w:w="170" w:type="dxa"/>
              </w:tblCellMar>
              <w:tblLook w:val="04A0" w:firstRow="1" w:lastRow="0" w:firstColumn="1" w:lastColumn="0" w:noHBand="0" w:noVBand="1"/>
            </w:tblPr>
            <w:tblGrid>
              <w:gridCol w:w="4450"/>
              <w:gridCol w:w="4572"/>
            </w:tblGrid>
            <w:tr w:rsidR="00BE42ED" w:rsidRPr="007265FC" w14:paraId="57B41377" w14:textId="77777777" w:rsidTr="007350B3">
              <w:trPr>
                <w:trHeight w:val="314"/>
              </w:trPr>
              <w:tc>
                <w:tcPr>
                  <w:tcW w:w="2466" w:type="pct"/>
                  <w:tcBorders>
                    <w:top w:val="single" w:sz="8" w:space="0" w:color="auto"/>
                    <w:left w:val="single" w:sz="8" w:space="0" w:color="auto"/>
                    <w:bottom w:val="single" w:sz="8" w:space="0" w:color="auto"/>
                    <w:right w:val="single" w:sz="8" w:space="0" w:color="auto"/>
                  </w:tcBorders>
                </w:tcPr>
                <w:bookmarkEnd w:id="1"/>
                <w:p w14:paraId="21801C4E" w14:textId="242ACAC9" w:rsidR="00F6401F" w:rsidRPr="007265FC" w:rsidRDefault="00F6401F" w:rsidP="00F6401F">
                  <w:pPr>
                    <w:spacing w:line="276" w:lineRule="auto"/>
                    <w:rPr>
                      <w:rFonts w:ascii="Arial" w:hAnsi="Arial" w:cs="Arial"/>
                      <w:sz w:val="48"/>
                      <w:szCs w:val="48"/>
                      <w:lang w:val="en-CA"/>
                    </w:rPr>
                  </w:pPr>
                  <w:r w:rsidRPr="007265FC">
                    <w:rPr>
                      <w:rFonts w:ascii="Arial" w:hAnsi="Arial" w:cs="Arial"/>
                      <w:sz w:val="48"/>
                      <w:szCs w:val="48"/>
                      <w:lang w:val="en-CA"/>
                    </w:rPr>
                    <w:t>Name:</w:t>
                  </w:r>
                  <w:r w:rsidR="002F39D6" w:rsidRPr="007265FC">
                    <w:rPr>
                      <w:rFonts w:ascii="Arial" w:hAnsi="Arial" w:cs="Arial"/>
                      <w:sz w:val="48"/>
                      <w:szCs w:val="48"/>
                      <w:lang w:val="en-CA"/>
                    </w:rPr>
                    <w:t xml:space="preserve"> </w:t>
                  </w:r>
                </w:p>
              </w:tc>
              <w:tc>
                <w:tcPr>
                  <w:tcW w:w="2534" w:type="pct"/>
                  <w:tcBorders>
                    <w:top w:val="single" w:sz="8" w:space="0" w:color="auto"/>
                    <w:left w:val="single" w:sz="8" w:space="0" w:color="auto"/>
                    <w:bottom w:val="single" w:sz="8" w:space="0" w:color="auto"/>
                    <w:right w:val="single" w:sz="8" w:space="0" w:color="auto"/>
                  </w:tcBorders>
                </w:tcPr>
                <w:p w14:paraId="4ACA8DF0" w14:textId="5925DDC7" w:rsidR="00F6401F" w:rsidRPr="007265FC" w:rsidRDefault="00F6401F" w:rsidP="00F6401F">
                  <w:pPr>
                    <w:spacing w:line="276" w:lineRule="auto"/>
                    <w:rPr>
                      <w:rFonts w:ascii="Arial" w:hAnsi="Arial" w:cs="Arial"/>
                      <w:sz w:val="48"/>
                      <w:szCs w:val="48"/>
                      <w:lang w:val="en-CA"/>
                    </w:rPr>
                  </w:pPr>
                  <w:r w:rsidRPr="007265FC">
                    <w:rPr>
                      <w:rFonts w:ascii="Arial" w:hAnsi="Arial" w:cs="Arial"/>
                      <w:sz w:val="48"/>
                      <w:szCs w:val="48"/>
                      <w:lang w:val="en-CA"/>
                    </w:rPr>
                    <w:t>Student Number:</w:t>
                  </w:r>
                  <w:r w:rsidR="00A65DD4" w:rsidRPr="007265FC">
                    <w:rPr>
                      <w:rFonts w:ascii="Arial" w:hAnsi="Arial" w:cs="Arial"/>
                      <w:sz w:val="48"/>
                      <w:szCs w:val="48"/>
                      <w:lang w:val="en-CA"/>
                    </w:rPr>
                    <w:t xml:space="preserve"> </w:t>
                  </w:r>
                </w:p>
              </w:tc>
            </w:tr>
            <w:tr w:rsidR="00BE42ED" w:rsidRPr="007265FC" w14:paraId="6BDB5F48" w14:textId="77777777" w:rsidTr="007350B3">
              <w:trPr>
                <w:trHeight w:val="314"/>
              </w:trPr>
              <w:tc>
                <w:tcPr>
                  <w:tcW w:w="2466" w:type="pct"/>
                  <w:tcBorders>
                    <w:top w:val="single" w:sz="8" w:space="0" w:color="auto"/>
                    <w:left w:val="single" w:sz="8" w:space="0" w:color="auto"/>
                    <w:bottom w:val="single" w:sz="8" w:space="0" w:color="auto"/>
                    <w:right w:val="single" w:sz="8" w:space="0" w:color="auto"/>
                  </w:tcBorders>
                </w:tcPr>
                <w:p w14:paraId="325BAFEC" w14:textId="1CB9FC54" w:rsidR="00F6401F" w:rsidRPr="007265FC" w:rsidRDefault="00F6401F" w:rsidP="00F6401F">
                  <w:pPr>
                    <w:spacing w:line="276" w:lineRule="auto"/>
                    <w:rPr>
                      <w:rFonts w:ascii="Arial" w:hAnsi="Arial" w:cs="Arial"/>
                      <w:sz w:val="48"/>
                      <w:szCs w:val="48"/>
                      <w:lang w:val="en-CA"/>
                    </w:rPr>
                  </w:pPr>
                  <w:r w:rsidRPr="007265FC">
                    <w:rPr>
                      <w:rFonts w:ascii="Arial" w:hAnsi="Arial" w:cs="Arial"/>
                      <w:sz w:val="48"/>
                      <w:szCs w:val="48"/>
                      <w:lang w:val="en-CA"/>
                    </w:rPr>
                    <w:t>SFU e-mail:</w:t>
                  </w:r>
                  <w:r w:rsidR="00A65DD4" w:rsidRPr="007265FC">
                    <w:rPr>
                      <w:rFonts w:ascii="Arial" w:hAnsi="Arial" w:cs="Arial"/>
                      <w:sz w:val="48"/>
                      <w:szCs w:val="48"/>
                      <w:lang w:val="en-CA"/>
                    </w:rPr>
                    <w:t xml:space="preserve"> </w:t>
                  </w:r>
                </w:p>
              </w:tc>
              <w:tc>
                <w:tcPr>
                  <w:tcW w:w="2534" w:type="pct"/>
                  <w:tcBorders>
                    <w:top w:val="single" w:sz="8" w:space="0" w:color="auto"/>
                    <w:left w:val="single" w:sz="8" w:space="0" w:color="auto"/>
                    <w:bottom w:val="single" w:sz="8" w:space="0" w:color="auto"/>
                    <w:right w:val="single" w:sz="8" w:space="0" w:color="auto"/>
                  </w:tcBorders>
                </w:tcPr>
                <w:p w14:paraId="0278B599" w14:textId="71B15EFD" w:rsidR="00F6401F" w:rsidRPr="007265FC" w:rsidRDefault="00F6401F" w:rsidP="00F6401F">
                  <w:pPr>
                    <w:spacing w:line="276" w:lineRule="auto"/>
                    <w:rPr>
                      <w:rFonts w:ascii="Arial" w:hAnsi="Arial" w:cs="Arial"/>
                      <w:sz w:val="48"/>
                      <w:szCs w:val="48"/>
                      <w:lang w:val="en-CA"/>
                    </w:rPr>
                  </w:pPr>
                  <w:r w:rsidRPr="007265FC">
                    <w:rPr>
                      <w:rFonts w:ascii="Arial" w:hAnsi="Arial" w:cs="Arial"/>
                      <w:sz w:val="48"/>
                      <w:szCs w:val="48"/>
                      <w:lang w:val="en-CA"/>
                    </w:rPr>
                    <w:t>Phone:</w:t>
                  </w:r>
                  <w:r w:rsidR="00A65DD4" w:rsidRPr="007265FC">
                    <w:rPr>
                      <w:rFonts w:ascii="Arial" w:hAnsi="Arial" w:cs="Arial"/>
                      <w:sz w:val="48"/>
                      <w:szCs w:val="48"/>
                      <w:lang w:val="en-CA"/>
                    </w:rPr>
                    <w:t xml:space="preserve"> </w:t>
                  </w:r>
                </w:p>
              </w:tc>
            </w:tr>
          </w:tbl>
          <w:p w14:paraId="7988DF56" w14:textId="0153CB17" w:rsidR="007A072C" w:rsidRPr="007265FC" w:rsidRDefault="007A072C" w:rsidP="00F6401F">
            <w:pPr>
              <w:rPr>
                <w:rFonts w:ascii="Arial" w:hAnsi="Arial" w:cs="Arial"/>
                <w:sz w:val="48"/>
                <w:szCs w:val="48"/>
              </w:rPr>
            </w:pPr>
          </w:p>
        </w:tc>
        <w:tc>
          <w:tcPr>
            <w:tcW w:w="264" w:type="dxa"/>
            <w:vAlign w:val="center"/>
          </w:tcPr>
          <w:p w14:paraId="6D7541B9" w14:textId="77777777" w:rsidR="001A7449" w:rsidRPr="007265FC" w:rsidRDefault="001A7449" w:rsidP="005300D0">
            <w:pPr>
              <w:spacing w:line="276" w:lineRule="auto"/>
              <w:rPr>
                <w:rFonts w:ascii="Arial" w:hAnsi="Arial" w:cs="Arial"/>
                <w:sz w:val="48"/>
                <w:szCs w:val="48"/>
                <w:lang w:val="en-CA"/>
              </w:rPr>
            </w:pPr>
          </w:p>
          <w:p w14:paraId="12ECF189" w14:textId="3D217C46" w:rsidR="00F6401F" w:rsidRPr="007265FC" w:rsidRDefault="00F6401F" w:rsidP="005300D0">
            <w:pPr>
              <w:spacing w:line="276" w:lineRule="auto"/>
              <w:rPr>
                <w:rFonts w:ascii="Arial" w:hAnsi="Arial" w:cs="Arial"/>
                <w:sz w:val="48"/>
                <w:szCs w:val="48"/>
                <w:lang w:val="en-CA"/>
              </w:rPr>
            </w:pPr>
          </w:p>
        </w:tc>
      </w:tr>
      <w:tr w:rsidR="007C0FB2" w:rsidRPr="007265FC" w14:paraId="78271CCB" w14:textId="77777777" w:rsidTr="006E6239">
        <w:trPr>
          <w:trHeight w:val="16"/>
        </w:trPr>
        <w:tc>
          <w:tcPr>
            <w:tcW w:w="9472" w:type="dxa"/>
          </w:tcPr>
          <w:p w14:paraId="6857F88B" w14:textId="77777777" w:rsidR="007C0FB2" w:rsidRPr="007265FC" w:rsidRDefault="007C0FB2" w:rsidP="007C0FB2">
            <w:pPr>
              <w:spacing w:line="276" w:lineRule="auto"/>
              <w:rPr>
                <w:rFonts w:ascii="Arial" w:hAnsi="Arial" w:cs="Arial"/>
                <w:sz w:val="48"/>
                <w:szCs w:val="48"/>
                <w:lang w:val="en-CA"/>
              </w:rPr>
            </w:pPr>
          </w:p>
          <w:p w14:paraId="043F1E68" w14:textId="35044D8D" w:rsidR="007C0FB2" w:rsidRPr="007265FC" w:rsidRDefault="007C0FB2" w:rsidP="008048D7">
            <w:pPr>
              <w:spacing w:line="276" w:lineRule="auto"/>
              <w:rPr>
                <w:rFonts w:ascii="Arial" w:hAnsi="Arial" w:cs="Arial"/>
                <w:sz w:val="48"/>
                <w:szCs w:val="48"/>
                <w:lang w:val="en-CA"/>
              </w:rPr>
            </w:pPr>
            <w:r w:rsidRPr="007265FC">
              <w:rPr>
                <w:rFonts w:ascii="Arial" w:hAnsi="Arial" w:cs="Arial"/>
                <w:sz w:val="48"/>
                <w:szCs w:val="48"/>
                <w:lang w:val="en-CA"/>
              </w:rPr>
              <w:t xml:space="preserve">1.2: </w:t>
            </w:r>
            <w:r w:rsidR="00532B67" w:rsidRPr="007265FC">
              <w:rPr>
                <w:rFonts w:ascii="Arial" w:hAnsi="Arial" w:cs="Arial"/>
                <w:color w:val="000000"/>
                <w:sz w:val="48"/>
                <w:szCs w:val="48"/>
              </w:rPr>
              <w:t>Our default method of responding back to you is by email. If there are any ways we can communicate with you in a more accessible way, please list them here.</w:t>
            </w:r>
          </w:p>
        </w:tc>
        <w:tc>
          <w:tcPr>
            <w:tcW w:w="264" w:type="dxa"/>
            <w:vAlign w:val="center"/>
          </w:tcPr>
          <w:p w14:paraId="047E30E9" w14:textId="77777777" w:rsidR="007C0FB2" w:rsidRPr="007265FC" w:rsidRDefault="007C0FB2" w:rsidP="007C0FB2">
            <w:pPr>
              <w:rPr>
                <w:rFonts w:ascii="Arial" w:hAnsi="Arial" w:cs="Arial"/>
                <w:sz w:val="48"/>
                <w:szCs w:val="48"/>
                <w:lang w:val="en-CA"/>
              </w:rPr>
            </w:pPr>
          </w:p>
        </w:tc>
      </w:tr>
    </w:tbl>
    <w:p w14:paraId="17FB7325" w14:textId="563B23FA" w:rsidR="008048D7" w:rsidRPr="007265FC" w:rsidRDefault="008048D7" w:rsidP="00FA31F1">
      <w:pPr>
        <w:pStyle w:val="Heading1"/>
        <w:rPr>
          <w:rFonts w:ascii="Arial" w:hAnsi="Arial" w:cs="Arial"/>
          <w:sz w:val="48"/>
          <w:szCs w:val="48"/>
          <w:lang w:val="en-CA"/>
        </w:rPr>
      </w:pPr>
      <w:r w:rsidRPr="007265FC">
        <w:rPr>
          <w:rFonts w:ascii="Arial" w:hAnsi="Arial" w:cs="Arial"/>
          <w:noProof/>
          <w:sz w:val="48"/>
          <w:szCs w:val="48"/>
          <w:lang w:val="en-CA"/>
        </w:rPr>
        <mc:AlternateContent>
          <mc:Choice Requires="wps">
            <w:drawing>
              <wp:inline distT="0" distB="0" distL="0" distR="0" wp14:anchorId="35E01B24" wp14:editId="475A49AD">
                <wp:extent cx="5943600" cy="742950"/>
                <wp:effectExtent l="0" t="0" r="19050" b="19050"/>
                <wp:docPr id="6" name="Rectangle 6" descr="Box for response"/>
                <wp:cNvGraphicFramePr/>
                <a:graphic xmlns:a="http://schemas.openxmlformats.org/drawingml/2006/main">
                  <a:graphicData uri="http://schemas.microsoft.com/office/word/2010/wordprocessingShape">
                    <wps:wsp>
                      <wps:cNvSpPr/>
                      <wps:spPr>
                        <a:xfrm>
                          <a:off x="0" y="0"/>
                          <a:ext cx="5943600" cy="74295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w:pict>
              <v:rect w14:anchorId="5DCBBF68" id="Rectangle 6" o:spid="_x0000_s1026" alt="Box for response" style="width:468pt;height:5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vnzjAIAAC4FAAAOAAAAZHJzL2Uyb0RvYy54bWysVMlu2zAQvRfoPxC8N7JdZxMiB24CFwWC&#10;JGhS5MxQlCWA5LAkbdn9+j7SSuIsp6I+0DOc4Sxv3ujsfGM0WysfOrIVHx+MOFNWUt3ZZcV/3S++&#10;nHAWorC10GRVxbcq8PPZ509nvSvVhFrStfIMQWwoe1fxNkZXFkWQrTIiHJBTFsaGvBERql8WtRc9&#10;ohtdTEajo6InXztPUoWA28udkc9y/KZRMt40TVCR6YqjtphPn8/HdBazM1EuvXBtJ4cyxD9UYURn&#10;kfQ51KWIgq189y6U6aSnQE08kGQKappOqtwDuhmP3nRz1wqnci8AJ7hnmML/Cyuv17eedXXFjziz&#10;wmBEPwGasEutGK5qFSTg+kYbhiEwr4IjG1TCrXehxPM7d+sHLUBMIGwab9I/2mObjPX2GWu1iUzi&#10;8vB0+vVohJFI2I6nk9PDPIzi5bXzIX5XZFgSKu5RVoZYrK9CREa4PrmkZIF0Vy86rbOyDRfas7XA&#10;2MGWmnrOtAgRlxVf5F9qASFePdOW9WDx5DgXJsDHRouIGo0DQsEuORN6CaLL6HMtr16Hd0nv0e1e&#10;4lH+fZQ4NXIpQrurOEdNbqI0XcR+6M5U/GT/tbbJqjLDBzjSPHYTSNIj1VtM1tOO8sHJRYckVwDh&#10;VnhwHNBjb+MNjkYT2qZB4qwl/+ej++QP6sHKWY+dASS/V8IrtPjDgpSn4+k0LVlWpofHEyh+3/K4&#10;b7Erc0GYzxhfCCezmPyjfhIbT+YB6z1PWWESViL3DvxBuYjQYQI3pZrPs4zFciJe2TsnU/CEU4L3&#10;fvMgvBvIFDGYa3raL1G+4dTON720NF9FarpMuBdcQZ2kYCkziYYPSNr6fT17vXzmZn8BAAD//wMA&#10;UEsDBBQABgAIAAAAIQDTJyR82gAAAAUBAAAPAAAAZHJzL2Rvd25yZXYueG1sTI9PS8QwEMXvgt8h&#10;zII3N1mF1a1NFxEEETxY/5yzzWxTtpmUJu3G/fSOXvQy8HiPN79XbrPvxYxj7AJpWC0VCKQm2I5a&#10;De9vj5e3IGIyZE0fCDV8YYRtdX5WmsKGI73iXKdWcAnFwmhwKQ2FlLFx6E1chgGJvX0YvUksx1ba&#10;0Ry53PfySqm19KYj/uDMgA8Om0M9eQ3P8TTNjY0v2WX3tPn4VKeaDlpfLPL9HYiEOf2F4Qef0aFi&#10;pl2YyEbRa+Ah6feyt7les9xxaHWjQFal/E9ffQMAAP//AwBQSwECLQAUAAYACAAAACEAtoM4kv4A&#10;AADhAQAAEwAAAAAAAAAAAAAAAAAAAAAAW0NvbnRlbnRfVHlwZXNdLnhtbFBLAQItABQABgAIAAAA&#10;IQA4/SH/1gAAAJQBAAALAAAAAAAAAAAAAAAAAC8BAABfcmVscy8ucmVsc1BLAQItABQABgAIAAAA&#10;IQCWJvnzjAIAAC4FAAAOAAAAAAAAAAAAAAAAAC4CAABkcnMvZTJvRG9jLnhtbFBLAQItABQABgAI&#10;AAAAIQDTJyR82gAAAAUBAAAPAAAAAAAAAAAAAAAAAOYEAABkcnMvZG93bnJldi54bWxQSwUGAAAA&#10;AAQABADzAAAA7QUAAAAA&#10;" fillcolor="window" strokecolor="windowText" strokeweight="1pt">
                <w10:anchorlock/>
              </v:rect>
            </w:pict>
          </mc:Fallback>
        </mc:AlternateContent>
      </w:r>
    </w:p>
    <w:p w14:paraId="7934201D" w14:textId="71F9D208" w:rsidR="009D4C09" w:rsidRPr="007265FC" w:rsidRDefault="00317001" w:rsidP="00FA31F1">
      <w:pPr>
        <w:pStyle w:val="Heading1"/>
        <w:rPr>
          <w:rFonts w:ascii="Arial" w:hAnsi="Arial" w:cs="Arial"/>
          <w:sz w:val="48"/>
          <w:szCs w:val="48"/>
          <w:lang w:val="en-CA"/>
        </w:rPr>
      </w:pPr>
      <w:r w:rsidRPr="007265FC">
        <w:rPr>
          <w:rFonts w:ascii="Arial" w:hAnsi="Arial" w:cs="Arial"/>
          <w:sz w:val="48"/>
          <w:szCs w:val="48"/>
          <w:lang w:val="en-CA"/>
        </w:rPr>
        <w:t xml:space="preserve">2. </w:t>
      </w:r>
      <w:r w:rsidR="00EE7BA2" w:rsidRPr="007265FC">
        <w:rPr>
          <w:rFonts w:ascii="Arial" w:hAnsi="Arial" w:cs="Arial"/>
          <w:sz w:val="48"/>
          <w:szCs w:val="48"/>
          <w:lang w:val="en-CA"/>
        </w:rPr>
        <w:t>Event</w:t>
      </w:r>
      <w:r w:rsidR="00500691" w:rsidRPr="007265FC">
        <w:rPr>
          <w:rFonts w:ascii="Arial" w:hAnsi="Arial" w:cs="Arial"/>
          <w:sz w:val="48"/>
          <w:szCs w:val="48"/>
          <w:lang w:val="en-CA"/>
        </w:rPr>
        <w:t>/Project</w:t>
      </w:r>
      <w:r w:rsidR="00EE7BA2" w:rsidRPr="007265FC">
        <w:rPr>
          <w:rFonts w:ascii="Arial" w:hAnsi="Arial" w:cs="Arial"/>
          <w:sz w:val="48"/>
          <w:szCs w:val="48"/>
          <w:lang w:val="en-CA"/>
        </w:rPr>
        <w:t xml:space="preserve"> Information</w:t>
      </w:r>
    </w:p>
    <w:p w14:paraId="109F0362" w14:textId="28CE9DCA" w:rsidR="002F1385" w:rsidRPr="007265FC" w:rsidRDefault="002F1385" w:rsidP="00FA31F1">
      <w:pPr>
        <w:spacing w:before="240"/>
        <w:rPr>
          <w:rFonts w:ascii="Arial" w:hAnsi="Arial" w:cs="Arial"/>
          <w:sz w:val="48"/>
          <w:szCs w:val="48"/>
          <w:lang w:val="en-CA"/>
        </w:rPr>
      </w:pPr>
      <w:r w:rsidRPr="007265FC">
        <w:rPr>
          <w:rFonts w:ascii="Arial" w:hAnsi="Arial" w:cs="Arial"/>
          <w:sz w:val="48"/>
          <w:szCs w:val="48"/>
          <w:lang w:val="en-CA"/>
        </w:rPr>
        <w:t>Fill in all that apply. If you are working on a project, enter relevant information under event headings.</w:t>
      </w:r>
      <w:r w:rsidR="00AF6307" w:rsidRPr="007265FC">
        <w:rPr>
          <w:rFonts w:ascii="Arial" w:hAnsi="Arial" w:cs="Arial"/>
          <w:sz w:val="48"/>
          <w:szCs w:val="48"/>
          <w:lang w:val="en-CA"/>
        </w:rPr>
        <w:t xml:space="preserve"> You can still submit an applicatio</w:t>
      </w:r>
      <w:r w:rsidR="00E208AB" w:rsidRPr="007265FC">
        <w:rPr>
          <w:rFonts w:ascii="Arial" w:hAnsi="Arial" w:cs="Arial"/>
          <w:sz w:val="48"/>
          <w:szCs w:val="48"/>
          <w:lang w:val="en-CA"/>
        </w:rPr>
        <w:t>n</w:t>
      </w:r>
      <w:r w:rsidR="00AF6307" w:rsidRPr="007265FC">
        <w:rPr>
          <w:rFonts w:ascii="Arial" w:hAnsi="Arial" w:cs="Arial"/>
          <w:sz w:val="48"/>
          <w:szCs w:val="48"/>
          <w:lang w:val="en-CA"/>
        </w:rPr>
        <w:t xml:space="preserve"> if </w:t>
      </w:r>
      <w:r w:rsidR="002A2BA0" w:rsidRPr="007265FC">
        <w:rPr>
          <w:rFonts w:ascii="Arial" w:hAnsi="Arial" w:cs="Arial"/>
          <w:sz w:val="48"/>
          <w:szCs w:val="48"/>
          <w:lang w:val="en-CA"/>
        </w:rPr>
        <w:t xml:space="preserve">the </w:t>
      </w:r>
      <w:r w:rsidR="00AF6307" w:rsidRPr="007265FC">
        <w:rPr>
          <w:rFonts w:ascii="Arial" w:hAnsi="Arial" w:cs="Arial"/>
          <w:sz w:val="48"/>
          <w:szCs w:val="48"/>
          <w:lang w:val="en-CA"/>
        </w:rPr>
        <w:t>location is unconfirmed.</w:t>
      </w:r>
    </w:p>
    <w:p w14:paraId="1FDC6194" w14:textId="71958868" w:rsidR="00E30088" w:rsidRPr="007265FC" w:rsidRDefault="00E30088" w:rsidP="00FA31F1">
      <w:pPr>
        <w:spacing w:before="240"/>
        <w:rPr>
          <w:rFonts w:ascii="Arial" w:hAnsi="Arial" w:cs="Arial"/>
          <w:sz w:val="48"/>
          <w:szCs w:val="48"/>
          <w:lang w:val="en-CA"/>
        </w:rPr>
      </w:pPr>
      <w:r w:rsidRPr="007265FC">
        <w:rPr>
          <w:rFonts w:ascii="Arial" w:hAnsi="Arial" w:cs="Arial"/>
          <w:sz w:val="48"/>
          <w:szCs w:val="48"/>
          <w:lang w:val="en-CA"/>
        </w:rPr>
        <w:t>2.1: Basic Information:</w:t>
      </w:r>
    </w:p>
    <w:tbl>
      <w:tblPr>
        <w:tblStyle w:val="TableGrid0"/>
        <w:tblpPr w:leftFromText="180" w:rightFromText="180" w:vertAnchor="text" w:horzAnchor="margin" w:tblpY="238"/>
        <w:tblOverlap w:val="never"/>
        <w:tblW w:w="9204" w:type="dxa"/>
        <w:tblLayout w:type="fixed"/>
        <w:tblCellMar>
          <w:top w:w="170" w:type="dxa"/>
          <w:bottom w:w="170" w:type="dxa"/>
        </w:tblCellMar>
        <w:tblLook w:val="04A0" w:firstRow="1" w:lastRow="0" w:firstColumn="1" w:lastColumn="0" w:noHBand="0" w:noVBand="1"/>
      </w:tblPr>
      <w:tblGrid>
        <w:gridCol w:w="4539"/>
        <w:gridCol w:w="4665"/>
      </w:tblGrid>
      <w:tr w:rsidR="00EE7BA2" w:rsidRPr="007265FC" w14:paraId="18F234B6" w14:textId="77777777" w:rsidTr="00EE7BA2">
        <w:trPr>
          <w:trHeight w:val="79"/>
        </w:trPr>
        <w:tc>
          <w:tcPr>
            <w:tcW w:w="2466" w:type="pct"/>
            <w:tcBorders>
              <w:top w:val="single" w:sz="8" w:space="0" w:color="auto"/>
              <w:left w:val="single" w:sz="8" w:space="0" w:color="auto"/>
              <w:bottom w:val="single" w:sz="8" w:space="0" w:color="auto"/>
              <w:right w:val="single" w:sz="8" w:space="0" w:color="auto"/>
            </w:tcBorders>
          </w:tcPr>
          <w:p w14:paraId="4E7A84D1" w14:textId="30D36FBD" w:rsidR="00EE7BA2" w:rsidRPr="007265FC" w:rsidRDefault="00EE7BA2" w:rsidP="00EE7BA2">
            <w:pPr>
              <w:spacing w:line="276" w:lineRule="auto"/>
              <w:rPr>
                <w:rFonts w:ascii="Arial" w:hAnsi="Arial" w:cs="Arial"/>
                <w:sz w:val="48"/>
                <w:szCs w:val="48"/>
                <w:lang w:val="en-CA"/>
              </w:rPr>
            </w:pPr>
            <w:r w:rsidRPr="007265FC">
              <w:rPr>
                <w:rFonts w:ascii="Arial" w:hAnsi="Arial" w:cs="Arial"/>
                <w:sz w:val="48"/>
                <w:szCs w:val="48"/>
                <w:lang w:val="en-CA"/>
              </w:rPr>
              <w:lastRenderedPageBreak/>
              <w:t>Date(s):</w:t>
            </w:r>
            <w:r w:rsidRPr="007265FC">
              <w:rPr>
                <w:rFonts w:ascii="Arial" w:hAnsi="Arial" w:cs="Arial"/>
                <w:sz w:val="48"/>
                <w:szCs w:val="48"/>
              </w:rPr>
              <w:t xml:space="preserve"> </w:t>
            </w:r>
          </w:p>
        </w:tc>
        <w:tc>
          <w:tcPr>
            <w:tcW w:w="2534" w:type="pct"/>
            <w:tcBorders>
              <w:top w:val="single" w:sz="8" w:space="0" w:color="auto"/>
              <w:left w:val="single" w:sz="8" w:space="0" w:color="auto"/>
              <w:bottom w:val="single" w:sz="8" w:space="0" w:color="auto"/>
              <w:right w:val="single" w:sz="8" w:space="0" w:color="auto"/>
            </w:tcBorders>
          </w:tcPr>
          <w:p w14:paraId="4D4631D2" w14:textId="3A81A35F" w:rsidR="00EE7BA2" w:rsidRPr="007265FC" w:rsidRDefault="00EE7BA2" w:rsidP="00EE7BA2">
            <w:pPr>
              <w:spacing w:line="276" w:lineRule="auto"/>
              <w:rPr>
                <w:rFonts w:ascii="Arial" w:hAnsi="Arial" w:cs="Arial"/>
                <w:sz w:val="48"/>
                <w:szCs w:val="48"/>
                <w:lang w:val="en-CA"/>
              </w:rPr>
            </w:pPr>
            <w:r w:rsidRPr="007265FC">
              <w:rPr>
                <w:rFonts w:ascii="Arial" w:hAnsi="Arial" w:cs="Arial"/>
                <w:sz w:val="48"/>
                <w:szCs w:val="48"/>
                <w:lang w:val="en-CA"/>
              </w:rPr>
              <w:t xml:space="preserve">Location: </w:t>
            </w:r>
          </w:p>
        </w:tc>
      </w:tr>
      <w:tr w:rsidR="00EE7BA2" w:rsidRPr="007265FC" w14:paraId="1AC07B4C" w14:textId="77777777" w:rsidTr="00EE7BA2">
        <w:trPr>
          <w:trHeight w:val="79"/>
        </w:trPr>
        <w:tc>
          <w:tcPr>
            <w:tcW w:w="5000" w:type="pct"/>
            <w:gridSpan w:val="2"/>
            <w:tcBorders>
              <w:left w:val="single" w:sz="8" w:space="0" w:color="auto"/>
              <w:bottom w:val="single" w:sz="8" w:space="0" w:color="auto"/>
              <w:right w:val="single" w:sz="8" w:space="0" w:color="auto"/>
            </w:tcBorders>
          </w:tcPr>
          <w:p w14:paraId="1EDCE16B" w14:textId="060C8D55" w:rsidR="00EE7BA2" w:rsidRPr="007265FC" w:rsidRDefault="00EE7BA2" w:rsidP="00EE7BA2">
            <w:pPr>
              <w:spacing w:line="276" w:lineRule="auto"/>
              <w:rPr>
                <w:rFonts w:ascii="Arial" w:hAnsi="Arial" w:cs="Arial"/>
                <w:sz w:val="48"/>
                <w:szCs w:val="48"/>
                <w:lang w:val="en-CA"/>
              </w:rPr>
            </w:pPr>
            <w:r w:rsidRPr="007265FC">
              <w:rPr>
                <w:rFonts w:ascii="Arial" w:hAnsi="Arial" w:cs="Arial"/>
                <w:sz w:val="48"/>
                <w:szCs w:val="48"/>
                <w:lang w:val="en-CA"/>
              </w:rPr>
              <w:t>Start and End Times:</w:t>
            </w:r>
            <w:r w:rsidRPr="007265FC">
              <w:rPr>
                <w:rFonts w:ascii="Arial" w:hAnsi="Arial" w:cs="Arial"/>
                <w:sz w:val="48"/>
                <w:szCs w:val="48"/>
              </w:rPr>
              <w:t xml:space="preserve"> </w:t>
            </w:r>
          </w:p>
        </w:tc>
      </w:tr>
      <w:tr w:rsidR="00EE7BA2" w:rsidRPr="007265FC" w14:paraId="6A1849E8" w14:textId="77777777" w:rsidTr="00EE7BA2">
        <w:trPr>
          <w:trHeight w:val="79"/>
        </w:trPr>
        <w:tc>
          <w:tcPr>
            <w:tcW w:w="5000" w:type="pct"/>
            <w:gridSpan w:val="2"/>
            <w:tcBorders>
              <w:top w:val="single" w:sz="8" w:space="0" w:color="auto"/>
              <w:left w:val="single" w:sz="8" w:space="0" w:color="auto"/>
              <w:bottom w:val="single" w:sz="8" w:space="0" w:color="auto"/>
              <w:right w:val="single" w:sz="8" w:space="0" w:color="auto"/>
            </w:tcBorders>
          </w:tcPr>
          <w:p w14:paraId="6546D9A4" w14:textId="733533FC" w:rsidR="00EE7BA2" w:rsidRPr="007265FC" w:rsidRDefault="00EE7BA2" w:rsidP="00EE7BA2">
            <w:pPr>
              <w:spacing w:line="276" w:lineRule="auto"/>
              <w:rPr>
                <w:rFonts w:ascii="Arial" w:hAnsi="Arial" w:cs="Arial"/>
                <w:sz w:val="48"/>
                <w:szCs w:val="48"/>
                <w:lang w:val="en-CA"/>
              </w:rPr>
            </w:pPr>
            <w:r w:rsidRPr="007265FC">
              <w:rPr>
                <w:rFonts w:ascii="Arial" w:hAnsi="Arial" w:cs="Arial"/>
                <w:sz w:val="48"/>
                <w:szCs w:val="48"/>
                <w:lang w:val="en-CA"/>
              </w:rPr>
              <w:t xml:space="preserve">Name of SFSS </w:t>
            </w:r>
            <w:sdt>
              <w:sdtPr>
                <w:rPr>
                  <w:rFonts w:ascii="Arial" w:hAnsi="Arial" w:cs="Arial"/>
                  <w:sz w:val="48"/>
                  <w:szCs w:val="48"/>
                </w:rPr>
                <w:tag w:val="goog_rdk_1"/>
                <w:id w:val="1753075883"/>
              </w:sdtPr>
              <w:sdtEndPr/>
              <w:sdtContent/>
            </w:sdt>
            <w:sdt>
              <w:sdtPr>
                <w:rPr>
                  <w:rFonts w:ascii="Arial" w:hAnsi="Arial" w:cs="Arial"/>
                  <w:sz w:val="48"/>
                  <w:szCs w:val="48"/>
                </w:rPr>
                <w:tag w:val="goog_rdk_9"/>
                <w:id w:val="-2018530461"/>
              </w:sdtPr>
              <w:sdtEndPr/>
              <w:sdtContent/>
            </w:sdt>
            <w:sdt>
              <w:sdtPr>
                <w:rPr>
                  <w:rFonts w:ascii="Arial" w:hAnsi="Arial" w:cs="Arial"/>
                  <w:sz w:val="48"/>
                  <w:szCs w:val="48"/>
                </w:rPr>
                <w:tag w:val="goog_rdk_19"/>
                <w:id w:val="1789698846"/>
              </w:sdtPr>
              <w:sdtEndPr/>
              <w:sdtContent/>
            </w:sdt>
            <w:sdt>
              <w:sdtPr>
                <w:rPr>
                  <w:rFonts w:ascii="Arial" w:hAnsi="Arial" w:cs="Arial"/>
                  <w:sz w:val="48"/>
                  <w:szCs w:val="48"/>
                </w:rPr>
                <w:tag w:val="goog_rdk_34"/>
                <w:id w:val="436957303"/>
              </w:sdtPr>
              <w:sdtEndPr/>
              <w:sdtContent/>
            </w:sdt>
            <w:r w:rsidRPr="007265FC">
              <w:rPr>
                <w:rFonts w:ascii="Arial" w:hAnsi="Arial" w:cs="Arial"/>
                <w:sz w:val="48"/>
                <w:szCs w:val="48"/>
                <w:lang w:val="en-CA"/>
              </w:rPr>
              <w:t xml:space="preserve">Group (if applicable): </w:t>
            </w:r>
          </w:p>
        </w:tc>
      </w:tr>
      <w:tr w:rsidR="00EE7BA2" w:rsidRPr="007265FC" w14:paraId="44400EF4" w14:textId="77777777" w:rsidTr="00EE7BA2">
        <w:trPr>
          <w:trHeight w:val="77"/>
        </w:trPr>
        <w:tc>
          <w:tcPr>
            <w:tcW w:w="5000" w:type="pct"/>
            <w:gridSpan w:val="2"/>
            <w:tcBorders>
              <w:top w:val="single" w:sz="8" w:space="0" w:color="auto"/>
              <w:left w:val="single" w:sz="8" w:space="0" w:color="auto"/>
              <w:bottom w:val="single" w:sz="8" w:space="0" w:color="auto"/>
              <w:right w:val="single" w:sz="8" w:space="0" w:color="auto"/>
            </w:tcBorders>
          </w:tcPr>
          <w:p w14:paraId="40D8479C" w14:textId="5B183C36" w:rsidR="00EE7BA2" w:rsidRPr="007265FC" w:rsidRDefault="00EE7BA2" w:rsidP="00EE7BA2">
            <w:pPr>
              <w:spacing w:line="276" w:lineRule="auto"/>
              <w:rPr>
                <w:rFonts w:ascii="Arial" w:hAnsi="Arial" w:cs="Arial"/>
                <w:sz w:val="48"/>
                <w:szCs w:val="48"/>
                <w:lang w:val="en-CA"/>
              </w:rPr>
            </w:pPr>
            <w:r w:rsidRPr="007265FC">
              <w:rPr>
                <w:rFonts w:ascii="Arial" w:hAnsi="Arial" w:cs="Arial"/>
                <w:sz w:val="48"/>
                <w:szCs w:val="48"/>
                <w:lang w:val="en-CA"/>
              </w:rPr>
              <w:t xml:space="preserve">Name of </w:t>
            </w:r>
            <w:sdt>
              <w:sdtPr>
                <w:rPr>
                  <w:rFonts w:ascii="Arial" w:hAnsi="Arial" w:cs="Arial"/>
                  <w:sz w:val="48"/>
                  <w:szCs w:val="48"/>
                </w:rPr>
                <w:tag w:val="goog_rdk_4"/>
                <w:id w:val="-766389536"/>
              </w:sdtPr>
              <w:sdtEndPr/>
              <w:sdtContent/>
            </w:sdt>
            <w:sdt>
              <w:sdtPr>
                <w:rPr>
                  <w:rFonts w:ascii="Arial" w:hAnsi="Arial" w:cs="Arial"/>
                  <w:sz w:val="48"/>
                  <w:szCs w:val="48"/>
                </w:rPr>
                <w:tag w:val="goog_rdk_12"/>
                <w:id w:val="1234499759"/>
              </w:sdtPr>
              <w:sdtEndPr/>
              <w:sdtContent/>
            </w:sdt>
            <w:sdt>
              <w:sdtPr>
                <w:rPr>
                  <w:rFonts w:ascii="Arial" w:hAnsi="Arial" w:cs="Arial"/>
                  <w:sz w:val="48"/>
                  <w:szCs w:val="48"/>
                </w:rPr>
                <w:tag w:val="goog_rdk_22"/>
                <w:id w:val="-1040970760"/>
              </w:sdtPr>
              <w:sdtEndPr/>
              <w:sdtContent/>
            </w:sdt>
            <w:sdt>
              <w:sdtPr>
                <w:rPr>
                  <w:rFonts w:ascii="Arial" w:hAnsi="Arial" w:cs="Arial"/>
                  <w:sz w:val="48"/>
                  <w:szCs w:val="48"/>
                </w:rPr>
                <w:tag w:val="goog_rdk_35"/>
                <w:id w:val="1946501083"/>
              </w:sdtPr>
              <w:sdtEndPr/>
              <w:sdtContent/>
            </w:sdt>
            <w:sdt>
              <w:sdtPr>
                <w:rPr>
                  <w:rFonts w:ascii="Arial" w:hAnsi="Arial" w:cs="Arial"/>
                  <w:sz w:val="48"/>
                  <w:szCs w:val="48"/>
                </w:rPr>
                <w:tag w:val="goog_rdk_47"/>
                <w:id w:val="-44072285"/>
              </w:sdtPr>
              <w:sdtEndPr/>
              <w:sdtContent/>
            </w:sdt>
            <w:sdt>
              <w:sdtPr>
                <w:rPr>
                  <w:rFonts w:ascii="Arial" w:hAnsi="Arial" w:cs="Arial"/>
                  <w:sz w:val="48"/>
                  <w:szCs w:val="48"/>
                </w:rPr>
                <w:tag w:val="goog_rdk_60"/>
                <w:id w:val="-129866561"/>
              </w:sdtPr>
              <w:sdtEndPr/>
              <w:sdtContent/>
            </w:sdt>
            <w:sdt>
              <w:sdtPr>
                <w:rPr>
                  <w:rFonts w:ascii="Arial" w:hAnsi="Arial" w:cs="Arial"/>
                  <w:sz w:val="48"/>
                  <w:szCs w:val="48"/>
                </w:rPr>
                <w:tag w:val="goog_rdk_75"/>
                <w:id w:val="1182860274"/>
              </w:sdtPr>
              <w:sdtEndPr/>
              <w:sdtContent/>
            </w:sdt>
            <w:sdt>
              <w:sdtPr>
                <w:rPr>
                  <w:rFonts w:ascii="Arial" w:hAnsi="Arial" w:cs="Arial"/>
                  <w:sz w:val="48"/>
                  <w:szCs w:val="48"/>
                </w:rPr>
                <w:tag w:val="goog_rdk_91"/>
                <w:id w:val="-1837221303"/>
              </w:sdtPr>
              <w:sdtEndPr/>
              <w:sdtContent/>
            </w:sdt>
            <w:sdt>
              <w:sdtPr>
                <w:rPr>
                  <w:rFonts w:ascii="Arial" w:hAnsi="Arial" w:cs="Arial"/>
                  <w:sz w:val="48"/>
                  <w:szCs w:val="48"/>
                </w:rPr>
                <w:tag w:val="goog_rdk_109"/>
                <w:id w:val="1722950676"/>
              </w:sdtPr>
              <w:sdtEndPr/>
              <w:sdtContent/>
            </w:sdt>
            <w:sdt>
              <w:sdtPr>
                <w:rPr>
                  <w:rFonts w:ascii="Arial" w:hAnsi="Arial" w:cs="Arial"/>
                  <w:sz w:val="48"/>
                  <w:szCs w:val="48"/>
                </w:rPr>
                <w:tag w:val="goog_rdk_128"/>
                <w:id w:val="1908111466"/>
              </w:sdtPr>
              <w:sdtEndPr/>
              <w:sdtContent/>
            </w:sdt>
            <w:r w:rsidRPr="007265FC">
              <w:rPr>
                <w:rFonts w:ascii="Arial" w:hAnsi="Arial" w:cs="Arial"/>
                <w:sz w:val="48"/>
                <w:szCs w:val="48"/>
                <w:lang w:val="en-CA"/>
              </w:rPr>
              <w:t>Event or Project:</w:t>
            </w:r>
          </w:p>
        </w:tc>
      </w:tr>
    </w:tbl>
    <w:p w14:paraId="0B603DFA" w14:textId="0723EFA2" w:rsidR="00EE7BA2" w:rsidRPr="007265FC" w:rsidRDefault="00EE7BA2" w:rsidP="00EE7BA2">
      <w:pPr>
        <w:rPr>
          <w:sz w:val="48"/>
          <w:szCs w:val="48"/>
          <w:lang w:val="en-CA"/>
        </w:rPr>
      </w:pPr>
    </w:p>
    <w:tbl>
      <w:tblPr>
        <w:tblStyle w:val="TableGrid0"/>
        <w:tblW w:w="5521"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tblCellMar>
        <w:tblLook w:val="04A0" w:firstRow="1" w:lastRow="0" w:firstColumn="1" w:lastColumn="0" w:noHBand="0" w:noVBand="1"/>
      </w:tblPr>
      <w:tblGrid>
        <w:gridCol w:w="10112"/>
        <w:gridCol w:w="223"/>
      </w:tblGrid>
      <w:tr w:rsidR="00317001" w:rsidRPr="007265FC" w14:paraId="2898A3AA" w14:textId="77777777" w:rsidTr="00C87BE6">
        <w:trPr>
          <w:trHeight w:val="466"/>
        </w:trPr>
        <w:tc>
          <w:tcPr>
            <w:tcW w:w="4892" w:type="pct"/>
            <w:vAlign w:val="center"/>
          </w:tcPr>
          <w:tbl>
            <w:tblPr>
              <w:tblStyle w:val="TableGrid0"/>
              <w:tblW w:w="9495" w:type="dxa"/>
              <w:tblInd w:w="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bottom w:w="57" w:type="dxa"/>
              </w:tblCellMar>
              <w:tblLook w:val="04A0" w:firstRow="1" w:lastRow="0" w:firstColumn="1" w:lastColumn="0" w:noHBand="0" w:noVBand="1"/>
            </w:tblPr>
            <w:tblGrid>
              <w:gridCol w:w="4755"/>
              <w:gridCol w:w="978"/>
              <w:gridCol w:w="3762"/>
            </w:tblGrid>
            <w:tr w:rsidR="00252D21" w:rsidRPr="007265FC" w14:paraId="6E098EDB" w14:textId="77777777" w:rsidTr="00BE42ED">
              <w:trPr>
                <w:trHeight w:val="26"/>
              </w:trPr>
              <w:tc>
                <w:tcPr>
                  <w:tcW w:w="9495" w:type="dxa"/>
                  <w:gridSpan w:val="3"/>
                </w:tcPr>
                <w:p w14:paraId="50E232B2" w14:textId="10BFC4BD" w:rsidR="002F1385" w:rsidRPr="007265FC" w:rsidRDefault="00526345" w:rsidP="005300D0">
                  <w:pPr>
                    <w:spacing w:line="276" w:lineRule="auto"/>
                    <w:rPr>
                      <w:rFonts w:ascii="Arial" w:hAnsi="Arial" w:cs="Arial"/>
                      <w:sz w:val="48"/>
                      <w:szCs w:val="48"/>
                      <w:lang w:val="en-CA"/>
                    </w:rPr>
                  </w:pPr>
                  <w:r w:rsidRPr="007265FC">
                    <w:rPr>
                      <w:rFonts w:ascii="Arial" w:hAnsi="Arial" w:cs="Arial"/>
                      <w:sz w:val="48"/>
                      <w:szCs w:val="48"/>
                      <w:lang w:val="en-CA"/>
                    </w:rPr>
                    <w:t>2</w:t>
                  </w:r>
                  <w:r w:rsidR="00252D21" w:rsidRPr="007265FC">
                    <w:rPr>
                      <w:rFonts w:ascii="Arial" w:hAnsi="Arial" w:cs="Arial"/>
                      <w:sz w:val="48"/>
                      <w:szCs w:val="48"/>
                      <w:lang w:val="en-CA"/>
                    </w:rPr>
                    <w:t>.</w:t>
                  </w:r>
                  <w:r w:rsidR="00C01856" w:rsidRPr="007265FC">
                    <w:rPr>
                      <w:rFonts w:ascii="Arial" w:hAnsi="Arial" w:cs="Arial"/>
                      <w:sz w:val="48"/>
                      <w:szCs w:val="48"/>
                      <w:lang w:val="en-CA"/>
                    </w:rPr>
                    <w:t>2</w:t>
                  </w:r>
                  <w:r w:rsidR="002C725D" w:rsidRPr="007265FC">
                    <w:rPr>
                      <w:rFonts w:ascii="Arial" w:hAnsi="Arial" w:cs="Arial"/>
                      <w:sz w:val="48"/>
                      <w:szCs w:val="48"/>
                      <w:lang w:val="en-CA"/>
                    </w:rPr>
                    <w:t>:</w:t>
                  </w:r>
                  <w:r w:rsidR="00252D21" w:rsidRPr="007265FC">
                    <w:rPr>
                      <w:rFonts w:ascii="Arial" w:hAnsi="Arial" w:cs="Arial"/>
                      <w:sz w:val="48"/>
                      <w:szCs w:val="48"/>
                      <w:lang w:val="en-CA"/>
                    </w:rPr>
                    <w:t xml:space="preserve"> I am requesting the accessibility supports:</w:t>
                  </w:r>
                </w:p>
                <w:p w14:paraId="0BB30669" w14:textId="5200E260" w:rsidR="00C5020A" w:rsidRPr="007265FC" w:rsidRDefault="00C5020A" w:rsidP="005300D0">
                  <w:pPr>
                    <w:spacing w:line="276" w:lineRule="auto"/>
                    <w:rPr>
                      <w:rFonts w:ascii="Arial" w:hAnsi="Arial" w:cs="Arial"/>
                      <w:sz w:val="48"/>
                      <w:szCs w:val="48"/>
                      <w:lang w:val="en-CA"/>
                    </w:rPr>
                  </w:pPr>
                </w:p>
              </w:tc>
            </w:tr>
            <w:tr w:rsidR="00252D21" w:rsidRPr="007265FC" w14:paraId="147C8494" w14:textId="77777777" w:rsidTr="00BE42ED">
              <w:trPr>
                <w:trHeight w:val="44"/>
              </w:trPr>
              <w:tc>
                <w:tcPr>
                  <w:tcW w:w="4327" w:type="dxa"/>
                </w:tcPr>
                <w:p w14:paraId="77C3F4CB" w14:textId="645DA636" w:rsidR="001424F9" w:rsidRPr="007265FC" w:rsidRDefault="00AC7938" w:rsidP="005300D0">
                  <w:pPr>
                    <w:spacing w:after="120" w:line="276" w:lineRule="auto"/>
                    <w:rPr>
                      <w:rFonts w:ascii="Arial" w:hAnsi="Arial" w:cs="Arial"/>
                      <w:sz w:val="48"/>
                      <w:szCs w:val="48"/>
                      <w:lang w:val="en-CA"/>
                    </w:rPr>
                  </w:pPr>
                  <w:sdt>
                    <w:sdtPr>
                      <w:rPr>
                        <w:rFonts w:ascii="Arial" w:hAnsi="Arial" w:cs="Arial"/>
                        <w:sz w:val="48"/>
                        <w:szCs w:val="48"/>
                        <w:lang w:val="en-CA"/>
                      </w:rPr>
                      <w:id w:val="-1344086215"/>
                      <w14:checkbox>
                        <w14:checked w14:val="0"/>
                        <w14:checkedState w14:val="2612" w14:font="MS Gothic"/>
                        <w14:uncheckedState w14:val="2610" w14:font="MS Gothic"/>
                      </w14:checkbox>
                    </w:sdtPr>
                    <w:sdtEndPr/>
                    <w:sdtContent>
                      <w:r w:rsidR="00853623" w:rsidRPr="007265FC">
                        <w:rPr>
                          <w:rFonts w:ascii="MS Gothic" w:eastAsia="MS Gothic" w:hAnsi="MS Gothic" w:cs="Arial" w:hint="eastAsia"/>
                          <w:sz w:val="48"/>
                          <w:szCs w:val="48"/>
                          <w:lang w:val="en-CA"/>
                        </w:rPr>
                        <w:t>☐</w:t>
                      </w:r>
                    </w:sdtContent>
                  </w:sdt>
                  <w:r w:rsidR="00252D21" w:rsidRPr="007265FC">
                    <w:rPr>
                      <w:rFonts w:ascii="Arial" w:hAnsi="Arial" w:cs="Arial"/>
                      <w:sz w:val="48"/>
                      <w:szCs w:val="48"/>
                      <w:lang w:val="en-CA"/>
                    </w:rPr>
                    <w:t xml:space="preserve">  </w:t>
                  </w:r>
                  <w:r w:rsidR="005300D0" w:rsidRPr="007265FC">
                    <w:rPr>
                      <w:rFonts w:ascii="Arial" w:hAnsi="Arial" w:cs="Arial"/>
                      <w:sz w:val="48"/>
                      <w:szCs w:val="48"/>
                      <w:lang w:val="en-CA"/>
                    </w:rPr>
                    <w:t xml:space="preserve">For an event I am </w:t>
                  </w:r>
                  <w:r w:rsidR="00C87BE6" w:rsidRPr="007265FC">
                    <w:rPr>
                      <w:rFonts w:ascii="Arial" w:hAnsi="Arial" w:cs="Arial"/>
                      <w:sz w:val="48"/>
                      <w:szCs w:val="48"/>
                      <w:lang w:val="en-CA"/>
                    </w:rPr>
                    <w:t>organizing</w:t>
                  </w:r>
                </w:p>
                <w:p w14:paraId="0A39843B" w14:textId="77777777" w:rsidR="00C5020A" w:rsidRPr="007265FC" w:rsidRDefault="00C5020A" w:rsidP="005300D0">
                  <w:pPr>
                    <w:spacing w:line="276" w:lineRule="auto"/>
                    <w:rPr>
                      <w:rFonts w:ascii="Arial" w:hAnsi="Arial" w:cs="Arial"/>
                      <w:sz w:val="48"/>
                      <w:szCs w:val="48"/>
                      <w:lang w:val="en-CA"/>
                    </w:rPr>
                  </w:pPr>
                </w:p>
                <w:p w14:paraId="7FBA67E8" w14:textId="45A4B449" w:rsidR="001424F9" w:rsidRPr="007265FC" w:rsidRDefault="00AC7938" w:rsidP="005300D0">
                  <w:pPr>
                    <w:spacing w:line="276" w:lineRule="auto"/>
                    <w:rPr>
                      <w:rFonts w:ascii="Arial" w:hAnsi="Arial" w:cs="Arial"/>
                      <w:sz w:val="48"/>
                      <w:szCs w:val="48"/>
                      <w:lang w:val="en-CA"/>
                    </w:rPr>
                  </w:pPr>
                  <w:sdt>
                    <w:sdtPr>
                      <w:rPr>
                        <w:rFonts w:ascii="Arial" w:hAnsi="Arial" w:cs="Arial"/>
                        <w:sz w:val="48"/>
                        <w:szCs w:val="48"/>
                        <w:lang w:val="en-CA"/>
                      </w:rPr>
                      <w:id w:val="1970002375"/>
                      <w14:checkbox>
                        <w14:checked w14:val="0"/>
                        <w14:checkedState w14:val="2612" w14:font="MS Gothic"/>
                        <w14:uncheckedState w14:val="2610" w14:font="MS Gothic"/>
                      </w14:checkbox>
                    </w:sdtPr>
                    <w:sdtEndPr/>
                    <w:sdtContent>
                      <w:r w:rsidR="00853623" w:rsidRPr="007265FC">
                        <w:rPr>
                          <w:rFonts w:ascii="MS Gothic" w:eastAsia="MS Gothic" w:hAnsi="MS Gothic" w:cs="Arial" w:hint="eastAsia"/>
                          <w:sz w:val="48"/>
                          <w:szCs w:val="48"/>
                          <w:lang w:val="en-CA"/>
                        </w:rPr>
                        <w:t>☐</w:t>
                      </w:r>
                    </w:sdtContent>
                  </w:sdt>
                  <w:r w:rsidR="001424F9" w:rsidRPr="007265FC">
                    <w:rPr>
                      <w:rFonts w:ascii="Arial" w:hAnsi="Arial" w:cs="Arial"/>
                      <w:sz w:val="48"/>
                      <w:szCs w:val="48"/>
                      <w:lang w:val="en-CA"/>
                    </w:rPr>
                    <w:t xml:space="preserve">  Other: _________________</w:t>
                  </w:r>
                  <w:r w:rsidR="002F1385" w:rsidRPr="007265FC">
                    <w:rPr>
                      <w:rFonts w:ascii="Arial" w:hAnsi="Arial" w:cs="Arial"/>
                      <w:sz w:val="48"/>
                      <w:szCs w:val="48"/>
                      <w:lang w:val="en-CA"/>
                    </w:rPr>
                    <w:t xml:space="preserve"> </w:t>
                  </w:r>
                </w:p>
              </w:tc>
              <w:tc>
                <w:tcPr>
                  <w:tcW w:w="1117" w:type="dxa"/>
                </w:tcPr>
                <w:p w14:paraId="2D313554" w14:textId="77777777" w:rsidR="00252D21" w:rsidRPr="007265FC" w:rsidRDefault="00252D21" w:rsidP="005300D0">
                  <w:pPr>
                    <w:spacing w:line="276" w:lineRule="auto"/>
                    <w:rPr>
                      <w:rFonts w:ascii="Arial" w:hAnsi="Arial" w:cs="Arial"/>
                      <w:sz w:val="48"/>
                      <w:szCs w:val="48"/>
                      <w:lang w:val="en-CA"/>
                    </w:rPr>
                  </w:pPr>
                </w:p>
              </w:tc>
              <w:tc>
                <w:tcPr>
                  <w:tcW w:w="4049" w:type="dxa"/>
                </w:tcPr>
                <w:p w14:paraId="53D7AFB5" w14:textId="2788C3F1" w:rsidR="002F1385" w:rsidRPr="007265FC" w:rsidRDefault="00AC7938" w:rsidP="005300D0">
                  <w:pPr>
                    <w:spacing w:line="276" w:lineRule="auto"/>
                    <w:rPr>
                      <w:rFonts w:ascii="Arial" w:hAnsi="Arial" w:cs="Arial"/>
                      <w:sz w:val="48"/>
                      <w:szCs w:val="48"/>
                      <w:lang w:val="en-CA"/>
                    </w:rPr>
                  </w:pPr>
                  <w:sdt>
                    <w:sdtPr>
                      <w:rPr>
                        <w:rFonts w:ascii="Arial" w:hAnsi="Arial" w:cs="Arial"/>
                        <w:sz w:val="48"/>
                        <w:szCs w:val="48"/>
                        <w:lang w:val="en-CA"/>
                      </w:rPr>
                      <w:id w:val="1998911673"/>
                      <w14:checkbox>
                        <w14:checked w14:val="0"/>
                        <w14:checkedState w14:val="2612" w14:font="MS Gothic"/>
                        <w14:uncheckedState w14:val="2610" w14:font="MS Gothic"/>
                      </w14:checkbox>
                    </w:sdtPr>
                    <w:sdtEndPr/>
                    <w:sdtContent>
                      <w:r w:rsidR="00853623" w:rsidRPr="007265FC">
                        <w:rPr>
                          <w:rFonts w:ascii="MS Gothic" w:eastAsia="MS Gothic" w:hAnsi="MS Gothic" w:cs="Arial" w:hint="eastAsia"/>
                          <w:sz w:val="48"/>
                          <w:szCs w:val="48"/>
                          <w:lang w:val="en-CA"/>
                        </w:rPr>
                        <w:t>☐</w:t>
                      </w:r>
                    </w:sdtContent>
                  </w:sdt>
                  <w:r w:rsidR="00252D21" w:rsidRPr="007265FC">
                    <w:rPr>
                      <w:rFonts w:ascii="Arial" w:hAnsi="Arial" w:cs="Arial"/>
                      <w:sz w:val="48"/>
                      <w:szCs w:val="48"/>
                      <w:lang w:val="en-CA"/>
                    </w:rPr>
                    <w:t xml:space="preserve"> For an event I am attendin</w:t>
                  </w:r>
                  <w:r w:rsidR="00526345" w:rsidRPr="007265FC">
                    <w:rPr>
                      <w:rFonts w:ascii="Arial" w:hAnsi="Arial" w:cs="Arial"/>
                      <w:sz w:val="48"/>
                      <w:szCs w:val="48"/>
                      <w:lang w:val="en-CA"/>
                    </w:rPr>
                    <w:t>g</w:t>
                  </w:r>
                </w:p>
                <w:p w14:paraId="7CA970C0" w14:textId="0B57659F" w:rsidR="002F1385" w:rsidRPr="007265FC" w:rsidRDefault="002F1385" w:rsidP="002F1385">
                  <w:pPr>
                    <w:rPr>
                      <w:rFonts w:ascii="Arial" w:hAnsi="Arial" w:cs="Arial"/>
                      <w:sz w:val="48"/>
                      <w:szCs w:val="48"/>
                      <w:lang w:val="en-CA"/>
                    </w:rPr>
                  </w:pPr>
                </w:p>
                <w:p w14:paraId="32E23F95" w14:textId="13B0038F" w:rsidR="001424F9" w:rsidRPr="007265FC" w:rsidRDefault="00AC7938" w:rsidP="002F1385">
                  <w:pPr>
                    <w:tabs>
                      <w:tab w:val="left" w:pos="230"/>
                    </w:tabs>
                    <w:rPr>
                      <w:rFonts w:ascii="Arial" w:hAnsi="Arial" w:cs="Arial"/>
                      <w:sz w:val="48"/>
                      <w:szCs w:val="48"/>
                      <w:lang w:val="en-CA"/>
                    </w:rPr>
                  </w:pPr>
                  <w:sdt>
                    <w:sdtPr>
                      <w:rPr>
                        <w:rFonts w:ascii="Arial" w:hAnsi="Arial" w:cs="Arial"/>
                        <w:sz w:val="48"/>
                        <w:szCs w:val="48"/>
                        <w:lang w:val="en-CA"/>
                      </w:rPr>
                      <w:id w:val="1941555635"/>
                      <w14:checkbox>
                        <w14:checked w14:val="0"/>
                        <w14:checkedState w14:val="2612" w14:font="MS Gothic"/>
                        <w14:uncheckedState w14:val="2610" w14:font="MS Gothic"/>
                      </w14:checkbox>
                    </w:sdtPr>
                    <w:sdtEndPr/>
                    <w:sdtContent>
                      <w:r w:rsidR="00853623" w:rsidRPr="007265FC">
                        <w:rPr>
                          <w:rFonts w:ascii="MS Gothic" w:eastAsia="MS Gothic" w:hAnsi="MS Gothic" w:cs="Arial" w:hint="eastAsia"/>
                          <w:sz w:val="48"/>
                          <w:szCs w:val="48"/>
                          <w:lang w:val="en-CA"/>
                        </w:rPr>
                        <w:t>☐</w:t>
                      </w:r>
                    </w:sdtContent>
                  </w:sdt>
                  <w:r w:rsidR="00FF6EA8" w:rsidRPr="007265FC">
                    <w:rPr>
                      <w:rFonts w:ascii="Arial" w:hAnsi="Arial" w:cs="Arial"/>
                      <w:sz w:val="48"/>
                      <w:szCs w:val="48"/>
                      <w:lang w:val="en-CA"/>
                    </w:rPr>
                    <w:t xml:space="preserve"> For a project I am working on</w:t>
                  </w:r>
                </w:p>
              </w:tc>
            </w:tr>
          </w:tbl>
          <w:p w14:paraId="51C31AAA" w14:textId="2D3729A8" w:rsidR="000F0B0D" w:rsidRPr="007265FC" w:rsidRDefault="000F0B0D" w:rsidP="005300D0">
            <w:pPr>
              <w:spacing w:line="276" w:lineRule="auto"/>
              <w:rPr>
                <w:rFonts w:ascii="Arial" w:hAnsi="Arial" w:cs="Arial"/>
                <w:sz w:val="48"/>
                <w:szCs w:val="48"/>
                <w:lang w:val="en-CA"/>
              </w:rPr>
            </w:pPr>
          </w:p>
        </w:tc>
        <w:tc>
          <w:tcPr>
            <w:tcW w:w="108" w:type="pct"/>
            <w:vAlign w:val="center"/>
          </w:tcPr>
          <w:p w14:paraId="5E230A99" w14:textId="7865AE0D" w:rsidR="00317001" w:rsidRPr="007265FC" w:rsidRDefault="00317001" w:rsidP="005300D0">
            <w:pPr>
              <w:spacing w:line="276" w:lineRule="auto"/>
              <w:rPr>
                <w:rFonts w:ascii="Arial" w:hAnsi="Arial" w:cs="Arial"/>
                <w:sz w:val="48"/>
                <w:szCs w:val="48"/>
                <w:lang w:val="en-CA"/>
              </w:rPr>
            </w:pPr>
          </w:p>
          <w:p w14:paraId="6FD31AD6" w14:textId="10B97629" w:rsidR="00526345" w:rsidRPr="007265FC" w:rsidRDefault="00526345" w:rsidP="005300D0">
            <w:pPr>
              <w:spacing w:line="276" w:lineRule="auto"/>
              <w:rPr>
                <w:rFonts w:ascii="Arial" w:hAnsi="Arial" w:cs="Arial"/>
                <w:sz w:val="48"/>
                <w:szCs w:val="48"/>
                <w:lang w:val="en-CA"/>
              </w:rPr>
            </w:pPr>
          </w:p>
          <w:p w14:paraId="44E2CD04" w14:textId="6F7771BD" w:rsidR="00317001" w:rsidRPr="007265FC" w:rsidRDefault="00317001" w:rsidP="005300D0">
            <w:pPr>
              <w:spacing w:line="276" w:lineRule="auto"/>
              <w:rPr>
                <w:rFonts w:ascii="Arial" w:hAnsi="Arial" w:cs="Arial"/>
                <w:sz w:val="48"/>
                <w:szCs w:val="48"/>
                <w:lang w:val="en-CA"/>
              </w:rPr>
            </w:pPr>
          </w:p>
        </w:tc>
      </w:tr>
      <w:tr w:rsidR="00E510B3" w:rsidRPr="007265FC" w14:paraId="09187DC9" w14:textId="77777777" w:rsidTr="00C87BE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55"/>
        </w:trPr>
        <w:tc>
          <w:tcPr>
            <w:tcW w:w="4892" w:type="pct"/>
            <w:tcBorders>
              <w:top w:val="nil"/>
              <w:left w:val="nil"/>
              <w:bottom w:val="nil"/>
              <w:right w:val="nil"/>
            </w:tcBorders>
          </w:tcPr>
          <w:p w14:paraId="41EACA99" w14:textId="77777777" w:rsidR="005E1C1A" w:rsidRPr="007265FC" w:rsidRDefault="005E1C1A" w:rsidP="005300D0">
            <w:pPr>
              <w:spacing w:line="276" w:lineRule="auto"/>
              <w:rPr>
                <w:rFonts w:ascii="Arial" w:hAnsi="Arial" w:cs="Arial"/>
                <w:sz w:val="48"/>
                <w:szCs w:val="48"/>
                <w:lang w:val="en-CA"/>
              </w:rPr>
            </w:pPr>
          </w:p>
          <w:p w14:paraId="4790CE67" w14:textId="6E299B81" w:rsidR="00713949" w:rsidRPr="007265FC" w:rsidRDefault="00713949" w:rsidP="00713949">
            <w:pPr>
              <w:spacing w:line="276" w:lineRule="auto"/>
              <w:rPr>
                <w:rFonts w:ascii="Arial" w:hAnsi="Arial" w:cs="Arial"/>
                <w:sz w:val="48"/>
                <w:szCs w:val="48"/>
                <w:lang w:val="en-CA"/>
              </w:rPr>
            </w:pPr>
            <w:r w:rsidRPr="007265FC">
              <w:rPr>
                <w:rFonts w:ascii="Arial" w:hAnsi="Arial" w:cs="Arial"/>
                <w:sz w:val="48"/>
                <w:szCs w:val="48"/>
                <w:lang w:val="en-CA"/>
              </w:rPr>
              <w:lastRenderedPageBreak/>
              <w:t xml:space="preserve">2.3: Please provide a brief description of the event or </w:t>
            </w:r>
            <w:r w:rsidR="002F1385" w:rsidRPr="007265FC">
              <w:rPr>
                <w:rFonts w:ascii="Arial" w:hAnsi="Arial" w:cs="Arial"/>
                <w:sz w:val="48"/>
                <w:szCs w:val="48"/>
                <w:lang w:val="en-CA"/>
              </w:rPr>
              <w:t>project</w:t>
            </w:r>
            <w:r w:rsidRPr="007265FC">
              <w:rPr>
                <w:rFonts w:ascii="Arial" w:hAnsi="Arial" w:cs="Arial"/>
                <w:sz w:val="48"/>
                <w:szCs w:val="48"/>
                <w:lang w:val="en-CA"/>
              </w:rPr>
              <w:t>. Include any barriers or concerns that you are trying to mitigate.</w:t>
            </w:r>
          </w:p>
          <w:p w14:paraId="10AFB630" w14:textId="2540F201" w:rsidR="00713949" w:rsidRPr="007265FC" w:rsidRDefault="00713949" w:rsidP="00713949">
            <w:pPr>
              <w:spacing w:line="276" w:lineRule="auto"/>
              <w:rPr>
                <w:rFonts w:ascii="Arial" w:hAnsi="Arial" w:cs="Arial"/>
                <w:sz w:val="48"/>
                <w:szCs w:val="48"/>
                <w:lang w:val="en-CA"/>
              </w:rPr>
            </w:pPr>
          </w:p>
        </w:tc>
        <w:tc>
          <w:tcPr>
            <w:tcW w:w="108" w:type="pct"/>
            <w:tcBorders>
              <w:top w:val="nil"/>
              <w:left w:val="nil"/>
              <w:bottom w:val="nil"/>
              <w:right w:val="nil"/>
            </w:tcBorders>
          </w:tcPr>
          <w:p w14:paraId="05221F54" w14:textId="2F456C80" w:rsidR="00E510B3" w:rsidRPr="007265FC" w:rsidRDefault="00E510B3" w:rsidP="005300D0">
            <w:pPr>
              <w:spacing w:line="276" w:lineRule="auto"/>
              <w:rPr>
                <w:rFonts w:ascii="Arial" w:hAnsi="Arial" w:cs="Arial"/>
                <w:sz w:val="48"/>
                <w:szCs w:val="48"/>
                <w:lang w:val="en-CA"/>
              </w:rPr>
            </w:pPr>
          </w:p>
        </w:tc>
      </w:tr>
    </w:tbl>
    <w:p w14:paraId="11BA532F" w14:textId="343E9BAA" w:rsidR="00713949" w:rsidRPr="007265FC" w:rsidRDefault="00713949" w:rsidP="005300D0">
      <w:pPr>
        <w:rPr>
          <w:rFonts w:ascii="Arial" w:hAnsi="Arial" w:cs="Arial"/>
          <w:sz w:val="48"/>
          <w:szCs w:val="48"/>
          <w:lang w:val="en-CA"/>
        </w:rPr>
      </w:pPr>
      <w:r w:rsidRPr="007265FC">
        <w:rPr>
          <w:noProof/>
          <w:sz w:val="48"/>
          <w:szCs w:val="48"/>
          <w:lang w:val="en-CA"/>
        </w:rPr>
        <mc:AlternateContent>
          <mc:Choice Requires="wps">
            <w:drawing>
              <wp:inline distT="0" distB="0" distL="0" distR="0" wp14:anchorId="60E694BC" wp14:editId="2E45E1D1">
                <wp:extent cx="5943600" cy="1257300"/>
                <wp:effectExtent l="0" t="0" r="19050" b="19050"/>
                <wp:docPr id="1" name="Rectangle 1" descr="Box for response"/>
                <wp:cNvGraphicFramePr/>
                <a:graphic xmlns:a="http://schemas.openxmlformats.org/drawingml/2006/main">
                  <a:graphicData uri="http://schemas.microsoft.com/office/word/2010/wordprocessingShape">
                    <wps:wsp>
                      <wps:cNvSpPr/>
                      <wps:spPr>
                        <a:xfrm>
                          <a:off x="0" y="0"/>
                          <a:ext cx="5943600" cy="125730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w:pict>
              <v:rect w14:anchorId="305CD789" id="Rectangle 1" o:spid="_x0000_s1026" alt="Box for response" style="width:468pt;height:9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H6wiwIAAGwFAAAOAAAAZHJzL2Uyb0RvYy54bWysVN9v2jAQfp+0/8Hy+whQ2q6ooWKtmCZV&#10;LWo79dl1bIjm+LyzIWF//c5OCKzjadqL48v9/u47X980lWFbhb4Em/PRYMiZshKK0q5y/v1l8ekz&#10;Zz4IWwgDVuV8pzy/mX38cF27qRrDGkyhkFEQ66e1y/k6BDfNMi/XqhJ+AE5ZUmrASgQScZUVKGqK&#10;XplsPBxeZDVg4RCk8p7+3rVKPkvxtVYyPGrtVWAm51RbSCem8y2e2exaTFco3LqUXRniH6qoRGkp&#10;aR/qTgTBNlj+FaoqJYIHHQYSqgy0LqVKPVA3o+G7bp7XwqnUC4HjXQ+T/39h5cN2iawsaHacWVHR&#10;iJ4INGFXRjH6VSgvCa4v0DAaAkPlHVivIm6181Nyf3ZL7CRP1whCo7GKX2qPNQnrXY+1agKT9PP8&#10;anJ2MaSRSNKNxueXZyRQnOzg7tCHrwoqFi85R6orYSy29z60pnuTmM3YeHowZbEojUlCpJG6Nci2&#10;gggQmlGX4siKEkbPLLbTNpBuYWdUG/VJaQKISh6n7Imah5hCSmXDRRfXWLKObpoq6B1HpxxN2BfT&#10;2UY3lSjbOw5POf6ZsfdIWcGG3rkqLeCpAMWPPnNrv+++7Tm2/wbFjniB0C6Md3JR0hDuhQ9LgbQh&#10;NDja+vBIhzZQ5xy6G2drwF+n/kd7Ii5pOatp43Luf24EKs7MN0uUvhpNJnFFkzA5vxyTgMeat2ON&#10;3VS3QDMljlJ16Rrtg9lfNUL1So/DPGYllbCScudcBtwLt6F9CYjZUs3nyYzW0olwb5+djMEjqpFk&#10;L82rQNcxMRCJH2C/nWL6jpCtbfS0MN8E0GVi6wHXDm9a6cT37vmJb8axnKwOj+TsNwAAAP//AwBQ&#10;SwMEFAAGAAgAAAAhAMY4pHjaAAAABQEAAA8AAABkcnMvZG93bnJldi54bWxMj8FOwzAQRO9I/IO1&#10;SNyoA0hVG+JUFaIS4gAi5QPceBtHjdfGdtr071m40MtKoxnNvqlWkxvEEWPqPSm4nxUgkFpveuoU&#10;fG03dwsQKWsyevCECs6YYFVfX1W6NP5En3hscie4hFKpFdicQyllai06nWY+ILG399HpzDJ20kR9&#10;4nI3yIeimEune+IPVgd8ttgemtEpCHEdPuyL3W6m9/j61o1Nb7/PSt3eTOsnEBmn/B+GX3xGh5qZ&#10;dn4kk8SggIfkv8ve8nHOcseh5aIAWVfykr7+AQAA//8DAFBLAQItABQABgAIAAAAIQC2gziS/gAA&#10;AOEBAAATAAAAAAAAAAAAAAAAAAAAAABbQ29udGVudF9UeXBlc10ueG1sUEsBAi0AFAAGAAgAAAAh&#10;ADj9If/WAAAAlAEAAAsAAAAAAAAAAAAAAAAALwEAAF9yZWxzLy5yZWxzUEsBAi0AFAAGAAgAAAAh&#10;AF/YfrCLAgAAbAUAAA4AAAAAAAAAAAAAAAAALgIAAGRycy9lMm9Eb2MueG1sUEsBAi0AFAAGAAgA&#10;AAAhAMY4pHjaAAAABQEAAA8AAAAAAAAAAAAAAAAA5QQAAGRycy9kb3ducmV2LnhtbFBLBQYAAAAA&#10;BAAEAPMAAADsBQAAAAA=&#10;" fillcolor="white [3201]" strokecolor="black [3213]" strokeweight="1pt">
                <w10:anchorlock/>
              </v:rect>
            </w:pict>
          </mc:Fallback>
        </mc:AlternateContent>
      </w:r>
    </w:p>
    <w:p w14:paraId="381B173C" w14:textId="198816EB" w:rsidR="00713949" w:rsidRPr="007265FC" w:rsidRDefault="009257DF" w:rsidP="00713949">
      <w:pPr>
        <w:rPr>
          <w:rFonts w:ascii="Arial" w:hAnsi="Arial" w:cs="Arial"/>
          <w:sz w:val="48"/>
          <w:szCs w:val="48"/>
          <w:lang w:val="en-CA"/>
        </w:rPr>
      </w:pPr>
      <w:r w:rsidRPr="007265FC">
        <w:rPr>
          <w:rFonts w:ascii="Arial" w:hAnsi="Arial" w:cs="Arial"/>
          <w:sz w:val="48"/>
          <w:szCs w:val="48"/>
          <w:lang w:val="en-CA"/>
        </w:rPr>
        <w:t>2.</w:t>
      </w:r>
      <w:r w:rsidR="00C01856" w:rsidRPr="007265FC">
        <w:rPr>
          <w:rFonts w:ascii="Arial" w:hAnsi="Arial" w:cs="Arial"/>
          <w:sz w:val="48"/>
          <w:szCs w:val="48"/>
          <w:lang w:val="en-CA"/>
        </w:rPr>
        <w:t>4</w:t>
      </w:r>
      <w:r w:rsidR="002C725D" w:rsidRPr="007265FC">
        <w:rPr>
          <w:rFonts w:ascii="Arial" w:hAnsi="Arial" w:cs="Arial"/>
          <w:sz w:val="48"/>
          <w:szCs w:val="48"/>
          <w:lang w:val="en-CA"/>
        </w:rPr>
        <w:t>:</w:t>
      </w:r>
      <w:r w:rsidRPr="007265FC">
        <w:rPr>
          <w:rFonts w:ascii="Arial" w:hAnsi="Arial" w:cs="Arial"/>
          <w:sz w:val="48"/>
          <w:szCs w:val="48"/>
          <w:lang w:val="en-CA"/>
        </w:rPr>
        <w:t xml:space="preserve"> Please list any </w:t>
      </w:r>
      <w:r w:rsidR="00E96984" w:rsidRPr="007265FC">
        <w:rPr>
          <w:rFonts w:ascii="Arial" w:hAnsi="Arial" w:cs="Arial"/>
          <w:sz w:val="48"/>
          <w:szCs w:val="48"/>
          <w:lang w:val="en-CA"/>
        </w:rPr>
        <w:t xml:space="preserve">other </w:t>
      </w:r>
      <w:r w:rsidRPr="007265FC">
        <w:rPr>
          <w:rFonts w:ascii="Arial" w:hAnsi="Arial" w:cs="Arial"/>
          <w:sz w:val="48"/>
          <w:szCs w:val="48"/>
          <w:lang w:val="en-CA"/>
        </w:rPr>
        <w:t xml:space="preserve">groups </w:t>
      </w:r>
      <w:r w:rsidR="00E96984" w:rsidRPr="007265FC">
        <w:rPr>
          <w:rFonts w:ascii="Arial" w:hAnsi="Arial" w:cs="Arial"/>
          <w:sz w:val="48"/>
          <w:szCs w:val="48"/>
          <w:lang w:val="en-CA"/>
        </w:rPr>
        <w:t>that will be attending the event</w:t>
      </w:r>
      <w:r w:rsidR="002F1385" w:rsidRPr="007265FC">
        <w:rPr>
          <w:rFonts w:ascii="Arial" w:hAnsi="Arial" w:cs="Arial"/>
          <w:sz w:val="48"/>
          <w:szCs w:val="48"/>
          <w:lang w:val="en-CA"/>
        </w:rPr>
        <w:t xml:space="preserve"> or working on the project</w:t>
      </w:r>
      <w:r w:rsidR="00E96984" w:rsidRPr="007265FC">
        <w:rPr>
          <w:rFonts w:ascii="Arial" w:hAnsi="Arial" w:cs="Arial"/>
          <w:sz w:val="48"/>
          <w:szCs w:val="48"/>
          <w:lang w:val="en-CA"/>
        </w:rPr>
        <w:t>.</w:t>
      </w:r>
      <w:r w:rsidR="001424F9" w:rsidRPr="007265FC">
        <w:rPr>
          <w:rFonts w:ascii="Arial" w:hAnsi="Arial" w:cs="Arial"/>
          <w:sz w:val="48"/>
          <w:szCs w:val="48"/>
          <w:lang w:val="en-CA"/>
        </w:rPr>
        <w:t xml:space="preserve"> Include any guest speakers. </w:t>
      </w:r>
      <w:r w:rsidR="003910F9" w:rsidRPr="007265FC">
        <w:rPr>
          <w:rFonts w:ascii="Arial" w:hAnsi="Arial" w:cs="Arial"/>
          <w:sz w:val="48"/>
          <w:szCs w:val="48"/>
          <w:lang w:val="en-CA"/>
        </w:rPr>
        <w:t>(If some groups or guest speakers are unconfirmed, list them anyway)</w:t>
      </w:r>
    </w:p>
    <w:p w14:paraId="00593CA1" w14:textId="7A77A488" w:rsidR="005E1C1A" w:rsidRPr="007265FC" w:rsidRDefault="00713949" w:rsidP="00713949">
      <w:pPr>
        <w:rPr>
          <w:rFonts w:ascii="Arial" w:hAnsi="Arial" w:cs="Arial"/>
          <w:sz w:val="48"/>
          <w:szCs w:val="48"/>
          <w:lang w:val="en-CA"/>
        </w:rPr>
      </w:pPr>
      <w:r w:rsidRPr="007265FC">
        <w:rPr>
          <w:rFonts w:ascii="Arial" w:hAnsi="Arial" w:cs="Arial"/>
          <w:noProof/>
          <w:sz w:val="48"/>
          <w:szCs w:val="48"/>
          <w:lang w:val="en-CA"/>
        </w:rPr>
        <mc:AlternateContent>
          <mc:Choice Requires="wps">
            <w:drawing>
              <wp:inline distT="0" distB="0" distL="0" distR="0" wp14:anchorId="5A62A041" wp14:editId="4A3FC321">
                <wp:extent cx="5943600" cy="1098550"/>
                <wp:effectExtent l="0" t="0" r="19050" b="25400"/>
                <wp:docPr id="4" name="Rectangle 4" descr="Box for response"/>
                <wp:cNvGraphicFramePr/>
                <a:graphic xmlns:a="http://schemas.openxmlformats.org/drawingml/2006/main">
                  <a:graphicData uri="http://schemas.microsoft.com/office/word/2010/wordprocessingShape">
                    <wps:wsp>
                      <wps:cNvSpPr/>
                      <wps:spPr>
                        <a:xfrm>
                          <a:off x="0" y="0"/>
                          <a:ext cx="5943600" cy="1098550"/>
                        </a:xfrm>
                        <a:prstGeom prst="rect">
                          <a:avLst/>
                        </a:prstGeom>
                        <a:ln w="1270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w:pict>
              <v:rect w14:anchorId="23DAAFF0" id="Rectangle 4" o:spid="_x0000_s1026" alt="Box for response" style="width:468pt;height:8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xBlQIAAHYFAAAOAAAAZHJzL2Uyb0RvYy54bWysVE1v2zAMvQ/YfxB0Xx1nST+COkXWosOA&#10;og3aDj2rspQYk0WNUmJnv76U7LhZV+ww7GKLIvlIPpI6v2hrw7YKfQW24PnRiDNlJZSVXRX8++P1&#10;p1POfBC2FAasKvhOeX4x//jhvHEzNYY1mFIhIxDrZ40r+DoEN8syL9eqFv4InLKk1IC1CCTiKitR&#10;NIRem2w8Gh1nDWDpEKTynm6vOiWfJ3ytlQx3WnsVmCk45RbSF9P3OX6z+bmYrVC4dSX7NMQ/ZFGL&#10;ylLQAepKBME2WP0BVVcSwYMORxLqDLSupEo1UDX56E01D2vhVKqFyPFuoMn/P1h5u10iq8qCTziz&#10;oqYW3RNpwq6MYnRVKi+Jri/QMmoCQ+UdWK8ib43zM3J/cEvsJU/HSEKrsY5/Ko+1ievdwLVqA5N0&#10;OT2bfD4eUUsk6fLR2el0mrqRvbo79OGrgprFQ8GR8koci+2NDxSSTPcmMZqxrCGo8QmhRtmDqcrr&#10;ypgkxIFSlwbZVtAohDaPJRDCgRVJxtJlLKwrJZ3CzqgO/15pooqSH3cBfscUUiobjntcY8k6umnK&#10;YHDM33M0YZ9MbxvdVBrewbEv6W8RB48UFWwYnOvKAr4XufwxRO7s99V3Ncfyn6Hc0YQgdKvjnbyu&#10;qB03woelQNoVaiHtf7ijjzZAHYD+xNka8Nd799GeRpi0nDW0ewX3PzcCFWfmm6XhPssnk7isSZhM&#10;T8Yk4KHm+VBjN/UlUE9zemmcTMdoH8z+qBHqJ3omFjEqqYSVFLvgMuBeuAzdm0AzLtVikcxoQZ0I&#10;N/bByQgeWY3j9tg+CXT9TAYa51vY76mYvRnNzjZ6WlhsAugqze0rrz3ftNxpGPuHKL4eh3Kyen0u&#10;5y8AAAD//wMAUEsDBBQABgAIAAAAIQAOrxmZ2gAAAAUBAAAPAAAAZHJzL2Rvd25yZXYueG1sTI/B&#10;TsMwEETvSPyDtUjcqAOVCoQ4VYWohDiAmvIBbryNo8ZrYztt+vcsXOCy0mhGs2+q5eQGccSYek8K&#10;bmcFCKTWm546BZ/b9c0DiJQ1GT14QgVnTLCsLy8qXRp/og0em9wJLqFUagU251BKmVqLTqeZD0js&#10;7X10OrOMnTRRn7jcDfKuKBbS6Z74g9UBny22h2Z0CkJchQ/7Yrfr6T2+vnVj09uvs1LXV9PqCUTG&#10;Kf+F4Qef0aFmpp0fySQxKOAh+fey9zhfsNxx6H5egKwr+Z++/gYAAP//AwBQSwECLQAUAAYACAAA&#10;ACEAtoM4kv4AAADhAQAAEwAAAAAAAAAAAAAAAAAAAAAAW0NvbnRlbnRfVHlwZXNdLnhtbFBLAQIt&#10;ABQABgAIAAAAIQA4/SH/1gAAAJQBAAALAAAAAAAAAAAAAAAAAC8BAABfcmVscy8ucmVsc1BLAQIt&#10;ABQABgAIAAAAIQD9r/xBlQIAAHYFAAAOAAAAAAAAAAAAAAAAAC4CAABkcnMvZTJvRG9jLnhtbFBL&#10;AQItABQABgAIAAAAIQAOrxmZ2gAAAAUBAAAPAAAAAAAAAAAAAAAAAO8EAABkcnMvZG93bnJldi54&#10;bWxQSwUGAAAAAAQABADzAAAA9gUAAAAA&#10;" fillcolor="white [3201]" strokecolor="black [3213]" strokeweight="1pt">
                <w10:anchorlock/>
              </v:rect>
            </w:pict>
          </mc:Fallback>
        </mc:AlternateContent>
      </w:r>
    </w:p>
    <w:p w14:paraId="32D5A6DD" w14:textId="552CF0B4" w:rsidR="00BD16DF" w:rsidRPr="007265FC" w:rsidRDefault="00CF16B7" w:rsidP="005300D0">
      <w:pPr>
        <w:pStyle w:val="Heading1"/>
        <w:spacing w:after="240"/>
        <w:rPr>
          <w:rFonts w:ascii="Arial" w:hAnsi="Arial" w:cs="Arial"/>
          <w:sz w:val="48"/>
          <w:szCs w:val="48"/>
          <w:lang w:val="en-CA"/>
        </w:rPr>
      </w:pPr>
      <w:r w:rsidRPr="007265FC">
        <w:rPr>
          <w:rFonts w:ascii="Arial" w:hAnsi="Arial" w:cs="Arial"/>
          <w:sz w:val="48"/>
          <w:szCs w:val="48"/>
          <w:lang w:val="en-CA"/>
        </w:rPr>
        <w:t>3</w:t>
      </w:r>
      <w:r w:rsidR="00BC60F0" w:rsidRPr="007265FC">
        <w:rPr>
          <w:rFonts w:ascii="Arial" w:hAnsi="Arial" w:cs="Arial"/>
          <w:sz w:val="48"/>
          <w:szCs w:val="48"/>
          <w:lang w:val="en-CA"/>
        </w:rPr>
        <w:t>.</w:t>
      </w:r>
      <w:r w:rsidRPr="007265FC">
        <w:rPr>
          <w:rFonts w:ascii="Arial" w:hAnsi="Arial" w:cs="Arial"/>
          <w:sz w:val="48"/>
          <w:szCs w:val="48"/>
          <w:lang w:val="en-CA"/>
        </w:rPr>
        <w:t xml:space="preserve"> Accessibility Grant Request Details</w:t>
      </w:r>
      <w:r w:rsidR="00BC60F0" w:rsidRPr="007265FC">
        <w:rPr>
          <w:rFonts w:ascii="Arial" w:hAnsi="Arial" w:cs="Arial"/>
          <w:sz w:val="48"/>
          <w:szCs w:val="48"/>
          <w:lang w:val="en-CA"/>
        </w:rPr>
        <w:t xml:space="preserve"> </w:t>
      </w:r>
    </w:p>
    <w:tbl>
      <w:tblPr>
        <w:tblStyle w:val="TableGrid0"/>
        <w:tblpPr w:leftFromText="180" w:rightFromText="180" w:vertAnchor="text" w:horzAnchor="margin" w:tblpY="61"/>
        <w:tblW w:w="9025" w:type="dxa"/>
        <w:tblCellMar>
          <w:top w:w="28" w:type="dxa"/>
        </w:tblCellMar>
        <w:tblLook w:val="04A0" w:firstRow="1" w:lastRow="0" w:firstColumn="1" w:lastColumn="0" w:noHBand="0" w:noVBand="1"/>
      </w:tblPr>
      <w:tblGrid>
        <w:gridCol w:w="6647"/>
        <w:gridCol w:w="2378"/>
      </w:tblGrid>
      <w:tr w:rsidR="00DC579F" w:rsidRPr="007265FC" w14:paraId="0346C03C" w14:textId="77777777" w:rsidTr="007350B3">
        <w:trPr>
          <w:trHeight w:val="406"/>
        </w:trPr>
        <w:tc>
          <w:tcPr>
            <w:tcW w:w="7690" w:type="dxa"/>
            <w:vMerge w:val="restart"/>
            <w:tcBorders>
              <w:top w:val="nil"/>
              <w:left w:val="nil"/>
              <w:bottom w:val="nil"/>
              <w:right w:val="nil"/>
            </w:tcBorders>
          </w:tcPr>
          <w:p w14:paraId="66D774D6" w14:textId="717AC5F2" w:rsidR="00DC579F" w:rsidRPr="007265FC" w:rsidRDefault="00DC579F" w:rsidP="005300D0">
            <w:pPr>
              <w:spacing w:line="276" w:lineRule="auto"/>
              <w:rPr>
                <w:rFonts w:ascii="Arial" w:hAnsi="Arial" w:cs="Arial"/>
                <w:sz w:val="48"/>
                <w:szCs w:val="48"/>
                <w:lang w:val="en-CA"/>
              </w:rPr>
            </w:pPr>
            <w:r w:rsidRPr="007265FC">
              <w:rPr>
                <w:rFonts w:ascii="Arial" w:hAnsi="Arial" w:cs="Arial"/>
                <w:sz w:val="48"/>
                <w:szCs w:val="48"/>
                <w:lang w:val="en-CA"/>
              </w:rPr>
              <w:t>3.1</w:t>
            </w:r>
            <w:r w:rsidR="00CA1874" w:rsidRPr="007265FC">
              <w:rPr>
                <w:rFonts w:ascii="Arial" w:hAnsi="Arial" w:cs="Arial"/>
                <w:sz w:val="48"/>
                <w:szCs w:val="48"/>
                <w:lang w:val="en-CA"/>
              </w:rPr>
              <w:t>:</w:t>
            </w:r>
            <w:r w:rsidRPr="007265FC">
              <w:rPr>
                <w:rFonts w:ascii="Arial" w:hAnsi="Arial" w:cs="Arial"/>
                <w:sz w:val="48"/>
                <w:szCs w:val="48"/>
                <w:lang w:val="en-CA"/>
              </w:rPr>
              <w:t xml:space="preserve"> </w:t>
            </w:r>
            <w:r w:rsidR="00D073F7" w:rsidRPr="007265FC">
              <w:rPr>
                <w:rFonts w:ascii="Arial" w:hAnsi="Arial" w:cs="Arial"/>
                <w:sz w:val="48"/>
                <w:szCs w:val="48"/>
                <w:lang w:val="en-CA"/>
              </w:rPr>
              <w:t>For event organizers: h</w:t>
            </w:r>
            <w:r w:rsidRPr="007265FC">
              <w:rPr>
                <w:rFonts w:ascii="Arial" w:hAnsi="Arial" w:cs="Arial"/>
                <w:sz w:val="48"/>
                <w:szCs w:val="48"/>
                <w:lang w:val="en-CA"/>
              </w:rPr>
              <w:t xml:space="preserve">ave you consulted the </w:t>
            </w:r>
            <w:hyperlink r:id="rId12" w:history="1">
              <w:r w:rsidRPr="007265FC">
                <w:rPr>
                  <w:rStyle w:val="Hyperlink"/>
                  <w:rFonts w:ascii="Arial" w:hAnsi="Arial" w:cs="Arial"/>
                  <w:sz w:val="48"/>
                  <w:szCs w:val="48"/>
                </w:rPr>
                <w:t>Accessible Event Planning Checklist</w:t>
              </w:r>
            </w:hyperlink>
            <w:r w:rsidR="00C87BE6" w:rsidRPr="007265FC">
              <w:rPr>
                <w:rFonts w:ascii="Arial" w:hAnsi="Arial" w:cs="Arial"/>
                <w:sz w:val="48"/>
                <w:szCs w:val="48"/>
              </w:rPr>
              <w:t xml:space="preserve"> </w:t>
            </w:r>
            <w:r w:rsidR="00E74E0D" w:rsidRPr="007265FC">
              <w:rPr>
                <w:rFonts w:ascii="Arial" w:hAnsi="Arial" w:cs="Arial"/>
                <w:sz w:val="48"/>
                <w:szCs w:val="48"/>
              </w:rPr>
              <w:t xml:space="preserve">to </w:t>
            </w:r>
            <w:r w:rsidR="00C87BE6" w:rsidRPr="007265FC">
              <w:rPr>
                <w:rFonts w:ascii="Arial" w:hAnsi="Arial" w:cs="Arial"/>
                <w:sz w:val="48"/>
                <w:szCs w:val="48"/>
              </w:rPr>
              <w:t>identify other aspects of your event that can be made more accessible?</w:t>
            </w:r>
          </w:p>
        </w:tc>
        <w:tc>
          <w:tcPr>
            <w:tcW w:w="1335" w:type="dxa"/>
            <w:tcBorders>
              <w:top w:val="nil"/>
              <w:left w:val="nil"/>
              <w:bottom w:val="nil"/>
              <w:right w:val="nil"/>
            </w:tcBorders>
          </w:tcPr>
          <w:p w14:paraId="72AA1DD1" w14:textId="76E07B5E" w:rsidR="00DC579F" w:rsidRPr="007265FC" w:rsidRDefault="00AC7938" w:rsidP="005300D0">
            <w:pPr>
              <w:spacing w:line="276" w:lineRule="auto"/>
              <w:rPr>
                <w:rFonts w:ascii="Arial" w:hAnsi="Arial" w:cs="Arial"/>
                <w:sz w:val="48"/>
                <w:szCs w:val="48"/>
                <w:lang w:val="en-CA"/>
              </w:rPr>
            </w:pPr>
            <w:sdt>
              <w:sdtPr>
                <w:rPr>
                  <w:rFonts w:ascii="Arial" w:hAnsi="Arial" w:cs="Arial"/>
                  <w:sz w:val="48"/>
                  <w:szCs w:val="48"/>
                  <w:lang w:val="en-CA"/>
                </w:rPr>
                <w:id w:val="1562748010"/>
                <w14:checkbox>
                  <w14:checked w14:val="0"/>
                  <w14:checkedState w14:val="2612" w14:font="MS Gothic"/>
                  <w14:uncheckedState w14:val="2610" w14:font="MS Gothic"/>
                </w14:checkbox>
              </w:sdtPr>
              <w:sdtEndPr/>
              <w:sdtContent>
                <w:r w:rsidR="00853623" w:rsidRPr="007265FC">
                  <w:rPr>
                    <w:rFonts w:ascii="MS Gothic" w:eastAsia="MS Gothic" w:hAnsi="MS Gothic" w:cs="Arial" w:hint="eastAsia"/>
                    <w:sz w:val="48"/>
                    <w:szCs w:val="48"/>
                    <w:lang w:val="en-CA"/>
                  </w:rPr>
                  <w:t>☐</w:t>
                </w:r>
              </w:sdtContent>
            </w:sdt>
            <w:r w:rsidR="002F39D6" w:rsidRPr="007265FC">
              <w:rPr>
                <w:rFonts w:ascii="Arial" w:hAnsi="Arial" w:cs="Arial"/>
                <w:sz w:val="48"/>
                <w:szCs w:val="48"/>
                <w:lang w:val="en-CA"/>
              </w:rPr>
              <w:t xml:space="preserve"> </w:t>
            </w:r>
            <w:r w:rsidR="00DC579F" w:rsidRPr="007265FC">
              <w:rPr>
                <w:rFonts w:ascii="Arial" w:hAnsi="Arial" w:cs="Arial"/>
                <w:sz w:val="48"/>
                <w:szCs w:val="48"/>
                <w:lang w:val="en-CA"/>
              </w:rPr>
              <w:t>Yes</w:t>
            </w:r>
          </w:p>
        </w:tc>
      </w:tr>
      <w:tr w:rsidR="00DC579F" w:rsidRPr="007265FC" w14:paraId="49EFE974" w14:textId="77777777" w:rsidTr="007350B3">
        <w:trPr>
          <w:trHeight w:val="406"/>
        </w:trPr>
        <w:tc>
          <w:tcPr>
            <w:tcW w:w="7690" w:type="dxa"/>
            <w:vMerge/>
            <w:tcBorders>
              <w:top w:val="nil"/>
              <w:left w:val="nil"/>
              <w:bottom w:val="nil"/>
              <w:right w:val="nil"/>
            </w:tcBorders>
          </w:tcPr>
          <w:p w14:paraId="4C496116" w14:textId="77777777" w:rsidR="00DC579F" w:rsidRPr="007265FC" w:rsidRDefault="00DC579F" w:rsidP="005300D0">
            <w:pPr>
              <w:spacing w:line="276" w:lineRule="auto"/>
              <w:rPr>
                <w:rFonts w:ascii="Arial" w:hAnsi="Arial" w:cs="Arial"/>
                <w:sz w:val="48"/>
                <w:szCs w:val="48"/>
                <w:lang w:val="en-CA"/>
              </w:rPr>
            </w:pPr>
          </w:p>
        </w:tc>
        <w:tc>
          <w:tcPr>
            <w:tcW w:w="1335" w:type="dxa"/>
            <w:tcBorders>
              <w:top w:val="nil"/>
              <w:left w:val="nil"/>
              <w:bottom w:val="nil"/>
              <w:right w:val="nil"/>
            </w:tcBorders>
          </w:tcPr>
          <w:p w14:paraId="3C8326C3" w14:textId="0F3DD3DB" w:rsidR="00DC579F" w:rsidRPr="007265FC" w:rsidRDefault="00AC7938" w:rsidP="005300D0">
            <w:pPr>
              <w:spacing w:line="276" w:lineRule="auto"/>
              <w:rPr>
                <w:rFonts w:ascii="Arial" w:hAnsi="Arial" w:cs="Arial"/>
                <w:sz w:val="48"/>
                <w:szCs w:val="48"/>
                <w:lang w:val="en-CA"/>
              </w:rPr>
            </w:pPr>
            <w:sdt>
              <w:sdtPr>
                <w:rPr>
                  <w:rFonts w:ascii="Arial" w:hAnsi="Arial" w:cs="Arial"/>
                  <w:sz w:val="48"/>
                  <w:szCs w:val="48"/>
                  <w:lang w:val="en-CA"/>
                </w:rPr>
                <w:id w:val="-755130411"/>
                <w14:checkbox>
                  <w14:checked w14:val="0"/>
                  <w14:checkedState w14:val="2612" w14:font="MS Gothic"/>
                  <w14:uncheckedState w14:val="2610" w14:font="MS Gothic"/>
                </w14:checkbox>
              </w:sdtPr>
              <w:sdtEndPr/>
              <w:sdtContent>
                <w:r w:rsidR="00853623" w:rsidRPr="007265FC">
                  <w:rPr>
                    <w:rFonts w:ascii="MS Gothic" w:eastAsia="MS Gothic" w:hAnsi="MS Gothic" w:cs="Arial" w:hint="eastAsia"/>
                    <w:sz w:val="48"/>
                    <w:szCs w:val="48"/>
                    <w:lang w:val="en-CA"/>
                  </w:rPr>
                  <w:t>☐</w:t>
                </w:r>
              </w:sdtContent>
            </w:sdt>
            <w:r w:rsidR="002F39D6" w:rsidRPr="007265FC">
              <w:rPr>
                <w:rFonts w:ascii="Arial" w:hAnsi="Arial" w:cs="Arial"/>
                <w:sz w:val="48"/>
                <w:szCs w:val="48"/>
                <w:lang w:val="en-CA"/>
              </w:rPr>
              <w:t xml:space="preserve"> </w:t>
            </w:r>
            <w:r w:rsidR="00DC579F" w:rsidRPr="007265FC">
              <w:rPr>
                <w:rFonts w:ascii="Arial" w:hAnsi="Arial" w:cs="Arial"/>
                <w:sz w:val="48"/>
                <w:szCs w:val="48"/>
                <w:lang w:val="en-CA"/>
              </w:rPr>
              <w:t>No</w:t>
            </w:r>
          </w:p>
          <w:p w14:paraId="361E780A" w14:textId="5BF79605" w:rsidR="00D073F7" w:rsidRPr="007265FC" w:rsidRDefault="00AC7938" w:rsidP="005300D0">
            <w:pPr>
              <w:spacing w:line="276" w:lineRule="auto"/>
              <w:rPr>
                <w:rFonts w:ascii="Arial" w:hAnsi="Arial" w:cs="Arial"/>
                <w:sz w:val="48"/>
                <w:szCs w:val="48"/>
                <w:lang w:val="en-CA"/>
              </w:rPr>
            </w:pPr>
            <w:sdt>
              <w:sdtPr>
                <w:rPr>
                  <w:rFonts w:ascii="Arial" w:hAnsi="Arial" w:cs="Arial"/>
                  <w:sz w:val="48"/>
                  <w:szCs w:val="48"/>
                  <w:lang w:val="en-CA"/>
                </w:rPr>
                <w:id w:val="1071927520"/>
                <w14:checkbox>
                  <w14:checked w14:val="0"/>
                  <w14:checkedState w14:val="2612" w14:font="MS Gothic"/>
                  <w14:uncheckedState w14:val="2610" w14:font="MS Gothic"/>
                </w14:checkbox>
              </w:sdtPr>
              <w:sdtEndPr/>
              <w:sdtContent>
                <w:r w:rsidR="00853623" w:rsidRPr="007265FC">
                  <w:rPr>
                    <w:rFonts w:ascii="MS Gothic" w:eastAsia="MS Gothic" w:hAnsi="MS Gothic" w:cs="Arial" w:hint="eastAsia"/>
                    <w:sz w:val="48"/>
                    <w:szCs w:val="48"/>
                    <w:lang w:val="en-CA"/>
                  </w:rPr>
                  <w:t>☐</w:t>
                </w:r>
              </w:sdtContent>
            </w:sdt>
            <w:r w:rsidR="002F39D6" w:rsidRPr="007265FC">
              <w:rPr>
                <w:rFonts w:ascii="Arial" w:hAnsi="Arial" w:cs="Arial"/>
                <w:sz w:val="48"/>
                <w:szCs w:val="48"/>
                <w:lang w:val="en-CA"/>
              </w:rPr>
              <w:t xml:space="preserve"> </w:t>
            </w:r>
            <w:r w:rsidR="00D073F7" w:rsidRPr="007265FC">
              <w:rPr>
                <w:rFonts w:ascii="Arial" w:hAnsi="Arial" w:cs="Arial"/>
                <w:sz w:val="48"/>
                <w:szCs w:val="48"/>
                <w:lang w:val="en-CA"/>
              </w:rPr>
              <w:t>N</w:t>
            </w:r>
            <w:r w:rsidR="00A94B25" w:rsidRPr="007265FC">
              <w:rPr>
                <w:rFonts w:ascii="Arial" w:hAnsi="Arial" w:cs="Arial"/>
                <w:sz w:val="48"/>
                <w:szCs w:val="48"/>
                <w:lang w:val="en-CA"/>
              </w:rPr>
              <w:t>ot applicable</w:t>
            </w:r>
          </w:p>
        </w:tc>
      </w:tr>
    </w:tbl>
    <w:p w14:paraId="531F7E0C" w14:textId="77777777" w:rsidR="0072722A" w:rsidRPr="007265FC" w:rsidRDefault="0072722A" w:rsidP="005300D0">
      <w:pPr>
        <w:rPr>
          <w:rFonts w:ascii="Arial" w:hAnsi="Arial" w:cs="Arial"/>
          <w:sz w:val="48"/>
          <w:szCs w:val="48"/>
          <w:lang w:val="en-CA"/>
        </w:rPr>
      </w:pPr>
    </w:p>
    <w:p w14:paraId="3BDDD87B" w14:textId="77777777" w:rsidR="00020980" w:rsidRPr="007265FC" w:rsidRDefault="007D3388" w:rsidP="005300D0">
      <w:pPr>
        <w:rPr>
          <w:rFonts w:ascii="Arial" w:hAnsi="Arial" w:cs="Arial"/>
          <w:sz w:val="48"/>
          <w:szCs w:val="48"/>
          <w:lang w:val="en-CA"/>
        </w:rPr>
      </w:pPr>
      <w:r w:rsidRPr="007265FC">
        <w:rPr>
          <w:rFonts w:ascii="Arial" w:hAnsi="Arial" w:cs="Arial"/>
          <w:sz w:val="48"/>
          <w:szCs w:val="48"/>
          <w:lang w:val="en-CA"/>
        </w:rPr>
        <w:t xml:space="preserve">3.2: </w:t>
      </w:r>
      <w:r w:rsidR="00156037" w:rsidRPr="007265FC">
        <w:rPr>
          <w:rFonts w:ascii="Arial" w:hAnsi="Arial" w:cs="Arial"/>
          <w:sz w:val="48"/>
          <w:szCs w:val="48"/>
          <w:lang w:val="en-CA"/>
        </w:rPr>
        <w:t xml:space="preserve">The SFSS </w:t>
      </w:r>
      <w:hyperlink r:id="rId13" w:history="1">
        <w:r w:rsidR="00156037" w:rsidRPr="007265FC">
          <w:rPr>
            <w:rStyle w:val="Hyperlink"/>
            <w:rFonts w:ascii="Arial" w:hAnsi="Arial" w:cs="Arial"/>
            <w:sz w:val="48"/>
            <w:szCs w:val="48"/>
            <w:lang w:val="en-CA"/>
          </w:rPr>
          <w:t>keeps a list of vendors we work with to provide accessibility services</w:t>
        </w:r>
      </w:hyperlink>
      <w:r w:rsidR="00156037" w:rsidRPr="007265FC">
        <w:rPr>
          <w:rFonts w:ascii="Arial" w:hAnsi="Arial" w:cs="Arial"/>
          <w:sz w:val="48"/>
          <w:szCs w:val="48"/>
          <w:lang w:val="en-CA"/>
        </w:rPr>
        <w:t xml:space="preserve">. </w:t>
      </w:r>
      <w:r w:rsidR="0006315F" w:rsidRPr="007265FC">
        <w:rPr>
          <w:rFonts w:ascii="Arial" w:hAnsi="Arial" w:cs="Arial"/>
          <w:sz w:val="48"/>
          <w:szCs w:val="48"/>
          <w:lang w:val="en-CA"/>
        </w:rPr>
        <w:t xml:space="preserve">If you work with one of our vendors, </w:t>
      </w:r>
      <w:r w:rsidR="000B2825" w:rsidRPr="007265FC">
        <w:rPr>
          <w:rFonts w:ascii="Arial" w:hAnsi="Arial" w:cs="Arial"/>
          <w:sz w:val="48"/>
          <w:szCs w:val="48"/>
          <w:lang w:val="en-CA"/>
        </w:rPr>
        <w:t xml:space="preserve">we will pay for the services directly, unless you would prefer to pay out of pocket and be reimbursed. </w:t>
      </w:r>
    </w:p>
    <w:p w14:paraId="20F9C982" w14:textId="144F28D3" w:rsidR="007D3388" w:rsidRPr="007265FC" w:rsidRDefault="0006315F" w:rsidP="005300D0">
      <w:pPr>
        <w:rPr>
          <w:rFonts w:ascii="Arial" w:hAnsi="Arial" w:cs="Arial"/>
          <w:sz w:val="48"/>
          <w:szCs w:val="48"/>
          <w:lang w:val="en-CA"/>
        </w:rPr>
      </w:pPr>
      <w:r w:rsidRPr="007265FC">
        <w:rPr>
          <w:rFonts w:ascii="Arial" w:hAnsi="Arial" w:cs="Arial"/>
          <w:sz w:val="48"/>
          <w:szCs w:val="48"/>
          <w:lang w:val="en-CA"/>
        </w:rPr>
        <w:t>Please indicate below whether you’ll be working with one of our vendors and whether you need our help getting in touch with them.</w:t>
      </w:r>
    </w:p>
    <w:p w14:paraId="0A1CDE03" w14:textId="5B938BB6" w:rsidR="00156037" w:rsidRPr="007265FC" w:rsidRDefault="00AC7938" w:rsidP="00FF303B">
      <w:pPr>
        <w:tabs>
          <w:tab w:val="left" w:pos="840"/>
        </w:tabs>
        <w:rPr>
          <w:rFonts w:ascii="Arial" w:hAnsi="Arial" w:cs="Arial"/>
          <w:sz w:val="48"/>
          <w:szCs w:val="48"/>
          <w:lang w:val="en-CA"/>
        </w:rPr>
      </w:pPr>
      <w:sdt>
        <w:sdtPr>
          <w:rPr>
            <w:rFonts w:ascii="Arial" w:hAnsi="Arial" w:cs="Arial"/>
            <w:sz w:val="48"/>
            <w:szCs w:val="48"/>
            <w:lang w:val="en-CA"/>
          </w:rPr>
          <w:id w:val="414825749"/>
          <w14:checkbox>
            <w14:checked w14:val="0"/>
            <w14:checkedState w14:val="2612" w14:font="MS Gothic"/>
            <w14:uncheckedState w14:val="2610" w14:font="MS Gothic"/>
          </w14:checkbox>
        </w:sdtPr>
        <w:sdtEndPr/>
        <w:sdtContent>
          <w:r w:rsidR="00FF303B" w:rsidRPr="007265FC">
            <w:rPr>
              <w:rFonts w:ascii="MS Gothic" w:eastAsia="MS Gothic" w:hAnsi="MS Gothic" w:cs="Arial" w:hint="eastAsia"/>
              <w:sz w:val="48"/>
              <w:szCs w:val="48"/>
              <w:lang w:val="en-CA"/>
            </w:rPr>
            <w:t>☐</w:t>
          </w:r>
        </w:sdtContent>
      </w:sdt>
      <w:r w:rsidR="00FF303B" w:rsidRPr="007265FC">
        <w:rPr>
          <w:rFonts w:ascii="Arial" w:hAnsi="Arial" w:cs="Arial"/>
          <w:sz w:val="48"/>
          <w:szCs w:val="48"/>
          <w:lang w:val="en-CA"/>
        </w:rPr>
        <w:t xml:space="preserve"> I’ll work with an SFSS </w:t>
      </w:r>
      <w:r w:rsidR="002D7E77" w:rsidRPr="007265FC">
        <w:rPr>
          <w:rFonts w:ascii="Arial" w:hAnsi="Arial" w:cs="Arial"/>
          <w:sz w:val="48"/>
          <w:szCs w:val="48"/>
          <w:lang w:val="en-CA"/>
        </w:rPr>
        <w:t>vendor, and I need help getting in touch with them</w:t>
      </w:r>
    </w:p>
    <w:p w14:paraId="15D7A1F7" w14:textId="659C1D96" w:rsidR="002D7E77" w:rsidRPr="007265FC" w:rsidRDefault="00AC7938" w:rsidP="00FF303B">
      <w:pPr>
        <w:tabs>
          <w:tab w:val="left" w:pos="840"/>
        </w:tabs>
        <w:rPr>
          <w:rFonts w:ascii="Arial" w:hAnsi="Arial" w:cs="Arial"/>
          <w:sz w:val="48"/>
          <w:szCs w:val="48"/>
          <w:lang w:val="en-CA"/>
        </w:rPr>
      </w:pPr>
      <w:sdt>
        <w:sdtPr>
          <w:rPr>
            <w:rFonts w:ascii="Arial" w:hAnsi="Arial" w:cs="Arial"/>
            <w:sz w:val="48"/>
            <w:szCs w:val="48"/>
            <w:lang w:val="en-CA"/>
          </w:rPr>
          <w:id w:val="2069376701"/>
          <w14:checkbox>
            <w14:checked w14:val="0"/>
            <w14:checkedState w14:val="2612" w14:font="MS Gothic"/>
            <w14:uncheckedState w14:val="2610" w14:font="MS Gothic"/>
          </w14:checkbox>
        </w:sdtPr>
        <w:sdtEndPr/>
        <w:sdtContent>
          <w:r w:rsidR="002D7E77" w:rsidRPr="007265FC">
            <w:rPr>
              <w:rFonts w:ascii="MS Gothic" w:eastAsia="MS Gothic" w:hAnsi="MS Gothic" w:cs="Arial" w:hint="eastAsia"/>
              <w:sz w:val="48"/>
              <w:szCs w:val="48"/>
              <w:lang w:val="en-CA"/>
            </w:rPr>
            <w:t>☐</w:t>
          </w:r>
        </w:sdtContent>
      </w:sdt>
      <w:r w:rsidR="002D7E77" w:rsidRPr="007265FC">
        <w:rPr>
          <w:rFonts w:ascii="Arial" w:hAnsi="Arial" w:cs="Arial"/>
          <w:sz w:val="48"/>
          <w:szCs w:val="48"/>
          <w:lang w:val="en-CA"/>
        </w:rPr>
        <w:t xml:space="preserve"> I’ll work with an SFSS vendor, but I can get in touch with them on my own</w:t>
      </w:r>
    </w:p>
    <w:p w14:paraId="683212A7" w14:textId="127C468C" w:rsidR="00135CEA" w:rsidRPr="007265FC" w:rsidRDefault="00AC7938" w:rsidP="00135CEA">
      <w:pPr>
        <w:tabs>
          <w:tab w:val="left" w:pos="840"/>
        </w:tabs>
        <w:rPr>
          <w:rFonts w:ascii="Arial" w:hAnsi="Arial" w:cs="Arial"/>
          <w:sz w:val="48"/>
          <w:szCs w:val="48"/>
          <w:lang w:val="en-CA"/>
        </w:rPr>
      </w:pPr>
      <w:sdt>
        <w:sdtPr>
          <w:rPr>
            <w:rFonts w:ascii="Arial" w:hAnsi="Arial" w:cs="Arial"/>
            <w:sz w:val="48"/>
            <w:szCs w:val="48"/>
            <w:lang w:val="en-CA"/>
          </w:rPr>
          <w:id w:val="1635441458"/>
          <w14:checkbox>
            <w14:checked w14:val="0"/>
            <w14:checkedState w14:val="2612" w14:font="MS Gothic"/>
            <w14:uncheckedState w14:val="2610" w14:font="MS Gothic"/>
          </w14:checkbox>
        </w:sdtPr>
        <w:sdtEndPr/>
        <w:sdtContent>
          <w:r w:rsidR="00FF303B" w:rsidRPr="007265FC">
            <w:rPr>
              <w:rFonts w:ascii="MS Gothic" w:eastAsia="MS Gothic" w:hAnsi="MS Gothic" w:cs="Arial" w:hint="eastAsia"/>
              <w:sz w:val="48"/>
              <w:szCs w:val="48"/>
              <w:lang w:val="en-CA"/>
            </w:rPr>
            <w:t>☐</w:t>
          </w:r>
        </w:sdtContent>
      </w:sdt>
      <w:r w:rsidR="00FF303B" w:rsidRPr="007265FC">
        <w:rPr>
          <w:rFonts w:ascii="Arial" w:hAnsi="Arial" w:cs="Arial"/>
          <w:sz w:val="48"/>
          <w:szCs w:val="48"/>
          <w:lang w:val="en-CA"/>
        </w:rPr>
        <w:t xml:space="preserve"> I have my own vendor I would like to work with</w:t>
      </w:r>
      <w:r w:rsidR="0006315F" w:rsidRPr="007265FC">
        <w:rPr>
          <w:rFonts w:ascii="Arial" w:hAnsi="Arial" w:cs="Arial"/>
          <w:sz w:val="48"/>
          <w:szCs w:val="48"/>
          <w:lang w:val="en-CA"/>
        </w:rPr>
        <w:t>, and I am alright with being reimbursed</w:t>
      </w:r>
    </w:p>
    <w:p w14:paraId="0AA11431" w14:textId="77777777" w:rsidR="00020980" w:rsidRPr="007265FC" w:rsidRDefault="003C6988" w:rsidP="003C6988">
      <w:pPr>
        <w:rPr>
          <w:rFonts w:ascii="Arial" w:hAnsi="Arial" w:cs="Arial"/>
          <w:sz w:val="48"/>
          <w:szCs w:val="48"/>
          <w:lang w:val="en-CA"/>
        </w:rPr>
      </w:pPr>
      <w:r w:rsidRPr="007265FC">
        <w:rPr>
          <w:rFonts w:ascii="Arial" w:hAnsi="Arial" w:cs="Arial"/>
          <w:sz w:val="48"/>
          <w:szCs w:val="48"/>
          <w:lang w:val="en-CA"/>
        </w:rPr>
        <w:t xml:space="preserve">3.3: </w:t>
      </w:r>
      <w:r w:rsidR="001C7CA3" w:rsidRPr="007265FC">
        <w:rPr>
          <w:rFonts w:ascii="Arial" w:hAnsi="Arial" w:cs="Arial"/>
          <w:sz w:val="48"/>
          <w:szCs w:val="48"/>
          <w:lang w:val="en-CA"/>
        </w:rPr>
        <w:t xml:space="preserve">If you are working with one of our vendors, please indicate below whether you would like them to bill us directly, or to pay for the service our of pocket and be reimbursed. </w:t>
      </w:r>
    </w:p>
    <w:p w14:paraId="499E6001" w14:textId="48C6B881" w:rsidR="003C6988" w:rsidRPr="007265FC" w:rsidRDefault="001C7CA3" w:rsidP="003C6988">
      <w:pPr>
        <w:rPr>
          <w:rFonts w:ascii="Arial" w:hAnsi="Arial" w:cs="Arial"/>
          <w:sz w:val="48"/>
          <w:szCs w:val="48"/>
          <w:lang w:val="en-CA"/>
        </w:rPr>
      </w:pPr>
      <w:r w:rsidRPr="007265FC">
        <w:rPr>
          <w:rFonts w:ascii="Arial" w:hAnsi="Arial" w:cs="Arial"/>
          <w:sz w:val="48"/>
          <w:szCs w:val="48"/>
          <w:lang w:val="en-CA"/>
        </w:rPr>
        <w:t>If you are working with an external vendor, skip this question.</w:t>
      </w:r>
    </w:p>
    <w:p w14:paraId="5BD5EA9E" w14:textId="5B5B329C" w:rsidR="003C6988" w:rsidRPr="007265FC" w:rsidRDefault="00AC7938" w:rsidP="003C6988">
      <w:pPr>
        <w:tabs>
          <w:tab w:val="left" w:pos="840"/>
        </w:tabs>
        <w:rPr>
          <w:rFonts w:ascii="Arial" w:hAnsi="Arial" w:cs="Arial"/>
          <w:sz w:val="48"/>
          <w:szCs w:val="48"/>
          <w:lang w:val="en-CA"/>
        </w:rPr>
      </w:pPr>
      <w:sdt>
        <w:sdtPr>
          <w:rPr>
            <w:rFonts w:ascii="Arial" w:hAnsi="Arial" w:cs="Arial"/>
            <w:sz w:val="48"/>
            <w:szCs w:val="48"/>
            <w:lang w:val="en-CA"/>
          </w:rPr>
          <w:id w:val="-336765594"/>
          <w14:checkbox>
            <w14:checked w14:val="0"/>
            <w14:checkedState w14:val="2612" w14:font="MS Gothic"/>
            <w14:uncheckedState w14:val="2610" w14:font="MS Gothic"/>
          </w14:checkbox>
        </w:sdtPr>
        <w:sdtEndPr/>
        <w:sdtContent>
          <w:r w:rsidR="003C6988" w:rsidRPr="007265FC">
            <w:rPr>
              <w:rFonts w:ascii="MS Gothic" w:eastAsia="MS Gothic" w:hAnsi="MS Gothic" w:cs="Arial" w:hint="eastAsia"/>
              <w:sz w:val="48"/>
              <w:szCs w:val="48"/>
              <w:lang w:val="en-CA"/>
            </w:rPr>
            <w:t>☐</w:t>
          </w:r>
        </w:sdtContent>
      </w:sdt>
      <w:r w:rsidR="003C6988" w:rsidRPr="007265FC">
        <w:rPr>
          <w:rFonts w:ascii="Arial" w:hAnsi="Arial" w:cs="Arial"/>
          <w:sz w:val="48"/>
          <w:szCs w:val="48"/>
          <w:lang w:val="en-CA"/>
        </w:rPr>
        <w:t xml:space="preserve"> I</w:t>
      </w:r>
      <w:r w:rsidR="001C7CA3" w:rsidRPr="007265FC">
        <w:rPr>
          <w:rFonts w:ascii="Arial" w:hAnsi="Arial" w:cs="Arial"/>
          <w:sz w:val="48"/>
          <w:szCs w:val="48"/>
          <w:lang w:val="en-CA"/>
        </w:rPr>
        <w:t xml:space="preserve"> would like the service provider to bill the SFSS directly</w:t>
      </w:r>
    </w:p>
    <w:p w14:paraId="38968A96" w14:textId="2B772226" w:rsidR="003C6988" w:rsidRPr="007265FC" w:rsidRDefault="00AC7938" w:rsidP="003C6988">
      <w:pPr>
        <w:tabs>
          <w:tab w:val="left" w:pos="840"/>
        </w:tabs>
        <w:rPr>
          <w:rFonts w:ascii="Arial" w:hAnsi="Arial" w:cs="Arial"/>
          <w:sz w:val="48"/>
          <w:szCs w:val="48"/>
          <w:lang w:val="en-CA"/>
        </w:rPr>
      </w:pPr>
      <w:sdt>
        <w:sdtPr>
          <w:rPr>
            <w:rFonts w:ascii="Arial" w:hAnsi="Arial" w:cs="Arial"/>
            <w:sz w:val="48"/>
            <w:szCs w:val="48"/>
            <w:lang w:val="en-CA"/>
          </w:rPr>
          <w:id w:val="1449745815"/>
          <w14:checkbox>
            <w14:checked w14:val="0"/>
            <w14:checkedState w14:val="2612" w14:font="MS Gothic"/>
            <w14:uncheckedState w14:val="2610" w14:font="MS Gothic"/>
          </w14:checkbox>
        </w:sdtPr>
        <w:sdtEndPr/>
        <w:sdtContent>
          <w:r w:rsidR="003C6988" w:rsidRPr="007265FC">
            <w:rPr>
              <w:rFonts w:ascii="MS Gothic" w:eastAsia="MS Gothic" w:hAnsi="MS Gothic" w:cs="Arial" w:hint="eastAsia"/>
              <w:sz w:val="48"/>
              <w:szCs w:val="48"/>
              <w:lang w:val="en-CA"/>
            </w:rPr>
            <w:t>☐</w:t>
          </w:r>
        </w:sdtContent>
      </w:sdt>
      <w:r w:rsidR="003C6988" w:rsidRPr="007265FC">
        <w:rPr>
          <w:rFonts w:ascii="Arial" w:hAnsi="Arial" w:cs="Arial"/>
          <w:sz w:val="48"/>
          <w:szCs w:val="48"/>
          <w:lang w:val="en-CA"/>
        </w:rPr>
        <w:t xml:space="preserve"> I</w:t>
      </w:r>
      <w:r w:rsidR="001C7CA3" w:rsidRPr="007265FC">
        <w:rPr>
          <w:rFonts w:ascii="Arial" w:hAnsi="Arial" w:cs="Arial"/>
          <w:sz w:val="48"/>
          <w:szCs w:val="48"/>
          <w:lang w:val="en-CA"/>
        </w:rPr>
        <w:t xml:space="preserve"> would like to pay out of pocket and be reimbursed</w:t>
      </w:r>
    </w:p>
    <w:p w14:paraId="0C933C39" w14:textId="509F7E6A" w:rsidR="00E6200B" w:rsidRPr="007265FC" w:rsidRDefault="00DC579F" w:rsidP="005300D0">
      <w:pPr>
        <w:rPr>
          <w:rFonts w:ascii="Arial" w:hAnsi="Arial" w:cs="Arial"/>
          <w:sz w:val="48"/>
          <w:szCs w:val="48"/>
          <w:lang w:val="en-CA"/>
        </w:rPr>
      </w:pPr>
      <w:r w:rsidRPr="007265FC">
        <w:rPr>
          <w:rFonts w:ascii="Arial" w:hAnsi="Arial" w:cs="Arial"/>
          <w:sz w:val="48"/>
          <w:szCs w:val="48"/>
          <w:lang w:val="en-CA"/>
        </w:rPr>
        <w:t>3.</w:t>
      </w:r>
      <w:r w:rsidR="003C6988" w:rsidRPr="007265FC">
        <w:rPr>
          <w:rFonts w:ascii="Arial" w:hAnsi="Arial" w:cs="Arial"/>
          <w:sz w:val="48"/>
          <w:szCs w:val="48"/>
          <w:lang w:val="en-CA"/>
        </w:rPr>
        <w:t>4</w:t>
      </w:r>
      <w:r w:rsidR="00CA1874" w:rsidRPr="007265FC">
        <w:rPr>
          <w:rFonts w:ascii="Arial" w:hAnsi="Arial" w:cs="Arial"/>
          <w:sz w:val="48"/>
          <w:szCs w:val="48"/>
          <w:lang w:val="en-CA"/>
        </w:rPr>
        <w:t>:</w:t>
      </w:r>
      <w:r w:rsidRPr="007265FC">
        <w:rPr>
          <w:rFonts w:ascii="Arial" w:hAnsi="Arial" w:cs="Arial"/>
          <w:sz w:val="48"/>
          <w:szCs w:val="48"/>
          <w:lang w:val="en-CA"/>
        </w:rPr>
        <w:t xml:space="preserve"> Please indicate the </w:t>
      </w:r>
      <w:r w:rsidR="00C2131E" w:rsidRPr="007265FC">
        <w:rPr>
          <w:rFonts w:ascii="Arial" w:hAnsi="Arial" w:cs="Arial"/>
          <w:sz w:val="48"/>
          <w:szCs w:val="48"/>
          <w:lang w:val="en-CA"/>
        </w:rPr>
        <w:t>supports and services</w:t>
      </w:r>
      <w:r w:rsidR="00A46CC4" w:rsidRPr="007265FC">
        <w:rPr>
          <w:rFonts w:ascii="Arial" w:hAnsi="Arial" w:cs="Arial"/>
          <w:b/>
          <w:bCs/>
          <w:sz w:val="48"/>
          <w:szCs w:val="48"/>
          <w:lang w:val="en-CA"/>
        </w:rPr>
        <w:t xml:space="preserve"> </w:t>
      </w:r>
      <w:r w:rsidR="00A46CC4" w:rsidRPr="007265FC">
        <w:rPr>
          <w:rFonts w:ascii="Arial" w:hAnsi="Arial" w:cs="Arial"/>
          <w:bCs/>
          <w:sz w:val="48"/>
          <w:szCs w:val="48"/>
          <w:lang w:val="en-CA"/>
        </w:rPr>
        <w:t xml:space="preserve">you will be requesting. </w:t>
      </w:r>
      <w:r w:rsidR="00E6200B" w:rsidRPr="007265FC">
        <w:rPr>
          <w:rFonts w:ascii="Arial" w:hAnsi="Arial" w:cs="Arial"/>
          <w:sz w:val="48"/>
          <w:szCs w:val="48"/>
          <w:lang w:val="en-CA"/>
        </w:rPr>
        <w:t xml:space="preserve">For a list of </w:t>
      </w:r>
      <w:r w:rsidR="00E6200B" w:rsidRPr="007265FC">
        <w:rPr>
          <w:rFonts w:ascii="Arial" w:hAnsi="Arial" w:cs="Arial"/>
          <w:sz w:val="48"/>
          <w:szCs w:val="48"/>
          <w:lang w:val="en-CA"/>
        </w:rPr>
        <w:lastRenderedPageBreak/>
        <w:t>suggested accommodations, refer to the Accessible Event Planning Checklist.</w:t>
      </w:r>
    </w:p>
    <w:p w14:paraId="3E78CA65" w14:textId="45D41B3D" w:rsidR="00695111" w:rsidRPr="007265FC" w:rsidRDefault="00DC579F" w:rsidP="005300D0">
      <w:pPr>
        <w:rPr>
          <w:rFonts w:ascii="Arial" w:hAnsi="Arial" w:cs="Arial"/>
          <w:sz w:val="48"/>
          <w:szCs w:val="48"/>
          <w:lang w:val="en-CA"/>
        </w:rPr>
      </w:pPr>
      <w:r w:rsidRPr="007265FC">
        <w:rPr>
          <w:rFonts w:ascii="Arial" w:hAnsi="Arial" w:cs="Arial"/>
          <w:sz w:val="48"/>
          <w:szCs w:val="48"/>
          <w:lang w:val="en-CA"/>
        </w:rPr>
        <w:t>Please include documentation of the projected costs with</w:t>
      </w:r>
      <w:r w:rsidR="00C2131E" w:rsidRPr="007265FC">
        <w:rPr>
          <w:rFonts w:ascii="Arial" w:hAnsi="Arial" w:cs="Arial"/>
          <w:sz w:val="48"/>
          <w:szCs w:val="48"/>
          <w:lang w:val="en-CA"/>
        </w:rPr>
        <w:t xml:space="preserve"> your application</w:t>
      </w:r>
      <w:r w:rsidRPr="007265FC">
        <w:rPr>
          <w:rFonts w:ascii="Arial" w:hAnsi="Arial" w:cs="Arial"/>
          <w:sz w:val="48"/>
          <w:szCs w:val="48"/>
          <w:lang w:val="en-CA"/>
        </w:rPr>
        <w:t>.</w:t>
      </w:r>
      <w:r w:rsidR="006F5096" w:rsidRPr="007265FC">
        <w:rPr>
          <w:rFonts w:ascii="Arial" w:hAnsi="Arial" w:cs="Arial"/>
          <w:sz w:val="48"/>
          <w:szCs w:val="48"/>
          <w:lang w:val="en-CA"/>
        </w:rPr>
        <w:t xml:space="preserve"> </w:t>
      </w:r>
      <w:r w:rsidR="001378C1" w:rsidRPr="007265FC">
        <w:rPr>
          <w:rFonts w:ascii="Arial" w:hAnsi="Arial" w:cs="Arial"/>
          <w:sz w:val="48"/>
          <w:szCs w:val="48"/>
          <w:lang w:val="en-CA"/>
        </w:rPr>
        <w:t xml:space="preserve">If you need multiple of one accommodation, write that </w:t>
      </w:r>
      <w:r w:rsidR="00E74E0D" w:rsidRPr="007265FC">
        <w:rPr>
          <w:rFonts w:ascii="Arial" w:hAnsi="Arial" w:cs="Arial"/>
          <w:sz w:val="48"/>
          <w:szCs w:val="48"/>
          <w:lang w:val="en-CA"/>
        </w:rPr>
        <w:t>under</w:t>
      </w:r>
      <w:r w:rsidR="001378C1" w:rsidRPr="007265FC">
        <w:rPr>
          <w:rFonts w:ascii="Arial" w:hAnsi="Arial" w:cs="Arial"/>
          <w:sz w:val="48"/>
          <w:szCs w:val="48"/>
          <w:lang w:val="en-CA"/>
        </w:rPr>
        <w:t xml:space="preserve"> </w:t>
      </w:r>
      <w:r w:rsidR="006F5096" w:rsidRPr="007265FC">
        <w:rPr>
          <w:rFonts w:ascii="Arial" w:hAnsi="Arial" w:cs="Arial"/>
          <w:sz w:val="48"/>
          <w:szCs w:val="48"/>
          <w:lang w:val="en-CA"/>
        </w:rPr>
        <w:t xml:space="preserve">Extra </w:t>
      </w:r>
      <w:r w:rsidR="00E74E0D" w:rsidRPr="007265FC">
        <w:rPr>
          <w:rFonts w:ascii="Arial" w:hAnsi="Arial" w:cs="Arial"/>
          <w:sz w:val="48"/>
          <w:szCs w:val="48"/>
          <w:lang w:val="en-CA"/>
        </w:rPr>
        <w:t>D</w:t>
      </w:r>
      <w:r w:rsidR="001378C1" w:rsidRPr="007265FC">
        <w:rPr>
          <w:rFonts w:ascii="Arial" w:hAnsi="Arial" w:cs="Arial"/>
          <w:sz w:val="48"/>
          <w:szCs w:val="48"/>
          <w:lang w:val="en-CA"/>
        </w:rPr>
        <w:t>etails.</w:t>
      </w:r>
    </w:p>
    <w:tbl>
      <w:tblPr>
        <w:tblStyle w:val="TableGrid0"/>
        <w:tblW w:w="0" w:type="auto"/>
        <w:tblCellMar>
          <w:top w:w="113" w:type="dxa"/>
          <w:bottom w:w="113" w:type="dxa"/>
        </w:tblCellMar>
        <w:tblLook w:val="04A0" w:firstRow="1" w:lastRow="0" w:firstColumn="1" w:lastColumn="0" w:noHBand="0" w:noVBand="1"/>
      </w:tblPr>
      <w:tblGrid>
        <w:gridCol w:w="4315"/>
        <w:gridCol w:w="3330"/>
        <w:gridCol w:w="1705"/>
      </w:tblGrid>
      <w:tr w:rsidR="005C3F1F" w:rsidRPr="007265FC" w14:paraId="12892F89" w14:textId="77777777" w:rsidTr="006F5096">
        <w:tc>
          <w:tcPr>
            <w:tcW w:w="4315" w:type="dxa"/>
          </w:tcPr>
          <w:p w14:paraId="3F41ACC6" w14:textId="77777777" w:rsidR="005C3F1F" w:rsidRPr="007265FC" w:rsidRDefault="005C3F1F" w:rsidP="005300D0">
            <w:pPr>
              <w:spacing w:line="276" w:lineRule="auto"/>
              <w:jc w:val="center"/>
              <w:rPr>
                <w:rFonts w:ascii="Arial" w:hAnsi="Arial" w:cs="Arial"/>
                <w:b/>
                <w:sz w:val="48"/>
                <w:szCs w:val="48"/>
                <w:lang w:val="en-CA"/>
              </w:rPr>
            </w:pPr>
            <w:r w:rsidRPr="007265FC">
              <w:rPr>
                <w:rFonts w:ascii="Arial" w:hAnsi="Arial" w:cs="Arial"/>
                <w:b/>
                <w:sz w:val="48"/>
                <w:szCs w:val="48"/>
                <w:lang w:val="en-CA"/>
              </w:rPr>
              <w:t>Accommodation</w:t>
            </w:r>
          </w:p>
        </w:tc>
        <w:tc>
          <w:tcPr>
            <w:tcW w:w="3330" w:type="dxa"/>
          </w:tcPr>
          <w:p w14:paraId="558DFC4C" w14:textId="484931F0" w:rsidR="005C3F1F" w:rsidRPr="007265FC" w:rsidRDefault="00E6200B" w:rsidP="005300D0">
            <w:pPr>
              <w:spacing w:line="276" w:lineRule="auto"/>
              <w:jc w:val="center"/>
              <w:rPr>
                <w:rFonts w:ascii="Arial" w:hAnsi="Arial" w:cs="Arial"/>
                <w:b/>
                <w:sz w:val="48"/>
                <w:szCs w:val="48"/>
                <w:lang w:val="en-CA"/>
              </w:rPr>
            </w:pPr>
            <w:r w:rsidRPr="007265FC">
              <w:rPr>
                <w:rFonts w:ascii="Arial" w:hAnsi="Arial" w:cs="Arial"/>
                <w:b/>
                <w:sz w:val="48"/>
                <w:szCs w:val="48"/>
                <w:lang w:val="en-CA"/>
              </w:rPr>
              <w:t xml:space="preserve">Extra </w:t>
            </w:r>
            <w:r w:rsidR="00695111" w:rsidRPr="007265FC">
              <w:rPr>
                <w:rFonts w:ascii="Arial" w:hAnsi="Arial" w:cs="Arial"/>
                <w:b/>
                <w:sz w:val="48"/>
                <w:szCs w:val="48"/>
                <w:lang w:val="en-CA"/>
              </w:rPr>
              <w:t>Details</w:t>
            </w:r>
            <w:r w:rsidR="006F5096" w:rsidRPr="007265FC">
              <w:rPr>
                <w:rFonts w:ascii="Arial" w:hAnsi="Arial" w:cs="Arial"/>
                <w:b/>
                <w:sz w:val="48"/>
                <w:szCs w:val="48"/>
                <w:lang w:val="en-CA"/>
              </w:rPr>
              <w:t xml:space="preserve"> (optional)</w:t>
            </w:r>
          </w:p>
        </w:tc>
        <w:tc>
          <w:tcPr>
            <w:tcW w:w="1705" w:type="dxa"/>
          </w:tcPr>
          <w:p w14:paraId="4314DDAE" w14:textId="0F85E8B6" w:rsidR="005C3F1F" w:rsidRPr="007265FC" w:rsidRDefault="005C3F1F" w:rsidP="005300D0">
            <w:pPr>
              <w:spacing w:line="276" w:lineRule="auto"/>
              <w:jc w:val="center"/>
              <w:rPr>
                <w:rFonts w:ascii="Arial" w:hAnsi="Arial" w:cs="Arial"/>
                <w:b/>
                <w:sz w:val="48"/>
                <w:szCs w:val="48"/>
                <w:lang w:val="en-CA"/>
              </w:rPr>
            </w:pPr>
            <w:r w:rsidRPr="007265FC">
              <w:rPr>
                <w:rFonts w:ascii="Arial" w:hAnsi="Arial" w:cs="Arial"/>
                <w:b/>
                <w:sz w:val="48"/>
                <w:szCs w:val="48"/>
                <w:lang w:val="en-CA"/>
              </w:rPr>
              <w:t>Price</w:t>
            </w:r>
          </w:p>
        </w:tc>
      </w:tr>
      <w:tr w:rsidR="00FF41A2" w:rsidRPr="007265FC" w14:paraId="368F7936" w14:textId="77777777" w:rsidTr="006F5096">
        <w:tc>
          <w:tcPr>
            <w:tcW w:w="4315" w:type="dxa"/>
          </w:tcPr>
          <w:p w14:paraId="33F14DA6" w14:textId="097E08D4" w:rsidR="00FF41A2" w:rsidRPr="007265FC" w:rsidRDefault="00FF41A2" w:rsidP="00FF41A2">
            <w:pPr>
              <w:spacing w:line="276" w:lineRule="auto"/>
              <w:rPr>
                <w:rFonts w:ascii="Arial" w:hAnsi="Arial" w:cs="Arial"/>
                <w:sz w:val="48"/>
                <w:szCs w:val="48"/>
                <w:lang w:val="en-CA"/>
              </w:rPr>
            </w:pPr>
          </w:p>
        </w:tc>
        <w:tc>
          <w:tcPr>
            <w:tcW w:w="3330" w:type="dxa"/>
          </w:tcPr>
          <w:p w14:paraId="4B3C9998" w14:textId="48D3C6FE" w:rsidR="00FF41A2" w:rsidRPr="007265FC" w:rsidRDefault="00FF41A2" w:rsidP="00FF41A2">
            <w:pPr>
              <w:spacing w:line="276" w:lineRule="auto"/>
              <w:rPr>
                <w:rFonts w:ascii="Arial" w:hAnsi="Arial" w:cs="Arial"/>
                <w:sz w:val="48"/>
                <w:szCs w:val="48"/>
                <w:lang w:val="en-CA"/>
              </w:rPr>
            </w:pPr>
          </w:p>
        </w:tc>
        <w:tc>
          <w:tcPr>
            <w:tcW w:w="1705" w:type="dxa"/>
          </w:tcPr>
          <w:p w14:paraId="6EDD3036" w14:textId="65F67BCD" w:rsidR="00FF41A2" w:rsidRPr="007265FC" w:rsidRDefault="00FF41A2" w:rsidP="00FF41A2">
            <w:pPr>
              <w:spacing w:line="276" w:lineRule="auto"/>
              <w:rPr>
                <w:rFonts w:ascii="Arial" w:hAnsi="Arial" w:cs="Arial"/>
                <w:sz w:val="48"/>
                <w:szCs w:val="48"/>
                <w:lang w:val="en-CA"/>
              </w:rPr>
            </w:pPr>
          </w:p>
        </w:tc>
      </w:tr>
      <w:tr w:rsidR="00FF41A2" w:rsidRPr="007265FC" w14:paraId="71E3A230" w14:textId="77777777" w:rsidTr="006F5096">
        <w:tc>
          <w:tcPr>
            <w:tcW w:w="4315" w:type="dxa"/>
          </w:tcPr>
          <w:p w14:paraId="3929CE2E" w14:textId="24E822E6" w:rsidR="00FF41A2" w:rsidRPr="007265FC" w:rsidRDefault="00FF41A2" w:rsidP="00FF41A2">
            <w:pPr>
              <w:spacing w:line="276" w:lineRule="auto"/>
              <w:rPr>
                <w:rFonts w:ascii="Arial" w:hAnsi="Arial" w:cs="Arial"/>
                <w:sz w:val="48"/>
                <w:szCs w:val="48"/>
                <w:lang w:val="en-CA"/>
              </w:rPr>
            </w:pPr>
          </w:p>
        </w:tc>
        <w:tc>
          <w:tcPr>
            <w:tcW w:w="3330" w:type="dxa"/>
          </w:tcPr>
          <w:p w14:paraId="13D79215" w14:textId="7A7CC53C" w:rsidR="00FF41A2" w:rsidRPr="007265FC" w:rsidRDefault="00FF41A2" w:rsidP="00FF41A2">
            <w:pPr>
              <w:spacing w:line="276" w:lineRule="auto"/>
              <w:rPr>
                <w:rFonts w:ascii="Arial" w:hAnsi="Arial" w:cs="Arial"/>
                <w:sz w:val="48"/>
                <w:szCs w:val="48"/>
                <w:lang w:val="en-CA"/>
              </w:rPr>
            </w:pPr>
          </w:p>
        </w:tc>
        <w:tc>
          <w:tcPr>
            <w:tcW w:w="1705" w:type="dxa"/>
          </w:tcPr>
          <w:p w14:paraId="500BDB29" w14:textId="4ADED304" w:rsidR="00FF41A2" w:rsidRPr="007265FC" w:rsidRDefault="00FF41A2" w:rsidP="00FF41A2">
            <w:pPr>
              <w:spacing w:line="276" w:lineRule="auto"/>
              <w:rPr>
                <w:rFonts w:ascii="Arial" w:hAnsi="Arial" w:cs="Arial"/>
                <w:sz w:val="48"/>
                <w:szCs w:val="48"/>
                <w:lang w:val="en-CA"/>
              </w:rPr>
            </w:pPr>
          </w:p>
        </w:tc>
      </w:tr>
      <w:tr w:rsidR="00FF41A2" w:rsidRPr="007265FC" w14:paraId="5E6DBECF" w14:textId="77777777" w:rsidTr="006F5096">
        <w:tc>
          <w:tcPr>
            <w:tcW w:w="4315" w:type="dxa"/>
          </w:tcPr>
          <w:p w14:paraId="44D1F3AA" w14:textId="788F9ECD" w:rsidR="00FF41A2" w:rsidRPr="007265FC" w:rsidRDefault="00FF41A2" w:rsidP="00FF41A2">
            <w:pPr>
              <w:spacing w:line="276" w:lineRule="auto"/>
              <w:rPr>
                <w:rFonts w:ascii="Arial" w:hAnsi="Arial" w:cs="Arial"/>
                <w:sz w:val="48"/>
                <w:szCs w:val="48"/>
                <w:lang w:val="en-CA"/>
              </w:rPr>
            </w:pPr>
          </w:p>
        </w:tc>
        <w:tc>
          <w:tcPr>
            <w:tcW w:w="3330" w:type="dxa"/>
          </w:tcPr>
          <w:p w14:paraId="457D8DB6" w14:textId="3039AA4D" w:rsidR="00FF41A2" w:rsidRPr="007265FC" w:rsidRDefault="00FF41A2" w:rsidP="00FF41A2">
            <w:pPr>
              <w:spacing w:line="276" w:lineRule="auto"/>
              <w:rPr>
                <w:rFonts w:ascii="Arial" w:hAnsi="Arial" w:cs="Arial"/>
                <w:sz w:val="48"/>
                <w:szCs w:val="48"/>
                <w:lang w:val="en-CA"/>
              </w:rPr>
            </w:pPr>
          </w:p>
        </w:tc>
        <w:tc>
          <w:tcPr>
            <w:tcW w:w="1705" w:type="dxa"/>
          </w:tcPr>
          <w:p w14:paraId="7CB2477F" w14:textId="1C529FCD" w:rsidR="00FF41A2" w:rsidRPr="007265FC" w:rsidRDefault="00FF41A2" w:rsidP="00FF41A2">
            <w:pPr>
              <w:spacing w:line="276" w:lineRule="auto"/>
              <w:rPr>
                <w:rFonts w:ascii="Arial" w:hAnsi="Arial" w:cs="Arial"/>
                <w:sz w:val="48"/>
                <w:szCs w:val="48"/>
                <w:lang w:val="en-CA"/>
              </w:rPr>
            </w:pPr>
          </w:p>
        </w:tc>
      </w:tr>
      <w:tr w:rsidR="007C0FB2" w:rsidRPr="007265FC" w14:paraId="252073D7" w14:textId="77777777" w:rsidTr="006F5096">
        <w:tc>
          <w:tcPr>
            <w:tcW w:w="4315" w:type="dxa"/>
          </w:tcPr>
          <w:p w14:paraId="3706587F" w14:textId="77777777" w:rsidR="007C0FB2" w:rsidRPr="007265FC" w:rsidRDefault="007C0FB2" w:rsidP="00FF41A2">
            <w:pPr>
              <w:rPr>
                <w:rFonts w:ascii="Arial" w:hAnsi="Arial" w:cs="Arial"/>
                <w:sz w:val="48"/>
                <w:szCs w:val="48"/>
                <w:lang w:val="en-CA"/>
              </w:rPr>
            </w:pPr>
          </w:p>
        </w:tc>
        <w:tc>
          <w:tcPr>
            <w:tcW w:w="3330" w:type="dxa"/>
          </w:tcPr>
          <w:p w14:paraId="097DE3CC" w14:textId="77777777" w:rsidR="007C0FB2" w:rsidRPr="007265FC" w:rsidRDefault="007C0FB2" w:rsidP="00FF41A2">
            <w:pPr>
              <w:rPr>
                <w:rFonts w:ascii="Arial" w:hAnsi="Arial" w:cs="Arial"/>
                <w:sz w:val="48"/>
                <w:szCs w:val="48"/>
                <w:lang w:val="en-CA"/>
              </w:rPr>
            </w:pPr>
          </w:p>
        </w:tc>
        <w:tc>
          <w:tcPr>
            <w:tcW w:w="1705" w:type="dxa"/>
          </w:tcPr>
          <w:p w14:paraId="3D98AC8D" w14:textId="77777777" w:rsidR="007C0FB2" w:rsidRPr="007265FC" w:rsidRDefault="007C0FB2" w:rsidP="00FF41A2">
            <w:pPr>
              <w:rPr>
                <w:rFonts w:ascii="Arial" w:hAnsi="Arial" w:cs="Arial"/>
                <w:sz w:val="48"/>
                <w:szCs w:val="48"/>
                <w:lang w:val="en-CA"/>
              </w:rPr>
            </w:pPr>
          </w:p>
        </w:tc>
      </w:tr>
      <w:tr w:rsidR="00FF41A2" w:rsidRPr="007265FC" w14:paraId="118BA6D4" w14:textId="77777777" w:rsidTr="006F5096">
        <w:tc>
          <w:tcPr>
            <w:tcW w:w="4315" w:type="dxa"/>
          </w:tcPr>
          <w:p w14:paraId="333DE5CA" w14:textId="38CC2917" w:rsidR="00FF41A2" w:rsidRPr="007265FC" w:rsidRDefault="00FF41A2" w:rsidP="00FF41A2">
            <w:pPr>
              <w:spacing w:line="276" w:lineRule="auto"/>
              <w:rPr>
                <w:rFonts w:ascii="Arial" w:hAnsi="Arial" w:cs="Arial"/>
                <w:sz w:val="48"/>
                <w:szCs w:val="48"/>
                <w:lang w:val="en-CA"/>
              </w:rPr>
            </w:pPr>
          </w:p>
        </w:tc>
        <w:tc>
          <w:tcPr>
            <w:tcW w:w="3330" w:type="dxa"/>
          </w:tcPr>
          <w:p w14:paraId="68A54102" w14:textId="29C0D0AB" w:rsidR="00FF41A2" w:rsidRPr="007265FC" w:rsidRDefault="00FF41A2" w:rsidP="00FF41A2">
            <w:pPr>
              <w:spacing w:line="276" w:lineRule="auto"/>
              <w:rPr>
                <w:rFonts w:ascii="Arial" w:hAnsi="Arial" w:cs="Arial"/>
                <w:sz w:val="48"/>
                <w:szCs w:val="48"/>
                <w:lang w:val="en-CA"/>
              </w:rPr>
            </w:pPr>
          </w:p>
        </w:tc>
        <w:tc>
          <w:tcPr>
            <w:tcW w:w="1705" w:type="dxa"/>
          </w:tcPr>
          <w:p w14:paraId="26BBE6A2" w14:textId="7A40DFF7" w:rsidR="00FF41A2" w:rsidRPr="007265FC" w:rsidRDefault="00FF41A2" w:rsidP="00FF41A2">
            <w:pPr>
              <w:spacing w:line="276" w:lineRule="auto"/>
              <w:rPr>
                <w:rFonts w:ascii="Arial" w:hAnsi="Arial" w:cs="Arial"/>
                <w:sz w:val="48"/>
                <w:szCs w:val="48"/>
                <w:lang w:val="en-CA"/>
              </w:rPr>
            </w:pPr>
          </w:p>
        </w:tc>
      </w:tr>
      <w:tr w:rsidR="00FF41A2" w:rsidRPr="007265FC" w14:paraId="354ECE75" w14:textId="77777777" w:rsidTr="006F5096">
        <w:tc>
          <w:tcPr>
            <w:tcW w:w="4315" w:type="dxa"/>
          </w:tcPr>
          <w:p w14:paraId="358BBB8E" w14:textId="01D0BB26" w:rsidR="00FF41A2" w:rsidRPr="007265FC" w:rsidRDefault="00FF41A2" w:rsidP="00FF41A2">
            <w:pPr>
              <w:spacing w:line="276" w:lineRule="auto"/>
              <w:rPr>
                <w:rFonts w:ascii="Arial" w:hAnsi="Arial" w:cs="Arial"/>
                <w:sz w:val="48"/>
                <w:szCs w:val="48"/>
                <w:lang w:val="en-CA"/>
              </w:rPr>
            </w:pPr>
          </w:p>
        </w:tc>
        <w:tc>
          <w:tcPr>
            <w:tcW w:w="3330" w:type="dxa"/>
          </w:tcPr>
          <w:p w14:paraId="4CA6F454" w14:textId="703906E6" w:rsidR="00FF41A2" w:rsidRPr="007265FC" w:rsidRDefault="00FF41A2" w:rsidP="00FF41A2">
            <w:pPr>
              <w:spacing w:line="276" w:lineRule="auto"/>
              <w:rPr>
                <w:rFonts w:ascii="Arial" w:hAnsi="Arial" w:cs="Arial"/>
                <w:sz w:val="48"/>
                <w:szCs w:val="48"/>
                <w:lang w:val="en-CA"/>
              </w:rPr>
            </w:pPr>
          </w:p>
        </w:tc>
        <w:tc>
          <w:tcPr>
            <w:tcW w:w="1705" w:type="dxa"/>
          </w:tcPr>
          <w:p w14:paraId="3BF807C4" w14:textId="4E81B286" w:rsidR="00FF41A2" w:rsidRPr="007265FC" w:rsidRDefault="00FF41A2" w:rsidP="00FF41A2">
            <w:pPr>
              <w:spacing w:line="276" w:lineRule="auto"/>
              <w:rPr>
                <w:rFonts w:ascii="Arial" w:hAnsi="Arial" w:cs="Arial"/>
                <w:sz w:val="48"/>
                <w:szCs w:val="48"/>
                <w:lang w:val="en-CA"/>
              </w:rPr>
            </w:pPr>
          </w:p>
        </w:tc>
      </w:tr>
      <w:tr w:rsidR="00FF41A2" w:rsidRPr="007265FC" w14:paraId="4F3E43B3" w14:textId="77777777" w:rsidTr="006F5096">
        <w:tc>
          <w:tcPr>
            <w:tcW w:w="4315" w:type="dxa"/>
            <w:tcBorders>
              <w:left w:val="nil"/>
              <w:bottom w:val="nil"/>
              <w:right w:val="nil"/>
            </w:tcBorders>
          </w:tcPr>
          <w:p w14:paraId="727CE8DC" w14:textId="77777777" w:rsidR="00FF41A2" w:rsidRPr="007265FC" w:rsidRDefault="00FF41A2" w:rsidP="00FF41A2">
            <w:pPr>
              <w:spacing w:line="276" w:lineRule="auto"/>
              <w:rPr>
                <w:rFonts w:ascii="Arial" w:hAnsi="Arial" w:cs="Arial"/>
                <w:sz w:val="48"/>
                <w:szCs w:val="48"/>
                <w:lang w:val="en-CA"/>
              </w:rPr>
            </w:pPr>
          </w:p>
        </w:tc>
        <w:tc>
          <w:tcPr>
            <w:tcW w:w="3330" w:type="dxa"/>
            <w:tcBorders>
              <w:left w:val="nil"/>
              <w:bottom w:val="nil"/>
            </w:tcBorders>
          </w:tcPr>
          <w:p w14:paraId="3CFE381B" w14:textId="77777777" w:rsidR="00FF41A2" w:rsidRPr="007265FC" w:rsidRDefault="00FF41A2" w:rsidP="00FF41A2">
            <w:pPr>
              <w:spacing w:line="276" w:lineRule="auto"/>
              <w:rPr>
                <w:rFonts w:ascii="Arial" w:hAnsi="Arial" w:cs="Arial"/>
                <w:sz w:val="48"/>
                <w:szCs w:val="48"/>
                <w:lang w:val="en-CA"/>
              </w:rPr>
            </w:pPr>
            <w:r w:rsidRPr="007265FC">
              <w:rPr>
                <w:rFonts w:ascii="Arial" w:hAnsi="Arial" w:cs="Arial"/>
                <w:sz w:val="48"/>
                <w:szCs w:val="48"/>
                <w:lang w:val="en-CA"/>
              </w:rPr>
              <w:t>Total</w:t>
            </w:r>
          </w:p>
        </w:tc>
        <w:sdt>
          <w:sdtPr>
            <w:rPr>
              <w:rFonts w:ascii="Arial" w:hAnsi="Arial" w:cs="Arial"/>
              <w:sz w:val="48"/>
              <w:szCs w:val="48"/>
              <w:lang w:val="en-CA"/>
            </w:rPr>
            <w:alias w:val="Total price"/>
            <w:tag w:val="Total price"/>
            <w:id w:val="-211657026"/>
            <w:placeholder>
              <w:docPart w:val="B75E3BD8B68249DC8E19B40DF595B77F"/>
            </w:placeholder>
            <w:showingPlcHdr/>
          </w:sdtPr>
          <w:sdtEndPr/>
          <w:sdtContent>
            <w:tc>
              <w:tcPr>
                <w:tcW w:w="1705" w:type="dxa"/>
              </w:tcPr>
              <w:p w14:paraId="7FBB4B22" w14:textId="3C3B2382" w:rsidR="00FF41A2" w:rsidRPr="007265FC" w:rsidRDefault="00FF41A2" w:rsidP="00FF41A2">
                <w:pPr>
                  <w:spacing w:line="276" w:lineRule="auto"/>
                  <w:rPr>
                    <w:rFonts w:ascii="Arial" w:hAnsi="Arial" w:cs="Arial"/>
                    <w:sz w:val="48"/>
                    <w:szCs w:val="48"/>
                    <w:lang w:val="en-CA"/>
                  </w:rPr>
                </w:pPr>
                <w:r w:rsidRPr="007265FC">
                  <w:rPr>
                    <w:rStyle w:val="PlaceholderText"/>
                    <w:rFonts w:ascii="Arial" w:hAnsi="Arial" w:cs="Arial"/>
                    <w:color w:val="auto"/>
                    <w:sz w:val="48"/>
                    <w:szCs w:val="48"/>
                  </w:rPr>
                  <w:t>Total price</w:t>
                </w:r>
              </w:p>
            </w:tc>
          </w:sdtContent>
        </w:sdt>
      </w:tr>
    </w:tbl>
    <w:p w14:paraId="45D25B32" w14:textId="789D097B" w:rsidR="00A94B25" w:rsidRPr="007265FC" w:rsidRDefault="002708D0" w:rsidP="00713949">
      <w:pPr>
        <w:pStyle w:val="Heading1"/>
        <w:rPr>
          <w:rFonts w:ascii="Arial" w:hAnsi="Arial" w:cs="Arial"/>
          <w:sz w:val="48"/>
          <w:szCs w:val="48"/>
        </w:rPr>
      </w:pPr>
      <w:bookmarkStart w:id="2" w:name="_Hlk67926786"/>
      <w:r w:rsidRPr="007265FC">
        <w:rPr>
          <w:rFonts w:ascii="Arial" w:hAnsi="Arial" w:cs="Arial"/>
          <w:sz w:val="48"/>
          <w:szCs w:val="48"/>
        </w:rPr>
        <w:lastRenderedPageBreak/>
        <w:t xml:space="preserve">4. </w:t>
      </w:r>
      <w:r w:rsidR="007C0FB2" w:rsidRPr="007265FC">
        <w:rPr>
          <w:rFonts w:ascii="Arial" w:hAnsi="Arial" w:cs="Arial"/>
          <w:sz w:val="48"/>
          <w:szCs w:val="48"/>
        </w:rPr>
        <w:t>Additional</w:t>
      </w:r>
      <w:r w:rsidRPr="007265FC">
        <w:rPr>
          <w:rFonts w:ascii="Arial" w:hAnsi="Arial" w:cs="Arial"/>
          <w:sz w:val="48"/>
          <w:szCs w:val="48"/>
        </w:rPr>
        <w:t xml:space="preserve"> Details</w:t>
      </w:r>
    </w:p>
    <w:p w14:paraId="7B320DF3" w14:textId="29E21BD4" w:rsidR="007C0FB2" w:rsidRPr="007265FC" w:rsidRDefault="007C0FB2" w:rsidP="00D669C8">
      <w:pPr>
        <w:rPr>
          <w:rFonts w:ascii="Arial" w:hAnsi="Arial" w:cs="Arial"/>
          <w:sz w:val="48"/>
          <w:szCs w:val="48"/>
        </w:rPr>
      </w:pPr>
      <w:r w:rsidRPr="007265FC">
        <w:rPr>
          <w:rFonts w:ascii="Arial" w:hAnsi="Arial" w:cs="Arial"/>
          <w:sz w:val="48"/>
          <w:szCs w:val="48"/>
        </w:rPr>
        <w:t xml:space="preserve">4.1: Please list any additional </w:t>
      </w:r>
      <w:r w:rsidR="00713A8A" w:rsidRPr="007265FC">
        <w:rPr>
          <w:rFonts w:ascii="Arial" w:hAnsi="Arial" w:cs="Arial"/>
          <w:sz w:val="48"/>
          <w:szCs w:val="48"/>
        </w:rPr>
        <w:t>accommodations you need to request:</w:t>
      </w:r>
    </w:p>
    <w:p w14:paraId="62526071" w14:textId="24483246" w:rsidR="00713A8A" w:rsidRPr="007265FC" w:rsidRDefault="00707750" w:rsidP="00D669C8">
      <w:pPr>
        <w:rPr>
          <w:rFonts w:ascii="Arial" w:hAnsi="Arial" w:cs="Arial"/>
          <w:sz w:val="48"/>
          <w:szCs w:val="48"/>
        </w:rPr>
      </w:pPr>
      <w:r w:rsidRPr="007265FC">
        <w:rPr>
          <w:rFonts w:ascii="Arial" w:hAnsi="Arial" w:cs="Arial"/>
          <w:noProof/>
          <w:sz w:val="48"/>
          <w:szCs w:val="48"/>
          <w:lang w:val="en-CA"/>
        </w:rPr>
        <mc:AlternateContent>
          <mc:Choice Requires="wps">
            <w:drawing>
              <wp:inline distT="0" distB="0" distL="0" distR="0" wp14:anchorId="00BD6E77" wp14:editId="69D5D06F">
                <wp:extent cx="5949950" cy="996950"/>
                <wp:effectExtent l="0" t="0" r="12700" b="12700"/>
                <wp:docPr id="8" name="Rectangle 8" descr="Box for response"/>
                <wp:cNvGraphicFramePr/>
                <a:graphic xmlns:a="http://schemas.openxmlformats.org/drawingml/2006/main">
                  <a:graphicData uri="http://schemas.microsoft.com/office/word/2010/wordprocessingShape">
                    <wps:wsp>
                      <wps:cNvSpPr/>
                      <wps:spPr>
                        <a:xfrm>
                          <a:off x="0" y="0"/>
                          <a:ext cx="5949950" cy="99695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w:pict>
              <v:rect w14:anchorId="27142C6D" id="Rectangle 8" o:spid="_x0000_s1026" alt="Box for response" style="width:468.5pt;height:7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QJLhwIAAC4FAAAOAAAAZHJzL2Uyb0RvYy54bWysVE1PGzEQvVfqf7B8L5tEAZqIDUpBqSoh&#10;QIWKs/F6syvZHtd2skl/fZ+9C4SPU9UcnBnPeD7evNmz853RbKt8aMmWfHw04kxZSVVr1yX/db/6&#10;8pWzEIWthCarSr5XgZ8vPn8669xcTaghXSnPEMSGeedK3sTo5kURZKOMCEfklIWxJm9EhOrXReVF&#10;h+hGF5PR6KToyFfOk1Qh4PayN/JFjl/XSsabug4qMl1y1Bbz6fP5mM5icSbmay9c08qhDPEPVRjR&#10;WiR9DnUpomAb374LZVrpKVAdjySZguq6lSr3gG7Gozfd3DXCqdwLwAnuGabw/8LK6+2tZ21VcgzK&#10;CoMR/QRowq61YriqVJCA6xvtGIbAvAqObFAJt86FOZ7fuVs/aAFiAmFXe5P+0R7bZaz3z1irXWQS&#10;l8ez6Wx2jJFI2GazkyQjTPHy2vkQvysyLAkl9ygrQyy2VyH2rk8uKVkg3VarVuus7MOF9mwrMHaw&#10;paKOMy1CxGXJV/k3ZHv1TFvWgcWT01EqTICPtRYRonFAKNg1Z0KvQXQZfa7l1evwLuk9uj1IPMq/&#10;jxKnRi5FaPqKc9TkJuamjdgP3RoM6PC1tsmqMsMHONI8+gkk6ZGqPSbrqad8cHLVIskVQLgVHhxH&#10;h9jbeIOj1oS2aZA4a8j/+eg++YN6sHLWYWcAye+N8Aot/rAg5Ww8naYly8r0+HQCxR9aHg8tdmMu&#10;CPMZ4wvhZBaTf9RPYu3JPGC9lykrTMJK5O7BH5SLCB0mcFOq5TLLWCwn4pW9czIFTzgleO93D8K7&#10;gUwRg7mmp/0S8zec6n3TS0vLTaS6zYR7wRVETQqWMlN2+ICkrT/Us9fLZ27xFwAA//8DAFBLAwQU&#10;AAYACAAAACEATPraDdoAAAAFAQAADwAAAGRycy9kb3ducmV2LnhtbEyPQUvDQBCF70L/wzIFb3ZT&#10;RW1jNqUIgggejNrzNjtmQ7OzIbtJ1/56Ry/1MszjPd58U2yS68SEQ2g9KVguMhBItTctNQo+3p+u&#10;ViBC1GR05wkVfGOATTm7KHRu/JHecKpiI7iEQq4V2Bj7XMpQW3Q6LHyPxN6XH5yOLIdGmkEfudx1&#10;8jrL7qTTLfEFq3t8tFgfqtEpeAmncapNeE022ef15y47VXRQ6nKetg8gIqZ4DsMvPqNDyUx7P5IJ&#10;olPAj8S/yd765p7lnkO3vMiykP/pyx8AAAD//wMAUEsBAi0AFAAGAAgAAAAhALaDOJL+AAAA4QEA&#10;ABMAAAAAAAAAAAAAAAAAAAAAAFtDb250ZW50X1R5cGVzXS54bWxQSwECLQAUAAYACAAAACEAOP0h&#10;/9YAAACUAQAACwAAAAAAAAAAAAAAAAAvAQAAX3JlbHMvLnJlbHNQSwECLQAUAAYACAAAACEANUkC&#10;S4cCAAAuBQAADgAAAAAAAAAAAAAAAAAuAgAAZHJzL2Uyb0RvYy54bWxQSwECLQAUAAYACAAAACEA&#10;TPraDdoAAAAFAQAADwAAAAAAAAAAAAAAAADhBAAAZHJzL2Rvd25yZXYueG1sUEsFBgAAAAAEAAQA&#10;8wAAAOgFAAAAAA==&#10;" fillcolor="window" strokecolor="windowText" strokeweight="1pt">
                <w10:anchorlock/>
              </v:rect>
            </w:pict>
          </mc:Fallback>
        </mc:AlternateContent>
      </w:r>
    </w:p>
    <w:p w14:paraId="34E1EE2B" w14:textId="21A43E3F" w:rsidR="00D669C8" w:rsidRPr="007265FC" w:rsidRDefault="00E34ABA" w:rsidP="00D669C8">
      <w:pPr>
        <w:rPr>
          <w:rFonts w:ascii="Arial" w:hAnsi="Arial" w:cs="Arial"/>
          <w:sz w:val="48"/>
          <w:szCs w:val="48"/>
        </w:rPr>
      </w:pPr>
      <w:r w:rsidRPr="007265FC">
        <w:rPr>
          <w:rFonts w:ascii="Arial" w:hAnsi="Arial" w:cs="Arial"/>
          <w:sz w:val="48"/>
          <w:szCs w:val="48"/>
        </w:rPr>
        <w:t>4.</w:t>
      </w:r>
      <w:r w:rsidR="00713A8A" w:rsidRPr="007265FC">
        <w:rPr>
          <w:rFonts w:ascii="Arial" w:hAnsi="Arial" w:cs="Arial"/>
          <w:sz w:val="48"/>
          <w:szCs w:val="48"/>
        </w:rPr>
        <w:t>2</w:t>
      </w:r>
      <w:r w:rsidR="00CA1874" w:rsidRPr="007265FC">
        <w:rPr>
          <w:rFonts w:ascii="Arial" w:hAnsi="Arial" w:cs="Arial"/>
          <w:sz w:val="48"/>
          <w:szCs w:val="48"/>
        </w:rPr>
        <w:t>:</w:t>
      </w:r>
      <w:r w:rsidRPr="007265FC">
        <w:rPr>
          <w:rFonts w:ascii="Arial" w:hAnsi="Arial" w:cs="Arial"/>
          <w:sz w:val="48"/>
          <w:szCs w:val="48"/>
        </w:rPr>
        <w:t xml:space="preserve"> </w:t>
      </w:r>
      <w:r w:rsidR="002708D0" w:rsidRPr="007265FC">
        <w:rPr>
          <w:rFonts w:ascii="Arial" w:hAnsi="Arial" w:cs="Arial"/>
          <w:sz w:val="48"/>
          <w:szCs w:val="48"/>
        </w:rPr>
        <w:t>Please provide any other details you think may be relevant in considering this request.</w:t>
      </w:r>
    </w:p>
    <w:p w14:paraId="74D192DA" w14:textId="5A7ABE3D" w:rsidR="00A94B25" w:rsidRPr="007265FC" w:rsidRDefault="00713949" w:rsidP="00D669C8">
      <w:pPr>
        <w:rPr>
          <w:rFonts w:ascii="Arial" w:hAnsi="Arial" w:cs="Arial"/>
          <w:sz w:val="48"/>
          <w:szCs w:val="48"/>
        </w:rPr>
      </w:pPr>
      <w:r w:rsidRPr="007265FC">
        <w:rPr>
          <w:rFonts w:ascii="Arial" w:hAnsi="Arial" w:cs="Arial"/>
          <w:noProof/>
          <w:sz w:val="48"/>
          <w:szCs w:val="48"/>
          <w:lang w:val="en-CA"/>
        </w:rPr>
        <mc:AlternateContent>
          <mc:Choice Requires="wps">
            <w:drawing>
              <wp:anchor distT="0" distB="0" distL="114300" distR="114300" simplePos="0" relativeHeight="251660288" behindDoc="0" locked="0" layoutInCell="1" allowOverlap="1" wp14:anchorId="3FAA8C68" wp14:editId="4A11B2A5">
                <wp:simplePos x="0" y="0"/>
                <wp:positionH relativeFrom="column">
                  <wp:posOffset>0</wp:posOffset>
                </wp:positionH>
                <wp:positionV relativeFrom="paragraph">
                  <wp:posOffset>15875</wp:posOffset>
                </wp:positionV>
                <wp:extent cx="5949950" cy="996950"/>
                <wp:effectExtent l="0" t="0" r="12700" b="12700"/>
                <wp:wrapNone/>
                <wp:docPr id="5" name="Rectangle 5" descr="Box for response"/>
                <wp:cNvGraphicFramePr/>
                <a:graphic xmlns:a="http://schemas.openxmlformats.org/drawingml/2006/main">
                  <a:graphicData uri="http://schemas.microsoft.com/office/word/2010/wordprocessingShape">
                    <wps:wsp>
                      <wps:cNvSpPr/>
                      <wps:spPr>
                        <a:xfrm>
                          <a:off x="0" y="0"/>
                          <a:ext cx="5949950" cy="9969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w:pict>
              <v:rect w14:anchorId="0A6591A6" id="Rectangle 5" o:spid="_x0000_s1026" alt="Box for response" style="position:absolute;margin-left:0;margin-top:1.25pt;width:468.5pt;height:78.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jfWiQIAAGsFAAAOAAAAZHJzL2Uyb0RvYy54bWysVN1v2jAQf5+0/8Hy+xpA0A3UUDGqTpOq&#10;tuqH+mwcG6I5Pu9sSNhfv7MTAut4mvbi3OW+f/dxdd1Uhu0U+hJszocXA86UlVCUdp3z15fbT184&#10;80HYQhiwKud75fn1/OOHq9rN1Ag2YAqFjJxYP6tdzjchuFmWeblRlfAX4JQloQasRCAW11mBoibv&#10;lclGg8FlVgMWDkEq7+nvTSvk8+RfayXDg9ZeBWZyTrmF9GJ6V/HN5lditkbhNqXs0hD/kEUlSktB&#10;e1c3Igi2xfIvV1UpETzocCGhykDrUqpUA1UzHLyr5nkjnEq1EDje9TD5/+dW3u8ekZVFziecWVFR&#10;i54INGHXRjH6VSgvCa6v0DBqAkPlHVivIm618zMyf3aP2HGeyAhCo7GKXyqPNQnrfY+1agKT9HMy&#10;HU+nE2qJJNl0ehlpcpMdrR368E1BxSKRc6S0EsRid+dDq3pQicGMja8HUxa3pTGJiVOklgbZTlD/&#10;QzPsQpxoUcBomcVq2vwTFfZGtV6flCZ8KONRip4m8+hTSKlsuOz8Gkva0UxTBr3h8JyhCYdkOt1o&#10;ptLE9oaDc4Z/RuwtUlSwoTeuSgt4zkHxo4/c6h+qb2uO5a+g2NNYILT74p28LakJd8KHR4G0INQ3&#10;WvrwQI82UOccOoqzDeCvc/+jPs0tSTmraeFy7n9uBSrOzHdLEz0djsdxQxMznnweEYOnktWpxG6r&#10;JVBPh3RenExk1A/mQGqE6o1uwyJGJZGwkmLnXAY8MMvQHgIabKkWi6RGW+lEuLPPTkbnEdU4ZC/N&#10;m0DXTWKgGb6Hw3KK2buBbHWjpYXFNoAu07Qece3wpo1O895dn3gyTvmkdbyR898AAAD//wMAUEsD&#10;BBQABgAIAAAAIQCAQIEK2wAAAAYBAAAPAAAAZHJzL2Rvd25yZXYueG1sTI/BTsMwEETvSPyDtUjc&#10;qENRgIY4VYWohDiASPkAN17iiHhtbKdN/57lBMfRjGbe1OvZjeKAMQ2eFFwvChBInTcD9Qo+dtur&#10;exApazJ69IQKTphg3Zyf1boy/kjveGhzL7iEUqUV2JxDJWXqLDqdFj4gsffpo9OZZeylifrI5W6U&#10;y6K4lU4PxAtWB3y02H21k1MQ4ia82Se7286v8fmln9rBfp+UuryYNw8gMs75Lwy/+IwODTPt/UQm&#10;iVEBH8kKliUINlc3d6z3nCpXJcimlv/xmx8AAAD//wMAUEsBAi0AFAAGAAgAAAAhALaDOJL+AAAA&#10;4QEAABMAAAAAAAAAAAAAAAAAAAAAAFtDb250ZW50X1R5cGVzXS54bWxQSwECLQAUAAYACAAAACEA&#10;OP0h/9YAAACUAQAACwAAAAAAAAAAAAAAAAAvAQAAX3JlbHMvLnJlbHNQSwECLQAUAAYACAAAACEA&#10;D+Y31okCAABrBQAADgAAAAAAAAAAAAAAAAAuAgAAZHJzL2Uyb0RvYy54bWxQSwECLQAUAAYACAAA&#10;ACEAgECBCtsAAAAGAQAADwAAAAAAAAAAAAAAAADjBAAAZHJzL2Rvd25yZXYueG1sUEsFBgAAAAAE&#10;AAQA8wAAAOsFAAAAAA==&#10;" fillcolor="white [3201]" strokecolor="black [3213]" strokeweight="1pt"/>
            </w:pict>
          </mc:Fallback>
        </mc:AlternateContent>
      </w:r>
      <w:r w:rsidR="00A94B25" w:rsidRPr="007265FC">
        <w:rPr>
          <w:rFonts w:ascii="Arial" w:hAnsi="Arial" w:cs="Arial"/>
          <w:sz w:val="48"/>
          <w:szCs w:val="48"/>
          <w:lang w:val="en-CA"/>
        </w:rPr>
        <w:br w:type="page"/>
      </w:r>
    </w:p>
    <w:bookmarkEnd w:id="2"/>
    <w:p w14:paraId="1FDB4DB5" w14:textId="0DA86B66" w:rsidR="00A94B25" w:rsidRPr="007265FC" w:rsidRDefault="00C01856" w:rsidP="005300D0">
      <w:pPr>
        <w:pStyle w:val="Heading1"/>
        <w:rPr>
          <w:rFonts w:ascii="Arial" w:hAnsi="Arial" w:cs="Arial"/>
          <w:sz w:val="48"/>
          <w:szCs w:val="48"/>
          <w:lang w:val="en-CA"/>
        </w:rPr>
      </w:pPr>
      <w:r w:rsidRPr="007265FC">
        <w:rPr>
          <w:rFonts w:ascii="Arial" w:hAnsi="Arial" w:cs="Arial"/>
          <w:noProof/>
          <w:sz w:val="48"/>
          <w:szCs w:val="48"/>
        </w:rPr>
        <w:lastRenderedPageBreak/>
        <mc:AlternateContent>
          <mc:Choice Requires="wps">
            <w:drawing>
              <wp:anchor distT="0" distB="0" distL="114300" distR="114300" simplePos="0" relativeHeight="251659264" behindDoc="1" locked="0" layoutInCell="1" allowOverlap="1" wp14:anchorId="3A9CFFDD" wp14:editId="30D5FBA3">
                <wp:simplePos x="0" y="0"/>
                <wp:positionH relativeFrom="margin">
                  <wp:posOffset>-137795</wp:posOffset>
                </wp:positionH>
                <wp:positionV relativeFrom="margin">
                  <wp:posOffset>195314</wp:posOffset>
                </wp:positionV>
                <wp:extent cx="6280785" cy="7953375"/>
                <wp:effectExtent l="0" t="0" r="24765" b="28575"/>
                <wp:wrapNone/>
                <wp:docPr id="2" name="Rectangle 2" descr="For office use only. Ignore this."/>
                <wp:cNvGraphicFramePr/>
                <a:graphic xmlns:a="http://schemas.openxmlformats.org/drawingml/2006/main">
                  <a:graphicData uri="http://schemas.microsoft.com/office/word/2010/wordprocessingShape">
                    <wps:wsp>
                      <wps:cNvSpPr/>
                      <wps:spPr>
                        <a:xfrm>
                          <a:off x="0" y="0"/>
                          <a:ext cx="6280785" cy="7953375"/>
                        </a:xfrm>
                        <a:prstGeom prst="rect">
                          <a:avLst/>
                        </a:prstGeom>
                        <a:solidFill>
                          <a:schemeClr val="bg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74C12DA6" id="Rectangle 2" o:spid="_x0000_s1026" alt="For office use only. Ignore this." style="position:absolute;margin-left:-10.85pt;margin-top:15.4pt;width:494.55pt;height:626.2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zxF9pAIAAJcFAAAOAAAAZHJzL2Uyb0RvYy54bWysVN9PGzEMfp+0/yHK+3rtQSlUXFEF6oSE&#10;AAETz2ku6UXKxVmS9tr99XNyP1oxtIdpfUid2P5sf2f7+mZfa7ITziswBZ2MxpQIw6FUZlPQH2+r&#10;b5eU+MBMyTQYUdCD8PRm8fXLdWPnIocKdCkcQRDj540taBWCnWeZ55WomR+BFQaVElzNAl7dJisd&#10;axC91lk+Hl9kDbjSOuDCe3y9a5V0kfClFDw8SelFILqgmFtIp0vnOp7Z4prNN47ZSvEuDfYPWdRM&#10;GQw6QN2xwMjWqT+gasUdeJBhxKHOQErFRaoBq5mMP1TzWjErUi1IjrcDTf7/wfLH3bMjqixoTolh&#10;NX6iFySNmY0WBJ9K4TnStQJH2mTJ1gsCRh9G5H5jwAkSKuVHkcjG+jnivdpn1908ipGVvXR1/EcI&#10;sk/kHwbyxT4Qjo8X+eV4djmlhKNudjU9O5tNI2p2dLfOh+8CahKFgjpMNJHOdg8+tKa9SYzmQaty&#10;pbROl9hR4lY7smPYC+tN3oGfWGWxgjbnJIWDFtFXmxchkSTMMk8BU3sewRjnwoRJq6pYKdoY0zH+&#10;+ih9+FRQAozIErMbsDuA3rIF6bHb8jr76CpSdw/O478l1joPHikymDA41wq/5GcAGqvqIrf2mP4J&#10;NVFcQ3nAFnLQzpa3fKXw8zwwH56Zw2HCscMFEZ7wkBqagkInUVKB+/XZe7THHkctJQ0OZ0H9zy1z&#10;ghJ9b7D7rybn53Ga0+V8Osvx4k4161ON2da3gN98gqvI8iRG+6B7UTqo33GPLGNUVDHDMXZBeXD9&#10;5Ta0SwM3ERfLZTLDCbYsPJhXyyN4ZDW239v+nTnb9WjA9n6EfpDZ/EOrtrbR08ByG0Cq1MdHXju+&#10;cfpT43SbKq6X03uyOu7TxW8AAAD//wMAUEsDBBQABgAIAAAAIQDtEPwT4gAAAAsBAAAPAAAAZHJz&#10;L2Rvd25yZXYueG1sTI9BbsIwEEX3lXoHayp1Bw4JghDiIFTUqlJYtJQDGHuaRMR2ZBtIe/pOV+1y&#10;NE//v19uRtOzK/rQOStgNk2AoVVOd7YRcPx4nuTAQpRWy95ZFPCFATbV/V0pC+1u9h2vh9gwCrGh&#10;kALaGIeC86BaNDJM3YCWfp/OGxnp9A3XXt4o3PQ8TZIFN7Kz1NDKAZ9aVOfDxQh4yTP1Wh/9Od3X&#10;+Zvezneq/t4J8fgwbtfAIo7xD4ZffVKHipxO7mJ1YL2ASTpbEiogS2gCAavFcg7sRGSaZxnwquT/&#10;N1Q/AAAA//8DAFBLAQItABQABgAIAAAAIQC2gziS/gAAAOEBAAATAAAAAAAAAAAAAAAAAAAAAABb&#10;Q29udGVudF9UeXBlc10ueG1sUEsBAi0AFAAGAAgAAAAhADj9If/WAAAAlAEAAAsAAAAAAAAAAAAA&#10;AAAALwEAAF9yZWxzLy5yZWxzUEsBAi0AFAAGAAgAAAAhAHTPEX2kAgAAlwUAAA4AAAAAAAAAAAAA&#10;AAAALgIAAGRycy9lMm9Eb2MueG1sUEsBAi0AFAAGAAgAAAAhAO0Q/BPiAAAACwEAAA8AAAAAAAAA&#10;AAAAAAAA/gQAAGRycy9kb3ducmV2LnhtbFBLBQYAAAAABAAEAPMAAAANBgAAAAA=&#10;" fillcolor="#e7e6e6 [3214]" strokecolor="#1f4d78 [1604]" strokeweight="1pt">
                <w10:wrap anchorx="margin" anchory="margin"/>
              </v:rect>
            </w:pict>
          </mc:Fallback>
        </mc:AlternateContent>
      </w:r>
    </w:p>
    <w:p w14:paraId="64F803E7" w14:textId="26FBAAFC" w:rsidR="002708D0" w:rsidRPr="007265FC" w:rsidRDefault="002708D0" w:rsidP="005300D0">
      <w:pPr>
        <w:pStyle w:val="Heading1"/>
        <w:rPr>
          <w:rFonts w:ascii="Arial" w:hAnsi="Arial" w:cs="Arial"/>
          <w:sz w:val="48"/>
          <w:szCs w:val="48"/>
          <w:lang w:val="en-CA"/>
        </w:rPr>
      </w:pPr>
      <w:r w:rsidRPr="007265FC">
        <w:rPr>
          <w:rFonts w:ascii="Arial" w:hAnsi="Arial" w:cs="Arial"/>
          <w:sz w:val="48"/>
          <w:szCs w:val="48"/>
          <w:lang w:val="en-CA"/>
        </w:rPr>
        <w:t>For Office Use Only</w:t>
      </w:r>
    </w:p>
    <w:p w14:paraId="7C3471BB" w14:textId="3A455386" w:rsidR="002708D0" w:rsidRPr="007265FC" w:rsidRDefault="002708D0" w:rsidP="005300D0">
      <w:pPr>
        <w:pStyle w:val="Heading2"/>
        <w:spacing w:line="276" w:lineRule="auto"/>
        <w:rPr>
          <w:rFonts w:ascii="Arial" w:hAnsi="Arial" w:cs="Arial"/>
          <w:sz w:val="48"/>
          <w:szCs w:val="48"/>
          <w:lang w:val="en-CA"/>
        </w:rPr>
      </w:pPr>
      <w:r w:rsidRPr="007265FC">
        <w:rPr>
          <w:rFonts w:ascii="Arial" w:hAnsi="Arial" w:cs="Arial"/>
          <w:sz w:val="48"/>
          <w:szCs w:val="48"/>
          <w:lang w:val="en-CA"/>
        </w:rPr>
        <w:t>Processing Timeline</w:t>
      </w:r>
    </w:p>
    <w:p w14:paraId="457824F3" w14:textId="1AF546BD" w:rsidR="00C87BE6" w:rsidRPr="007265FC" w:rsidRDefault="00C87BE6" w:rsidP="00C87BE6">
      <w:pPr>
        <w:rPr>
          <w:rFonts w:ascii="Arial" w:hAnsi="Arial" w:cs="Arial"/>
          <w:sz w:val="48"/>
          <w:szCs w:val="48"/>
          <w:lang w:val="en-CA"/>
        </w:rPr>
      </w:pPr>
    </w:p>
    <w:tbl>
      <w:tblPr>
        <w:tblStyle w:val="TableGrid0"/>
        <w:tblW w:w="0" w:type="auto"/>
        <w:tblLook w:val="04A0" w:firstRow="1" w:lastRow="0" w:firstColumn="1" w:lastColumn="0" w:noHBand="0" w:noVBand="1"/>
      </w:tblPr>
      <w:tblGrid>
        <w:gridCol w:w="4675"/>
        <w:gridCol w:w="4675"/>
      </w:tblGrid>
      <w:tr w:rsidR="005D6956" w:rsidRPr="007265FC" w14:paraId="1FBAC5C3" w14:textId="77777777" w:rsidTr="00D170B7">
        <w:trPr>
          <w:trHeight w:val="567"/>
        </w:trPr>
        <w:tc>
          <w:tcPr>
            <w:tcW w:w="4675" w:type="dxa"/>
            <w:vAlign w:val="center"/>
          </w:tcPr>
          <w:p w14:paraId="014340C5" w14:textId="351E6DDC" w:rsidR="005D6956" w:rsidRPr="007265FC" w:rsidRDefault="005D6956" w:rsidP="005300D0">
            <w:pPr>
              <w:spacing w:line="276" w:lineRule="auto"/>
              <w:rPr>
                <w:rFonts w:ascii="Arial" w:hAnsi="Arial" w:cs="Arial"/>
                <w:sz w:val="48"/>
                <w:szCs w:val="48"/>
                <w:lang w:val="en-CA"/>
              </w:rPr>
            </w:pPr>
            <w:r w:rsidRPr="007265FC">
              <w:rPr>
                <w:rFonts w:ascii="Arial" w:hAnsi="Arial" w:cs="Arial"/>
                <w:sz w:val="48"/>
                <w:szCs w:val="48"/>
                <w:lang w:val="en-CA"/>
              </w:rPr>
              <w:t>Date received by Accessibility Designated Assistant</w:t>
            </w:r>
            <w:r w:rsidR="00020980" w:rsidRPr="007265FC">
              <w:rPr>
                <w:rFonts w:ascii="Arial" w:hAnsi="Arial" w:cs="Arial"/>
                <w:sz w:val="48"/>
                <w:szCs w:val="48"/>
                <w:lang w:val="en-CA"/>
              </w:rPr>
              <w:t xml:space="preserve"> or Accessibility Committee</w:t>
            </w:r>
          </w:p>
        </w:tc>
        <w:tc>
          <w:tcPr>
            <w:tcW w:w="4675" w:type="dxa"/>
            <w:vAlign w:val="center"/>
          </w:tcPr>
          <w:p w14:paraId="0C186A82" w14:textId="77777777" w:rsidR="005D6956" w:rsidRPr="007265FC" w:rsidRDefault="005D6956" w:rsidP="005300D0">
            <w:pPr>
              <w:spacing w:line="276" w:lineRule="auto"/>
              <w:rPr>
                <w:rFonts w:ascii="Arial" w:hAnsi="Arial" w:cs="Arial"/>
                <w:sz w:val="48"/>
                <w:szCs w:val="48"/>
                <w:lang w:val="en-CA"/>
              </w:rPr>
            </w:pPr>
          </w:p>
        </w:tc>
      </w:tr>
      <w:tr w:rsidR="005D6956" w:rsidRPr="007265FC" w14:paraId="09BF7E58" w14:textId="77777777" w:rsidTr="00D170B7">
        <w:trPr>
          <w:trHeight w:val="567"/>
        </w:trPr>
        <w:tc>
          <w:tcPr>
            <w:tcW w:w="4675" w:type="dxa"/>
            <w:vAlign w:val="center"/>
          </w:tcPr>
          <w:p w14:paraId="733C33BB" w14:textId="75D827FE" w:rsidR="005D6956" w:rsidRPr="007265FC" w:rsidRDefault="005D6956" w:rsidP="005300D0">
            <w:pPr>
              <w:spacing w:line="276" w:lineRule="auto"/>
              <w:rPr>
                <w:rFonts w:ascii="Arial" w:hAnsi="Arial" w:cs="Arial"/>
                <w:sz w:val="48"/>
                <w:szCs w:val="48"/>
                <w:lang w:val="en-CA"/>
              </w:rPr>
            </w:pPr>
            <w:r w:rsidRPr="007265FC">
              <w:rPr>
                <w:rFonts w:ascii="Arial" w:hAnsi="Arial" w:cs="Arial"/>
                <w:sz w:val="48"/>
                <w:szCs w:val="48"/>
                <w:lang w:val="en-CA"/>
              </w:rPr>
              <w:t xml:space="preserve">Date reviewed by Accessibility </w:t>
            </w:r>
            <w:r w:rsidR="00A86558" w:rsidRPr="007265FC">
              <w:rPr>
                <w:rFonts w:ascii="Arial" w:hAnsi="Arial" w:cs="Arial"/>
                <w:sz w:val="48"/>
                <w:szCs w:val="48"/>
                <w:lang w:val="en-CA"/>
              </w:rPr>
              <w:t>Designated Assistant</w:t>
            </w:r>
            <w:r w:rsidR="00020980" w:rsidRPr="007265FC">
              <w:rPr>
                <w:rFonts w:ascii="Arial" w:hAnsi="Arial" w:cs="Arial"/>
                <w:sz w:val="48"/>
                <w:szCs w:val="48"/>
                <w:lang w:val="en-CA"/>
              </w:rPr>
              <w:t xml:space="preserve"> or Accessibility Committee</w:t>
            </w:r>
          </w:p>
        </w:tc>
        <w:tc>
          <w:tcPr>
            <w:tcW w:w="4675" w:type="dxa"/>
            <w:vAlign w:val="center"/>
          </w:tcPr>
          <w:p w14:paraId="67999394" w14:textId="77777777" w:rsidR="005D6956" w:rsidRPr="007265FC" w:rsidRDefault="005D6956" w:rsidP="005300D0">
            <w:pPr>
              <w:spacing w:line="276" w:lineRule="auto"/>
              <w:rPr>
                <w:rFonts w:ascii="Arial" w:hAnsi="Arial" w:cs="Arial"/>
                <w:sz w:val="48"/>
                <w:szCs w:val="48"/>
                <w:lang w:val="en-CA"/>
              </w:rPr>
            </w:pPr>
          </w:p>
        </w:tc>
      </w:tr>
    </w:tbl>
    <w:p w14:paraId="3DD94ED9" w14:textId="35867B22" w:rsidR="002708D0" w:rsidRPr="007265FC" w:rsidRDefault="002708D0" w:rsidP="005300D0">
      <w:pPr>
        <w:rPr>
          <w:rFonts w:ascii="Arial" w:hAnsi="Arial" w:cs="Arial"/>
          <w:sz w:val="48"/>
          <w:szCs w:val="48"/>
        </w:rPr>
      </w:pPr>
    </w:p>
    <w:p w14:paraId="7C2D9830" w14:textId="778C5928" w:rsidR="002708D0" w:rsidRPr="007265FC" w:rsidRDefault="002708D0" w:rsidP="005300D0">
      <w:pPr>
        <w:pStyle w:val="Heading2"/>
        <w:spacing w:line="276" w:lineRule="auto"/>
        <w:rPr>
          <w:rFonts w:ascii="Arial" w:hAnsi="Arial" w:cs="Arial"/>
          <w:sz w:val="48"/>
          <w:szCs w:val="48"/>
          <w:lang w:val="en-CA"/>
        </w:rPr>
      </w:pPr>
      <w:r w:rsidRPr="007265FC">
        <w:rPr>
          <w:rFonts w:ascii="Arial" w:hAnsi="Arial" w:cs="Arial"/>
          <w:sz w:val="48"/>
          <w:szCs w:val="48"/>
          <w:lang w:val="en-CA"/>
        </w:rPr>
        <w:t>Decision</w:t>
      </w:r>
    </w:p>
    <w:p w14:paraId="7835D4EA" w14:textId="3DFC3BBC" w:rsidR="00C87BE6" w:rsidRPr="007265FC" w:rsidRDefault="00C87BE6" w:rsidP="00C87BE6">
      <w:pPr>
        <w:rPr>
          <w:rFonts w:ascii="Arial" w:hAnsi="Arial" w:cs="Arial"/>
          <w:sz w:val="48"/>
          <w:szCs w:val="48"/>
          <w:lang w:val="en-CA"/>
        </w:rPr>
      </w:pPr>
    </w:p>
    <w:p w14:paraId="0BD3EC76" w14:textId="71DA319E" w:rsidR="002708D0" w:rsidRPr="007265FC" w:rsidRDefault="00AC7938" w:rsidP="005300D0">
      <w:pPr>
        <w:rPr>
          <w:rFonts w:ascii="Arial" w:hAnsi="Arial" w:cs="Arial"/>
          <w:sz w:val="48"/>
          <w:szCs w:val="48"/>
          <w:lang w:val="en-CA"/>
        </w:rPr>
      </w:pPr>
      <w:sdt>
        <w:sdtPr>
          <w:rPr>
            <w:rFonts w:cs="Arial"/>
            <w:sz w:val="48"/>
            <w:szCs w:val="48"/>
            <w:lang w:val="en-CA"/>
          </w:rPr>
          <w:id w:val="-802457042"/>
          <w14:checkbox>
            <w14:checked w14:val="0"/>
            <w14:checkedState w14:val="2612" w14:font="MS Gothic"/>
            <w14:uncheckedState w14:val="2610" w14:font="MS Gothic"/>
          </w14:checkbox>
        </w:sdtPr>
        <w:sdtEndPr/>
        <w:sdtContent>
          <w:r w:rsidR="00853623" w:rsidRPr="007265FC">
            <w:rPr>
              <w:rFonts w:ascii="MS Gothic" w:eastAsia="MS Gothic" w:hAnsi="MS Gothic" w:cs="Arial" w:hint="eastAsia"/>
              <w:sz w:val="48"/>
              <w:szCs w:val="48"/>
              <w:lang w:val="en-CA"/>
            </w:rPr>
            <w:t>☐</w:t>
          </w:r>
        </w:sdtContent>
      </w:sdt>
      <w:r w:rsidR="00853623" w:rsidRPr="007265FC">
        <w:rPr>
          <w:rFonts w:ascii="Arial" w:hAnsi="Arial" w:cs="Arial"/>
          <w:sz w:val="48"/>
          <w:szCs w:val="48"/>
          <w:lang w:val="en-CA"/>
        </w:rPr>
        <w:t xml:space="preserve"> </w:t>
      </w:r>
      <w:r w:rsidR="002708D0" w:rsidRPr="007265FC">
        <w:rPr>
          <w:rFonts w:ascii="Arial" w:hAnsi="Arial" w:cs="Arial"/>
          <w:sz w:val="48"/>
          <w:szCs w:val="48"/>
          <w:lang w:val="en-CA"/>
        </w:rPr>
        <w:t>Approved</w:t>
      </w:r>
    </w:p>
    <w:p w14:paraId="32EFA353" w14:textId="576FBF00" w:rsidR="002708D0" w:rsidRPr="007265FC" w:rsidRDefault="00AC7938" w:rsidP="005300D0">
      <w:pPr>
        <w:rPr>
          <w:rFonts w:ascii="Arial" w:hAnsi="Arial" w:cs="Arial"/>
          <w:sz w:val="48"/>
          <w:szCs w:val="48"/>
          <w:lang w:val="en-CA"/>
        </w:rPr>
      </w:pPr>
      <w:sdt>
        <w:sdtPr>
          <w:rPr>
            <w:rFonts w:cs="Arial"/>
            <w:sz w:val="48"/>
            <w:szCs w:val="48"/>
            <w:lang w:val="en-CA"/>
          </w:rPr>
          <w:id w:val="1364411589"/>
          <w14:checkbox>
            <w14:checked w14:val="0"/>
            <w14:checkedState w14:val="2612" w14:font="MS Gothic"/>
            <w14:uncheckedState w14:val="2610" w14:font="MS Gothic"/>
          </w14:checkbox>
        </w:sdtPr>
        <w:sdtEndPr/>
        <w:sdtContent>
          <w:r w:rsidR="00853623" w:rsidRPr="007265FC">
            <w:rPr>
              <w:rFonts w:ascii="MS Gothic" w:eastAsia="MS Gothic" w:hAnsi="MS Gothic" w:cs="Arial" w:hint="eastAsia"/>
              <w:sz w:val="48"/>
              <w:szCs w:val="48"/>
              <w:lang w:val="en-CA"/>
            </w:rPr>
            <w:t>☐</w:t>
          </w:r>
        </w:sdtContent>
      </w:sdt>
      <w:r w:rsidR="00853623" w:rsidRPr="007265FC">
        <w:rPr>
          <w:rFonts w:ascii="Arial" w:hAnsi="Arial" w:cs="Arial"/>
          <w:sz w:val="48"/>
          <w:szCs w:val="48"/>
          <w:lang w:val="en-CA"/>
        </w:rPr>
        <w:t xml:space="preserve"> </w:t>
      </w:r>
      <w:r w:rsidR="002708D0" w:rsidRPr="007265FC">
        <w:rPr>
          <w:rFonts w:ascii="Arial" w:hAnsi="Arial" w:cs="Arial"/>
          <w:sz w:val="48"/>
          <w:szCs w:val="48"/>
          <w:lang w:val="en-CA"/>
        </w:rPr>
        <w:t>Not approved</w:t>
      </w:r>
    </w:p>
    <w:p w14:paraId="30A20708" w14:textId="77777777" w:rsidR="00C87BE6" w:rsidRPr="007265FC" w:rsidRDefault="00C87BE6" w:rsidP="005300D0">
      <w:pPr>
        <w:pStyle w:val="Heading2"/>
        <w:spacing w:line="276" w:lineRule="auto"/>
        <w:rPr>
          <w:rFonts w:ascii="Arial" w:hAnsi="Arial" w:cs="Arial"/>
          <w:sz w:val="48"/>
          <w:szCs w:val="48"/>
          <w:lang w:val="en-CA"/>
        </w:rPr>
      </w:pPr>
    </w:p>
    <w:p w14:paraId="013FBF3A" w14:textId="149B9B50" w:rsidR="002708D0" w:rsidRPr="007265FC" w:rsidRDefault="002708D0" w:rsidP="005300D0">
      <w:pPr>
        <w:pStyle w:val="Heading2"/>
        <w:spacing w:line="276" w:lineRule="auto"/>
        <w:rPr>
          <w:rFonts w:ascii="Arial" w:hAnsi="Arial" w:cs="Arial"/>
          <w:sz w:val="48"/>
          <w:szCs w:val="48"/>
          <w:lang w:val="en-CA"/>
        </w:rPr>
      </w:pPr>
      <w:r w:rsidRPr="007265FC">
        <w:rPr>
          <w:rFonts w:ascii="Arial" w:hAnsi="Arial" w:cs="Arial"/>
          <w:sz w:val="48"/>
          <w:szCs w:val="48"/>
          <w:lang w:val="en-CA"/>
        </w:rPr>
        <w:t>Accessibility Committee Chair</w:t>
      </w:r>
    </w:p>
    <w:tbl>
      <w:tblPr>
        <w:tblStyle w:val="TableGrid0"/>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29"/>
        <w:gridCol w:w="300"/>
        <w:gridCol w:w="3099"/>
        <w:gridCol w:w="233"/>
        <w:gridCol w:w="1318"/>
        <w:gridCol w:w="1581"/>
      </w:tblGrid>
      <w:tr w:rsidR="00C87BE6" w:rsidRPr="007265FC" w14:paraId="243D623B" w14:textId="60072305" w:rsidTr="00C87BE6">
        <w:trPr>
          <w:trHeight w:val="567"/>
        </w:trPr>
        <w:tc>
          <w:tcPr>
            <w:tcW w:w="2829" w:type="dxa"/>
            <w:tcBorders>
              <w:bottom w:val="single" w:sz="4" w:space="0" w:color="auto"/>
            </w:tcBorders>
            <w:vAlign w:val="center"/>
          </w:tcPr>
          <w:p w14:paraId="4E417721" w14:textId="3676A90A" w:rsidR="00C87BE6" w:rsidRPr="007265FC" w:rsidRDefault="00C87BE6" w:rsidP="005300D0">
            <w:pPr>
              <w:spacing w:line="276" w:lineRule="auto"/>
              <w:rPr>
                <w:rFonts w:ascii="Arial" w:hAnsi="Arial" w:cs="Arial"/>
                <w:sz w:val="48"/>
                <w:szCs w:val="48"/>
                <w:lang w:val="en-CA"/>
              </w:rPr>
            </w:pPr>
          </w:p>
        </w:tc>
        <w:tc>
          <w:tcPr>
            <w:tcW w:w="300" w:type="dxa"/>
          </w:tcPr>
          <w:p w14:paraId="1D18139D" w14:textId="77777777" w:rsidR="00C87BE6" w:rsidRPr="007265FC" w:rsidRDefault="00C87BE6" w:rsidP="005300D0">
            <w:pPr>
              <w:spacing w:line="276" w:lineRule="auto"/>
              <w:rPr>
                <w:rFonts w:ascii="Arial" w:hAnsi="Arial" w:cs="Arial"/>
                <w:sz w:val="48"/>
                <w:szCs w:val="48"/>
                <w:lang w:val="en-CA"/>
              </w:rPr>
            </w:pPr>
          </w:p>
        </w:tc>
        <w:tc>
          <w:tcPr>
            <w:tcW w:w="3099" w:type="dxa"/>
            <w:tcBorders>
              <w:bottom w:val="single" w:sz="4" w:space="0" w:color="auto"/>
            </w:tcBorders>
            <w:vAlign w:val="center"/>
          </w:tcPr>
          <w:p w14:paraId="40840840" w14:textId="29CC7413" w:rsidR="00C87BE6" w:rsidRPr="007265FC" w:rsidRDefault="007265FC" w:rsidP="005300D0">
            <w:pPr>
              <w:spacing w:line="276" w:lineRule="auto"/>
              <w:rPr>
                <w:rFonts w:ascii="Arial" w:hAnsi="Arial" w:cs="Arial"/>
                <w:sz w:val="48"/>
                <w:szCs w:val="48"/>
                <w:lang w:val="en-CA"/>
              </w:rPr>
            </w:pPr>
            <w:r w:rsidRPr="007265FC">
              <w:rPr>
                <w:rFonts w:ascii="Arial" w:hAnsi="Arial" w:cs="Arial"/>
                <w:noProof/>
                <w:sz w:val="48"/>
                <w:szCs w:val="48"/>
              </w:rPr>
              <mc:AlternateContent>
                <mc:Choice Requires="wps">
                  <w:drawing>
                    <wp:anchor distT="0" distB="0" distL="114300" distR="114300" simplePos="0" relativeHeight="251662336" behindDoc="1" locked="0" layoutInCell="1" allowOverlap="1" wp14:anchorId="027C0F01" wp14:editId="4F8EC715">
                      <wp:simplePos x="0" y="0"/>
                      <wp:positionH relativeFrom="margin">
                        <wp:posOffset>-2171700</wp:posOffset>
                      </wp:positionH>
                      <wp:positionV relativeFrom="margin">
                        <wp:posOffset>-2078355</wp:posOffset>
                      </wp:positionV>
                      <wp:extent cx="6280785" cy="7953375"/>
                      <wp:effectExtent l="0" t="0" r="24765" b="28575"/>
                      <wp:wrapNone/>
                      <wp:docPr id="7" name="Rectangle 7" descr="For office use only. Ignore this."/>
                      <wp:cNvGraphicFramePr/>
                      <a:graphic xmlns:a="http://schemas.openxmlformats.org/drawingml/2006/main">
                        <a:graphicData uri="http://schemas.microsoft.com/office/word/2010/wordprocessingShape">
                          <wps:wsp>
                            <wps:cNvSpPr/>
                            <wps:spPr>
                              <a:xfrm>
                                <a:off x="0" y="0"/>
                                <a:ext cx="6280785" cy="7953375"/>
                              </a:xfrm>
                              <a:prstGeom prst="rect">
                                <a:avLst/>
                              </a:prstGeom>
                              <a:solidFill>
                                <a:schemeClr val="bg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6A162268" id="Rectangle 7" o:spid="_x0000_s1026" alt="For office use only. Ignore this." style="position:absolute;margin-left:-171pt;margin-top:-163.65pt;width:494.55pt;height:626.25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TyCpAIAAJcFAAAOAAAAZHJzL2Uyb0RvYy54bWysVN9PGzEMfp+0/yHK+3rXQilUXFEF6oSE&#10;AAETz2ku6UXKxVmS9tr99XNyP1oxtIdpfUid2P5sf2f7+mZfa7ITziswBR2PckqE4VAqsynoj7fV&#10;t0tKfGCmZBqMKOhBeHqz+PrlurFzMYEKdCkcQRDj540taBWCnWeZ55WomR+BFQaVElzNAl7dJisd&#10;axC91tkkzy+yBlxpHXDhPb7etUq6SPhSCh6epPQiEF1QzC2k06VzHc9scc3mG8dspXiXBvuHLGqm&#10;DAYdoO5YYGTr1B9QteIOPMgw4lBnIKXiItWA1YzzD9W8VsyKVAuS4+1Ak/9/sPxx9+yIKgs6o8Sw&#10;Gj/RC5LGzEYLgk+l8BzpWoEjbbJk6wUBow8jcr8x4AQJlfKjSGRj/RzxXu2z624excjKXro6/iME&#10;2SfyDwP5Yh8Ix8eLyWU+u5xSwlE3u5qenc2mETU7ulvnw3cBNYlCQR0mmkhnuwcfWtPeJEbzoFW5&#10;UlqnS+wocasd2THshfVm0oGfWGWxgjbnJIWDFtFXmxchkSTMcpICpvY8gjHOhQnjVlWxUrQxpjn+&#10;+ih9+FRQAozIErMbsDuA3rIF6bHb8jr76CpSdw/O+d8Sa50HjxQZTBica4Vf8jMAjVV1kVt7TP+E&#10;miiuoTxgCzloZ8tbvlL4eR6YD8/M4TDh2OGCCE94SA1NQaGTKKnA/frsPdpjj6OWkgaHs6D+55Y5&#10;QYm+N9j9V+Pz8zjN6XI+nU3w4k4161ON2da3gN98jKvI8iRG+6B7UTqo33GPLGNUVDHDMXZBeXD9&#10;5Ta0SwM3ERfLZTLDCbYsPJhXyyN4ZDW239v+nTnb9WjA9n6EfpDZ/EOrtrbR08ByG0Cq1MdHXju+&#10;cfpT43SbKq6X03uyOu7TxW8AAAD//wMAUEsDBBQABgAIAAAAIQBuWYip5AAAAA0BAAAPAAAAZHJz&#10;L2Rvd25yZXYueG1sTI/BbsIwEETvlfoP1lbqDRycFEKIg1BRq0rpoaV8gLG3SURsR7aBtF9fcyq3&#10;Wc1o9k25HnVPzuh8Zw2H2TQBgkZa1ZmGw/7rZZID8UEYJXprkMMPelhX93elKJS9mE8870JDYonx&#10;heDQhjAUlHrZohZ+agc00fu2TosQT9dQ5cQlluuesiSZUy06Ez+0YsDnFuVxd9IcXvNUvtV7d2Tv&#10;df6hNtlW1r9bzh8fxs0KSMAx/Ifhih/RoYpMB3syypOewyTNWBwTrootUiAxM88WMyAHDkv2xIBW&#10;Jb1dUf0BAAD//wMAUEsBAi0AFAAGAAgAAAAhALaDOJL+AAAA4QEAABMAAAAAAAAAAAAAAAAAAAAA&#10;AFtDb250ZW50X1R5cGVzXS54bWxQSwECLQAUAAYACAAAACEAOP0h/9YAAACUAQAACwAAAAAAAAAA&#10;AAAAAAAvAQAAX3JlbHMvLnJlbHNQSwECLQAUAAYACAAAACEAXB08gqQCAACXBQAADgAAAAAAAAAA&#10;AAAAAAAuAgAAZHJzL2Uyb0RvYy54bWxQSwECLQAUAAYACAAAACEAblmIqeQAAAANAQAADwAAAAAA&#10;AAAAAAAAAAD+BAAAZHJzL2Rvd25yZXYueG1sUEsFBgAAAAAEAAQA8wAAAA8GAAAAAA==&#10;" fillcolor="#e7e6e6 [3214]" strokecolor="#1f4d78 [1604]" strokeweight="1pt">
                      <w10:wrap anchorx="margin" anchory="margin"/>
                    </v:rect>
                  </w:pict>
                </mc:Fallback>
              </mc:AlternateContent>
            </w:r>
          </w:p>
        </w:tc>
        <w:tc>
          <w:tcPr>
            <w:tcW w:w="233" w:type="dxa"/>
          </w:tcPr>
          <w:p w14:paraId="60404DEC" w14:textId="77777777" w:rsidR="00C87BE6" w:rsidRPr="007265FC" w:rsidRDefault="00C87BE6" w:rsidP="005300D0">
            <w:pPr>
              <w:spacing w:line="276" w:lineRule="auto"/>
              <w:rPr>
                <w:rFonts w:ascii="Arial" w:hAnsi="Arial" w:cs="Arial"/>
                <w:sz w:val="48"/>
                <w:szCs w:val="48"/>
                <w:lang w:val="en-CA"/>
              </w:rPr>
            </w:pPr>
          </w:p>
        </w:tc>
        <w:tc>
          <w:tcPr>
            <w:tcW w:w="1318" w:type="dxa"/>
          </w:tcPr>
          <w:p w14:paraId="60E56733" w14:textId="77777777" w:rsidR="00C87BE6" w:rsidRPr="007265FC" w:rsidRDefault="00C87BE6" w:rsidP="005300D0">
            <w:pPr>
              <w:rPr>
                <w:rFonts w:ascii="Arial" w:hAnsi="Arial" w:cs="Arial"/>
                <w:sz w:val="48"/>
                <w:szCs w:val="48"/>
                <w:lang w:val="en-CA"/>
              </w:rPr>
            </w:pPr>
          </w:p>
        </w:tc>
        <w:tc>
          <w:tcPr>
            <w:tcW w:w="1581" w:type="dxa"/>
            <w:tcBorders>
              <w:bottom w:val="single" w:sz="4" w:space="0" w:color="auto"/>
            </w:tcBorders>
          </w:tcPr>
          <w:p w14:paraId="0CD76FFB" w14:textId="728E8731" w:rsidR="00C87BE6" w:rsidRPr="007265FC" w:rsidRDefault="00C87BE6" w:rsidP="005300D0">
            <w:pPr>
              <w:spacing w:line="276" w:lineRule="auto"/>
              <w:rPr>
                <w:rFonts w:ascii="Arial" w:hAnsi="Arial" w:cs="Arial"/>
                <w:sz w:val="48"/>
                <w:szCs w:val="48"/>
                <w:lang w:val="en-CA"/>
              </w:rPr>
            </w:pPr>
          </w:p>
        </w:tc>
      </w:tr>
      <w:tr w:rsidR="00C87BE6" w:rsidRPr="007265FC" w14:paraId="02DFE1C0" w14:textId="3FEF98A5" w:rsidTr="00C87BE6">
        <w:trPr>
          <w:trHeight w:val="567"/>
        </w:trPr>
        <w:tc>
          <w:tcPr>
            <w:tcW w:w="2829" w:type="dxa"/>
            <w:tcBorders>
              <w:top w:val="single" w:sz="4" w:space="0" w:color="auto"/>
            </w:tcBorders>
            <w:vAlign w:val="center"/>
          </w:tcPr>
          <w:p w14:paraId="72A2F650" w14:textId="49CD850C" w:rsidR="00C87BE6" w:rsidRPr="007265FC" w:rsidRDefault="00C87BE6" w:rsidP="005300D0">
            <w:pPr>
              <w:spacing w:line="276" w:lineRule="auto"/>
              <w:rPr>
                <w:rFonts w:ascii="Arial" w:hAnsi="Arial" w:cs="Arial"/>
                <w:sz w:val="48"/>
                <w:szCs w:val="48"/>
                <w:lang w:val="en-CA"/>
              </w:rPr>
            </w:pPr>
            <w:r w:rsidRPr="007265FC">
              <w:rPr>
                <w:rFonts w:ascii="Arial" w:hAnsi="Arial" w:cs="Arial"/>
                <w:sz w:val="48"/>
                <w:szCs w:val="48"/>
                <w:lang w:val="en-CA"/>
              </w:rPr>
              <w:t>Name</w:t>
            </w:r>
          </w:p>
        </w:tc>
        <w:tc>
          <w:tcPr>
            <w:tcW w:w="300" w:type="dxa"/>
          </w:tcPr>
          <w:p w14:paraId="2409E24C" w14:textId="77777777" w:rsidR="00C87BE6" w:rsidRPr="007265FC" w:rsidRDefault="00C87BE6" w:rsidP="005300D0">
            <w:pPr>
              <w:spacing w:line="276" w:lineRule="auto"/>
              <w:rPr>
                <w:rFonts w:ascii="Arial" w:hAnsi="Arial" w:cs="Arial"/>
                <w:sz w:val="48"/>
                <w:szCs w:val="48"/>
                <w:lang w:val="en-CA"/>
              </w:rPr>
            </w:pPr>
          </w:p>
        </w:tc>
        <w:tc>
          <w:tcPr>
            <w:tcW w:w="3099" w:type="dxa"/>
            <w:tcBorders>
              <w:top w:val="single" w:sz="4" w:space="0" w:color="auto"/>
            </w:tcBorders>
            <w:vAlign w:val="center"/>
          </w:tcPr>
          <w:p w14:paraId="70D051D2" w14:textId="3FB5299A" w:rsidR="00C87BE6" w:rsidRPr="007265FC" w:rsidRDefault="00C87BE6" w:rsidP="005300D0">
            <w:pPr>
              <w:spacing w:line="276" w:lineRule="auto"/>
              <w:rPr>
                <w:rFonts w:ascii="Arial" w:hAnsi="Arial" w:cs="Arial"/>
                <w:sz w:val="48"/>
                <w:szCs w:val="48"/>
                <w:lang w:val="en-CA"/>
              </w:rPr>
            </w:pPr>
            <w:r w:rsidRPr="007265FC">
              <w:rPr>
                <w:rFonts w:ascii="Arial" w:hAnsi="Arial" w:cs="Arial"/>
                <w:sz w:val="48"/>
                <w:szCs w:val="48"/>
                <w:lang w:val="en-CA"/>
              </w:rPr>
              <w:t>Signature</w:t>
            </w:r>
          </w:p>
        </w:tc>
        <w:tc>
          <w:tcPr>
            <w:tcW w:w="233" w:type="dxa"/>
          </w:tcPr>
          <w:p w14:paraId="225726E1" w14:textId="77777777" w:rsidR="00C87BE6" w:rsidRPr="007265FC" w:rsidRDefault="00C87BE6" w:rsidP="005300D0">
            <w:pPr>
              <w:spacing w:line="276" w:lineRule="auto"/>
              <w:rPr>
                <w:rFonts w:ascii="Arial" w:hAnsi="Arial" w:cs="Arial"/>
                <w:sz w:val="48"/>
                <w:szCs w:val="48"/>
                <w:lang w:val="en-CA"/>
              </w:rPr>
            </w:pPr>
          </w:p>
        </w:tc>
        <w:tc>
          <w:tcPr>
            <w:tcW w:w="1318" w:type="dxa"/>
          </w:tcPr>
          <w:p w14:paraId="46300F68" w14:textId="77777777" w:rsidR="00C87BE6" w:rsidRPr="007265FC" w:rsidRDefault="00C87BE6" w:rsidP="005300D0">
            <w:pPr>
              <w:rPr>
                <w:rFonts w:ascii="Arial" w:hAnsi="Arial" w:cs="Arial"/>
                <w:sz w:val="48"/>
                <w:szCs w:val="48"/>
                <w:lang w:val="en-CA"/>
              </w:rPr>
            </w:pPr>
          </w:p>
        </w:tc>
        <w:tc>
          <w:tcPr>
            <w:tcW w:w="1581" w:type="dxa"/>
            <w:tcBorders>
              <w:top w:val="single" w:sz="4" w:space="0" w:color="auto"/>
            </w:tcBorders>
            <w:vAlign w:val="center"/>
          </w:tcPr>
          <w:p w14:paraId="65BFCF13" w14:textId="5BB4E7DE" w:rsidR="00C87BE6" w:rsidRPr="007265FC" w:rsidRDefault="00C87BE6" w:rsidP="005300D0">
            <w:pPr>
              <w:spacing w:line="276" w:lineRule="auto"/>
              <w:rPr>
                <w:rFonts w:ascii="Arial" w:hAnsi="Arial" w:cs="Arial"/>
                <w:sz w:val="48"/>
                <w:szCs w:val="48"/>
                <w:lang w:val="en-CA"/>
              </w:rPr>
            </w:pPr>
            <w:r w:rsidRPr="007265FC">
              <w:rPr>
                <w:rFonts w:ascii="Arial" w:hAnsi="Arial" w:cs="Arial"/>
                <w:sz w:val="48"/>
                <w:szCs w:val="48"/>
                <w:lang w:val="en-CA"/>
              </w:rPr>
              <w:t>Date</w:t>
            </w:r>
          </w:p>
        </w:tc>
      </w:tr>
    </w:tbl>
    <w:p w14:paraId="4CC53C78" w14:textId="20F97B5A" w:rsidR="002708D0" w:rsidRPr="007265FC" w:rsidRDefault="002708D0" w:rsidP="005300D0">
      <w:pPr>
        <w:rPr>
          <w:rFonts w:ascii="Arial" w:hAnsi="Arial" w:cs="Arial"/>
          <w:sz w:val="48"/>
          <w:szCs w:val="48"/>
          <w:lang w:val="en-CA"/>
        </w:rPr>
      </w:pPr>
    </w:p>
    <w:p w14:paraId="5111F1BD" w14:textId="1260E20B" w:rsidR="002708D0" w:rsidRPr="007265FC" w:rsidRDefault="00E74E0D" w:rsidP="005300D0">
      <w:pPr>
        <w:pStyle w:val="Heading2"/>
        <w:spacing w:line="276" w:lineRule="auto"/>
        <w:rPr>
          <w:rFonts w:ascii="Arial" w:hAnsi="Arial" w:cs="Arial"/>
          <w:sz w:val="48"/>
          <w:szCs w:val="48"/>
          <w:lang w:val="en-CA"/>
        </w:rPr>
      </w:pPr>
      <w:r w:rsidRPr="007265FC">
        <w:rPr>
          <w:rFonts w:ascii="Arial" w:hAnsi="Arial" w:cs="Arial"/>
          <w:sz w:val="48"/>
          <w:szCs w:val="48"/>
          <w:lang w:val="en-CA"/>
        </w:rPr>
        <w:t>Additional</w:t>
      </w:r>
      <w:r w:rsidR="00D65242" w:rsidRPr="007265FC">
        <w:rPr>
          <w:rFonts w:ascii="Arial" w:hAnsi="Arial" w:cs="Arial"/>
          <w:sz w:val="48"/>
          <w:szCs w:val="48"/>
          <w:lang w:val="en-CA"/>
        </w:rPr>
        <w:t xml:space="preserve"> </w:t>
      </w:r>
      <w:r w:rsidR="002708D0" w:rsidRPr="007265FC">
        <w:rPr>
          <w:rFonts w:ascii="Arial" w:hAnsi="Arial" w:cs="Arial"/>
          <w:sz w:val="48"/>
          <w:szCs w:val="48"/>
          <w:lang w:val="en-CA"/>
        </w:rPr>
        <w:t>Notes:</w:t>
      </w:r>
      <w:r w:rsidR="007265FC" w:rsidRPr="007265FC">
        <w:rPr>
          <w:rFonts w:ascii="Arial" w:hAnsi="Arial" w:cs="Arial"/>
          <w:noProof/>
          <w:sz w:val="48"/>
          <w:szCs w:val="48"/>
        </w:rPr>
        <w:t xml:space="preserve"> </w:t>
      </w:r>
    </w:p>
    <w:sectPr w:rsidR="002708D0" w:rsidRPr="007265FC" w:rsidSect="008A0F44">
      <w:headerReference w:type="default" r:id="rId14"/>
      <w:footerReference w:type="default" r:id="rId15"/>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BA3FD6" w14:textId="77777777" w:rsidR="00AC7938" w:rsidRDefault="00AC7938" w:rsidP="00CF16B7">
      <w:pPr>
        <w:spacing w:after="0" w:line="240" w:lineRule="auto"/>
      </w:pPr>
      <w:r>
        <w:separator/>
      </w:r>
    </w:p>
  </w:endnote>
  <w:endnote w:type="continuationSeparator" w:id="0">
    <w:p w14:paraId="1FC47F6D" w14:textId="77777777" w:rsidR="00AC7938" w:rsidRDefault="00AC7938" w:rsidP="00CF16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2" w:usb2="00000000" w:usb3="00000000" w:csb0="0000009F" w:csb1="00000000"/>
  </w:font>
  <w:font w:name="FZShuTi">
    <w:altName w:val="方正舒体"/>
    <w:panose1 w:val="020B0604020202020204"/>
    <w:charset w:val="86"/>
    <w:family w:val="roman"/>
    <w:notTrueType/>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62E8E8" w14:textId="1BF0D371" w:rsidR="00EE7BA2" w:rsidRPr="00C87BE6" w:rsidRDefault="00EE7BA2" w:rsidP="00AF37F0">
    <w:pPr>
      <w:pStyle w:val="Footer"/>
      <w:jc w:val="center"/>
      <w:rPr>
        <w:rFonts w:ascii="Arial" w:hAnsi="Arial" w:cs="Arial"/>
        <w:sz w:val="24"/>
        <w:szCs w:val="24"/>
      </w:rPr>
    </w:pPr>
    <w:r w:rsidRPr="00C87BE6">
      <w:rPr>
        <w:rFonts w:ascii="Arial" w:hAnsi="Arial" w:cs="Arial"/>
        <w:sz w:val="24"/>
        <w:szCs w:val="24"/>
      </w:rPr>
      <w:t xml:space="preserve">Page </w:t>
    </w:r>
    <w:r w:rsidRPr="00C87BE6">
      <w:rPr>
        <w:rFonts w:ascii="Arial" w:hAnsi="Arial" w:cs="Arial"/>
        <w:sz w:val="24"/>
        <w:szCs w:val="24"/>
      </w:rPr>
      <w:fldChar w:fldCharType="begin"/>
    </w:r>
    <w:r w:rsidRPr="00C87BE6">
      <w:rPr>
        <w:rFonts w:ascii="Arial" w:hAnsi="Arial" w:cs="Arial"/>
        <w:sz w:val="24"/>
        <w:szCs w:val="24"/>
      </w:rPr>
      <w:instrText xml:space="preserve"> PAGE  \* Arabic  \* MERGEFORMAT </w:instrText>
    </w:r>
    <w:r w:rsidRPr="00C87BE6">
      <w:rPr>
        <w:rFonts w:ascii="Arial" w:hAnsi="Arial" w:cs="Arial"/>
        <w:sz w:val="24"/>
        <w:szCs w:val="24"/>
      </w:rPr>
      <w:fldChar w:fldCharType="separate"/>
    </w:r>
    <w:r w:rsidRPr="00C87BE6">
      <w:rPr>
        <w:rFonts w:ascii="Arial" w:hAnsi="Arial" w:cs="Arial"/>
        <w:noProof/>
        <w:sz w:val="24"/>
        <w:szCs w:val="24"/>
      </w:rPr>
      <w:t>1</w:t>
    </w:r>
    <w:r w:rsidRPr="00C87BE6">
      <w:rPr>
        <w:rFonts w:ascii="Arial" w:hAnsi="Arial" w:cs="Arial"/>
        <w:sz w:val="24"/>
        <w:szCs w:val="24"/>
      </w:rPr>
      <w:fldChar w:fldCharType="end"/>
    </w:r>
    <w:r w:rsidRPr="00C87BE6">
      <w:rPr>
        <w:rFonts w:ascii="Arial" w:hAnsi="Arial" w:cs="Arial"/>
        <w:sz w:val="24"/>
        <w:szCs w:val="24"/>
      </w:rPr>
      <w:t xml:space="preserve"> of </w:t>
    </w:r>
    <w:r w:rsidRPr="00C87BE6">
      <w:rPr>
        <w:rFonts w:ascii="Arial" w:hAnsi="Arial" w:cs="Arial"/>
        <w:sz w:val="24"/>
        <w:szCs w:val="24"/>
      </w:rPr>
      <w:fldChar w:fldCharType="begin"/>
    </w:r>
    <w:r w:rsidRPr="00C87BE6">
      <w:rPr>
        <w:rFonts w:ascii="Arial" w:hAnsi="Arial" w:cs="Arial"/>
        <w:sz w:val="24"/>
        <w:szCs w:val="24"/>
      </w:rPr>
      <w:instrText xml:space="preserve"> NUMPAGES  \* Arabic  \* MERGEFORMAT </w:instrText>
    </w:r>
    <w:r w:rsidRPr="00C87BE6">
      <w:rPr>
        <w:rFonts w:ascii="Arial" w:hAnsi="Arial" w:cs="Arial"/>
        <w:sz w:val="24"/>
        <w:szCs w:val="24"/>
      </w:rPr>
      <w:fldChar w:fldCharType="separate"/>
    </w:r>
    <w:r w:rsidRPr="00C87BE6">
      <w:rPr>
        <w:rFonts w:ascii="Arial" w:hAnsi="Arial" w:cs="Arial"/>
        <w:noProof/>
        <w:sz w:val="24"/>
        <w:szCs w:val="24"/>
      </w:rPr>
      <w:t>6</w:t>
    </w:r>
    <w:r w:rsidRPr="00C87BE6">
      <w:rPr>
        <w:rFonts w:ascii="Arial" w:hAnsi="Arial" w:cs="Arial"/>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07BF19" w14:textId="77777777" w:rsidR="00AC7938" w:rsidRDefault="00AC7938" w:rsidP="00CF16B7">
      <w:pPr>
        <w:spacing w:after="0" w:line="240" w:lineRule="auto"/>
      </w:pPr>
      <w:r>
        <w:separator/>
      </w:r>
    </w:p>
  </w:footnote>
  <w:footnote w:type="continuationSeparator" w:id="0">
    <w:p w14:paraId="3EEB8BEE" w14:textId="77777777" w:rsidR="00AC7938" w:rsidRDefault="00AC7938" w:rsidP="00CF16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0566F" w14:textId="63E1A9B5" w:rsidR="00EE7BA2" w:rsidRDefault="00EE7BA2">
    <w:pPr>
      <w:pStyle w:val="Header"/>
    </w:pPr>
    <w:r>
      <w:rPr>
        <w:noProof/>
      </w:rPr>
      <w:drawing>
        <wp:inline distT="0" distB="0" distL="0" distR="0" wp14:anchorId="72626040" wp14:editId="18E66874">
          <wp:extent cx="1143635" cy="394970"/>
          <wp:effectExtent l="0" t="0" r="0" b="5080"/>
          <wp:docPr id="3" name="Picture 3" descr="The Simon Fraser Student Socie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FSS_COLOR_LOGO.png"/>
                  <pic:cNvPicPr/>
                </pic:nvPicPr>
                <pic:blipFill>
                  <a:blip r:embed="rId1">
                    <a:extLst>
                      <a:ext uri="{28A0092B-C50C-407E-A947-70E740481C1C}">
                        <a14:useLocalDpi xmlns:a14="http://schemas.microsoft.com/office/drawing/2010/main" val="0"/>
                      </a:ext>
                    </a:extLst>
                  </a:blip>
                  <a:stretch>
                    <a:fillRect/>
                  </a:stretch>
                </pic:blipFill>
                <pic:spPr>
                  <a:xfrm>
                    <a:off x="0" y="0"/>
                    <a:ext cx="1143635" cy="39497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F1CA6B8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993D8B"/>
    <w:multiLevelType w:val="multilevel"/>
    <w:tmpl w:val="6E9CE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E2F0EE9"/>
    <w:multiLevelType w:val="multilevel"/>
    <w:tmpl w:val="40846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78525BF"/>
    <w:multiLevelType w:val="multilevel"/>
    <w:tmpl w:val="A502D7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proofState w:spelling="clean" w:grammar="clean"/>
  <w:documentProtection w:edit="forms" w:enforcement="0"/>
  <w:defaultTabStop w:val="720"/>
  <w:drawingGridHorizontalSpacing w:val="110"/>
  <w:drawingGridVerticalSpacing w:val="299"/>
  <w:displayHorizontalDrawingGridEvery w:val="2"/>
  <w:doNotShadeFormData/>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1B0B"/>
    <w:rsid w:val="000144D3"/>
    <w:rsid w:val="00020980"/>
    <w:rsid w:val="00035B6C"/>
    <w:rsid w:val="00037246"/>
    <w:rsid w:val="00042A00"/>
    <w:rsid w:val="0006315F"/>
    <w:rsid w:val="00071F14"/>
    <w:rsid w:val="0008020E"/>
    <w:rsid w:val="00094712"/>
    <w:rsid w:val="000B1AEF"/>
    <w:rsid w:val="000B1B23"/>
    <w:rsid w:val="000B2825"/>
    <w:rsid w:val="000D3D0A"/>
    <w:rsid w:val="000D5351"/>
    <w:rsid w:val="000D7AE4"/>
    <w:rsid w:val="000F0B0D"/>
    <w:rsid w:val="00101AE9"/>
    <w:rsid w:val="00113CF6"/>
    <w:rsid w:val="00135CEA"/>
    <w:rsid w:val="001378C1"/>
    <w:rsid w:val="001424F9"/>
    <w:rsid w:val="00156037"/>
    <w:rsid w:val="00161A3D"/>
    <w:rsid w:val="00166958"/>
    <w:rsid w:val="001774E4"/>
    <w:rsid w:val="00180436"/>
    <w:rsid w:val="001839FA"/>
    <w:rsid w:val="001849E7"/>
    <w:rsid w:val="0018782F"/>
    <w:rsid w:val="00190FD8"/>
    <w:rsid w:val="001A5B93"/>
    <w:rsid w:val="001A7449"/>
    <w:rsid w:val="001B4164"/>
    <w:rsid w:val="001C7CA3"/>
    <w:rsid w:val="001D038A"/>
    <w:rsid w:val="0023098E"/>
    <w:rsid w:val="00252D21"/>
    <w:rsid w:val="002611CA"/>
    <w:rsid w:val="00261404"/>
    <w:rsid w:val="00264DF3"/>
    <w:rsid w:val="002708D0"/>
    <w:rsid w:val="00284C84"/>
    <w:rsid w:val="002A2BA0"/>
    <w:rsid w:val="002C725D"/>
    <w:rsid w:val="002D49B2"/>
    <w:rsid w:val="002D6CD7"/>
    <w:rsid w:val="002D7E77"/>
    <w:rsid w:val="002F1385"/>
    <w:rsid w:val="002F39D6"/>
    <w:rsid w:val="00317001"/>
    <w:rsid w:val="003225CD"/>
    <w:rsid w:val="0033135C"/>
    <w:rsid w:val="003319E9"/>
    <w:rsid w:val="0036356D"/>
    <w:rsid w:val="003910F9"/>
    <w:rsid w:val="00394296"/>
    <w:rsid w:val="003C6988"/>
    <w:rsid w:val="003E1619"/>
    <w:rsid w:val="003F14EF"/>
    <w:rsid w:val="0049687C"/>
    <w:rsid w:val="004C2F0A"/>
    <w:rsid w:val="004D7F02"/>
    <w:rsid w:val="004E2C4B"/>
    <w:rsid w:val="004E489A"/>
    <w:rsid w:val="004F120A"/>
    <w:rsid w:val="004F4EBB"/>
    <w:rsid w:val="00500691"/>
    <w:rsid w:val="005032DB"/>
    <w:rsid w:val="00520B76"/>
    <w:rsid w:val="00526345"/>
    <w:rsid w:val="005300D0"/>
    <w:rsid w:val="00532B67"/>
    <w:rsid w:val="005416BC"/>
    <w:rsid w:val="005562C5"/>
    <w:rsid w:val="00583AE7"/>
    <w:rsid w:val="005911CC"/>
    <w:rsid w:val="00591770"/>
    <w:rsid w:val="005A1908"/>
    <w:rsid w:val="005C3F1F"/>
    <w:rsid w:val="005D6956"/>
    <w:rsid w:val="005E1C1A"/>
    <w:rsid w:val="005F278C"/>
    <w:rsid w:val="005F78CC"/>
    <w:rsid w:val="00601044"/>
    <w:rsid w:val="00603A50"/>
    <w:rsid w:val="0062341D"/>
    <w:rsid w:val="00663651"/>
    <w:rsid w:val="00671226"/>
    <w:rsid w:val="00695111"/>
    <w:rsid w:val="006A0854"/>
    <w:rsid w:val="006A2C5B"/>
    <w:rsid w:val="006B30FC"/>
    <w:rsid w:val="006C1C71"/>
    <w:rsid w:val="006E6239"/>
    <w:rsid w:val="006F4F48"/>
    <w:rsid w:val="006F5096"/>
    <w:rsid w:val="006F711C"/>
    <w:rsid w:val="007065BF"/>
    <w:rsid w:val="00707750"/>
    <w:rsid w:val="00713949"/>
    <w:rsid w:val="00713A8A"/>
    <w:rsid w:val="007265FC"/>
    <w:rsid w:val="0072722A"/>
    <w:rsid w:val="007350B3"/>
    <w:rsid w:val="00736137"/>
    <w:rsid w:val="00754393"/>
    <w:rsid w:val="00767223"/>
    <w:rsid w:val="00770E5B"/>
    <w:rsid w:val="00774697"/>
    <w:rsid w:val="00787355"/>
    <w:rsid w:val="0079781D"/>
    <w:rsid w:val="007A072C"/>
    <w:rsid w:val="007B053F"/>
    <w:rsid w:val="007C0FB2"/>
    <w:rsid w:val="007C44F2"/>
    <w:rsid w:val="007D1728"/>
    <w:rsid w:val="007D3388"/>
    <w:rsid w:val="007D4087"/>
    <w:rsid w:val="008048D7"/>
    <w:rsid w:val="00804A3F"/>
    <w:rsid w:val="00822F12"/>
    <w:rsid w:val="00841B0B"/>
    <w:rsid w:val="00853623"/>
    <w:rsid w:val="00885E67"/>
    <w:rsid w:val="008A0F44"/>
    <w:rsid w:val="008A4DF7"/>
    <w:rsid w:val="008B4554"/>
    <w:rsid w:val="008E7225"/>
    <w:rsid w:val="008F51E5"/>
    <w:rsid w:val="008F5D8D"/>
    <w:rsid w:val="009071BD"/>
    <w:rsid w:val="0092104D"/>
    <w:rsid w:val="009257DF"/>
    <w:rsid w:val="0092642E"/>
    <w:rsid w:val="009539D1"/>
    <w:rsid w:val="0095432A"/>
    <w:rsid w:val="009752B1"/>
    <w:rsid w:val="009820D6"/>
    <w:rsid w:val="009A3F01"/>
    <w:rsid w:val="009D4C09"/>
    <w:rsid w:val="00A11C79"/>
    <w:rsid w:val="00A16E24"/>
    <w:rsid w:val="00A2368F"/>
    <w:rsid w:val="00A269A3"/>
    <w:rsid w:val="00A46CC4"/>
    <w:rsid w:val="00A54087"/>
    <w:rsid w:val="00A610D2"/>
    <w:rsid w:val="00A65DD4"/>
    <w:rsid w:val="00A80AE6"/>
    <w:rsid w:val="00A81ACC"/>
    <w:rsid w:val="00A86558"/>
    <w:rsid w:val="00A94B25"/>
    <w:rsid w:val="00AA4342"/>
    <w:rsid w:val="00AA6DC9"/>
    <w:rsid w:val="00AB766C"/>
    <w:rsid w:val="00AC7938"/>
    <w:rsid w:val="00AD1559"/>
    <w:rsid w:val="00AE636E"/>
    <w:rsid w:val="00AF37F0"/>
    <w:rsid w:val="00AF4B31"/>
    <w:rsid w:val="00AF6307"/>
    <w:rsid w:val="00B0494D"/>
    <w:rsid w:val="00B13E2E"/>
    <w:rsid w:val="00B152E1"/>
    <w:rsid w:val="00B238B9"/>
    <w:rsid w:val="00B530ED"/>
    <w:rsid w:val="00B61D20"/>
    <w:rsid w:val="00B65E37"/>
    <w:rsid w:val="00B80CF4"/>
    <w:rsid w:val="00B829EE"/>
    <w:rsid w:val="00B94E3C"/>
    <w:rsid w:val="00B9781C"/>
    <w:rsid w:val="00BC60F0"/>
    <w:rsid w:val="00BD16DF"/>
    <w:rsid w:val="00BE13B9"/>
    <w:rsid w:val="00BE42ED"/>
    <w:rsid w:val="00C000CB"/>
    <w:rsid w:val="00C01856"/>
    <w:rsid w:val="00C2131E"/>
    <w:rsid w:val="00C216FE"/>
    <w:rsid w:val="00C5020A"/>
    <w:rsid w:val="00C75219"/>
    <w:rsid w:val="00C779C1"/>
    <w:rsid w:val="00C8529E"/>
    <w:rsid w:val="00C87BE6"/>
    <w:rsid w:val="00CA1874"/>
    <w:rsid w:val="00CD1ACA"/>
    <w:rsid w:val="00CE319D"/>
    <w:rsid w:val="00CE372F"/>
    <w:rsid w:val="00CF16B7"/>
    <w:rsid w:val="00CF3559"/>
    <w:rsid w:val="00D01B5F"/>
    <w:rsid w:val="00D033EC"/>
    <w:rsid w:val="00D073F7"/>
    <w:rsid w:val="00D170B7"/>
    <w:rsid w:val="00D65242"/>
    <w:rsid w:val="00D669C8"/>
    <w:rsid w:val="00D77BF1"/>
    <w:rsid w:val="00DB6C37"/>
    <w:rsid w:val="00DC2FA6"/>
    <w:rsid w:val="00DC579F"/>
    <w:rsid w:val="00DD7907"/>
    <w:rsid w:val="00DF211F"/>
    <w:rsid w:val="00DF6473"/>
    <w:rsid w:val="00E202C7"/>
    <w:rsid w:val="00E208AB"/>
    <w:rsid w:val="00E277C9"/>
    <w:rsid w:val="00E30088"/>
    <w:rsid w:val="00E34ABA"/>
    <w:rsid w:val="00E36AA0"/>
    <w:rsid w:val="00E37265"/>
    <w:rsid w:val="00E510B3"/>
    <w:rsid w:val="00E6200B"/>
    <w:rsid w:val="00E73C39"/>
    <w:rsid w:val="00E74DB3"/>
    <w:rsid w:val="00E74E0D"/>
    <w:rsid w:val="00E75AAA"/>
    <w:rsid w:val="00E9643F"/>
    <w:rsid w:val="00E96984"/>
    <w:rsid w:val="00EA29AF"/>
    <w:rsid w:val="00EA3CAB"/>
    <w:rsid w:val="00EA5FAD"/>
    <w:rsid w:val="00EE5B58"/>
    <w:rsid w:val="00EE61E9"/>
    <w:rsid w:val="00EE7BA2"/>
    <w:rsid w:val="00F23ECD"/>
    <w:rsid w:val="00F36887"/>
    <w:rsid w:val="00F51FA2"/>
    <w:rsid w:val="00F6401F"/>
    <w:rsid w:val="00F72A1A"/>
    <w:rsid w:val="00F7708D"/>
    <w:rsid w:val="00F90AD3"/>
    <w:rsid w:val="00FA112C"/>
    <w:rsid w:val="00FA31F1"/>
    <w:rsid w:val="00FB1067"/>
    <w:rsid w:val="00FB65BA"/>
    <w:rsid w:val="00FE2767"/>
    <w:rsid w:val="00FE30D1"/>
    <w:rsid w:val="00FF303B"/>
    <w:rsid w:val="00FF41A2"/>
    <w:rsid w:val="00FF462E"/>
    <w:rsid w:val="00FF6E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B06211"/>
  <w15:docId w15:val="{A353DAAC-3B49-4EDD-9BCD-8D48A9557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ajorHAnsi" w:eastAsiaTheme="majorEastAsia" w:hAnsiTheme="majorHAnsi" w:cstheme="maj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F16B7"/>
  </w:style>
  <w:style w:type="paragraph" w:styleId="Heading1">
    <w:name w:val="heading 1"/>
    <w:basedOn w:val="Normal"/>
    <w:next w:val="Normal"/>
    <w:link w:val="Heading1Char"/>
    <w:uiPriority w:val="9"/>
    <w:qFormat/>
    <w:rsid w:val="00CF16B7"/>
    <w:pPr>
      <w:spacing w:before="480" w:after="0"/>
      <w:contextualSpacing/>
      <w:outlineLvl w:val="0"/>
    </w:pPr>
    <w:rPr>
      <w:smallCaps/>
      <w:spacing w:val="5"/>
      <w:sz w:val="36"/>
      <w:szCs w:val="36"/>
    </w:rPr>
  </w:style>
  <w:style w:type="paragraph" w:styleId="Heading2">
    <w:name w:val="heading 2"/>
    <w:basedOn w:val="Normal"/>
    <w:next w:val="Normal"/>
    <w:link w:val="Heading2Char"/>
    <w:uiPriority w:val="9"/>
    <w:unhideWhenUsed/>
    <w:qFormat/>
    <w:rsid w:val="00CF16B7"/>
    <w:pPr>
      <w:spacing w:before="200" w:after="0" w:line="271" w:lineRule="auto"/>
      <w:outlineLvl w:val="1"/>
    </w:pPr>
    <w:rPr>
      <w:smallCaps/>
      <w:sz w:val="28"/>
      <w:szCs w:val="28"/>
    </w:rPr>
  </w:style>
  <w:style w:type="paragraph" w:styleId="Heading3">
    <w:name w:val="heading 3"/>
    <w:basedOn w:val="Normal"/>
    <w:next w:val="Normal"/>
    <w:link w:val="Heading3Char"/>
    <w:uiPriority w:val="9"/>
    <w:semiHidden/>
    <w:unhideWhenUsed/>
    <w:qFormat/>
    <w:rsid w:val="00CF16B7"/>
    <w:pPr>
      <w:spacing w:before="200" w:after="0" w:line="271" w:lineRule="auto"/>
      <w:outlineLvl w:val="2"/>
    </w:pPr>
    <w:rPr>
      <w:i/>
      <w:iCs/>
      <w:smallCaps/>
      <w:spacing w:val="5"/>
      <w:sz w:val="26"/>
      <w:szCs w:val="26"/>
    </w:rPr>
  </w:style>
  <w:style w:type="paragraph" w:styleId="Heading4">
    <w:name w:val="heading 4"/>
    <w:basedOn w:val="Normal"/>
    <w:next w:val="Normal"/>
    <w:link w:val="Heading4Char"/>
    <w:uiPriority w:val="9"/>
    <w:semiHidden/>
    <w:unhideWhenUsed/>
    <w:qFormat/>
    <w:rsid w:val="00CF16B7"/>
    <w:pPr>
      <w:spacing w:after="0" w:line="271" w:lineRule="auto"/>
      <w:outlineLvl w:val="3"/>
    </w:pPr>
    <w:rPr>
      <w:b/>
      <w:bCs/>
      <w:spacing w:val="5"/>
      <w:sz w:val="24"/>
      <w:szCs w:val="24"/>
    </w:rPr>
  </w:style>
  <w:style w:type="paragraph" w:styleId="Heading5">
    <w:name w:val="heading 5"/>
    <w:basedOn w:val="Normal"/>
    <w:next w:val="Normal"/>
    <w:link w:val="Heading5Char"/>
    <w:uiPriority w:val="9"/>
    <w:semiHidden/>
    <w:unhideWhenUsed/>
    <w:qFormat/>
    <w:rsid w:val="00CF16B7"/>
    <w:pPr>
      <w:spacing w:after="0" w:line="271" w:lineRule="auto"/>
      <w:outlineLvl w:val="4"/>
    </w:pPr>
    <w:rPr>
      <w:i/>
      <w:iCs/>
      <w:sz w:val="24"/>
      <w:szCs w:val="24"/>
    </w:rPr>
  </w:style>
  <w:style w:type="paragraph" w:styleId="Heading6">
    <w:name w:val="heading 6"/>
    <w:basedOn w:val="Normal"/>
    <w:next w:val="Normal"/>
    <w:link w:val="Heading6Char"/>
    <w:uiPriority w:val="9"/>
    <w:semiHidden/>
    <w:unhideWhenUsed/>
    <w:qFormat/>
    <w:rsid w:val="00CF16B7"/>
    <w:pPr>
      <w:shd w:val="clear" w:color="auto" w:fill="FFFFFF" w:themeFill="background1"/>
      <w:spacing w:after="0" w:line="271" w:lineRule="auto"/>
      <w:outlineLvl w:val="5"/>
    </w:pPr>
    <w:rPr>
      <w:b/>
      <w:bCs/>
      <w:color w:val="595959" w:themeColor="text1" w:themeTint="A6"/>
      <w:spacing w:val="5"/>
    </w:rPr>
  </w:style>
  <w:style w:type="paragraph" w:styleId="Heading7">
    <w:name w:val="heading 7"/>
    <w:basedOn w:val="Normal"/>
    <w:next w:val="Normal"/>
    <w:link w:val="Heading7Char"/>
    <w:uiPriority w:val="9"/>
    <w:semiHidden/>
    <w:unhideWhenUsed/>
    <w:qFormat/>
    <w:rsid w:val="00CF16B7"/>
    <w:pPr>
      <w:spacing w:after="0"/>
      <w:outlineLvl w:val="6"/>
    </w:pPr>
    <w:rPr>
      <w:b/>
      <w:bCs/>
      <w:i/>
      <w:iCs/>
      <w:color w:val="5A5A5A" w:themeColor="text1" w:themeTint="A5"/>
      <w:sz w:val="20"/>
      <w:szCs w:val="20"/>
    </w:rPr>
  </w:style>
  <w:style w:type="paragraph" w:styleId="Heading8">
    <w:name w:val="heading 8"/>
    <w:basedOn w:val="Normal"/>
    <w:next w:val="Normal"/>
    <w:link w:val="Heading8Char"/>
    <w:uiPriority w:val="9"/>
    <w:semiHidden/>
    <w:unhideWhenUsed/>
    <w:qFormat/>
    <w:rsid w:val="00CF16B7"/>
    <w:pPr>
      <w:spacing w:after="0"/>
      <w:outlineLvl w:val="7"/>
    </w:pPr>
    <w:rPr>
      <w:b/>
      <w:bCs/>
      <w:color w:val="7F7F7F" w:themeColor="text1" w:themeTint="80"/>
      <w:sz w:val="20"/>
      <w:szCs w:val="20"/>
    </w:rPr>
  </w:style>
  <w:style w:type="paragraph" w:styleId="Heading9">
    <w:name w:val="heading 9"/>
    <w:basedOn w:val="Normal"/>
    <w:next w:val="Normal"/>
    <w:link w:val="Heading9Char"/>
    <w:uiPriority w:val="9"/>
    <w:semiHidden/>
    <w:unhideWhenUsed/>
    <w:qFormat/>
    <w:rsid w:val="00CF16B7"/>
    <w:pPr>
      <w:spacing w:after="0" w:line="271" w:lineRule="auto"/>
      <w:outlineLvl w:val="8"/>
    </w:pPr>
    <w:rPr>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F16B7"/>
    <w:rPr>
      <w:smallCaps/>
      <w:spacing w:val="5"/>
      <w:sz w:val="36"/>
      <w:szCs w:val="36"/>
    </w:rPr>
  </w:style>
  <w:style w:type="character" w:customStyle="1" w:styleId="Heading2Char">
    <w:name w:val="Heading 2 Char"/>
    <w:basedOn w:val="DefaultParagraphFont"/>
    <w:link w:val="Heading2"/>
    <w:uiPriority w:val="9"/>
    <w:rsid w:val="00CF16B7"/>
    <w:rPr>
      <w:smallCaps/>
      <w:sz w:val="28"/>
      <w:szCs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DocumentMap">
    <w:name w:val="Document Map"/>
    <w:basedOn w:val="Normal"/>
    <w:link w:val="DocumentMapChar"/>
    <w:uiPriority w:val="99"/>
    <w:semiHidden/>
    <w:unhideWhenUsed/>
    <w:rsid w:val="00CF16B7"/>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CF16B7"/>
    <w:rPr>
      <w:rFonts w:ascii="Times New Roman" w:eastAsia="Arial" w:hAnsi="Times New Roman" w:cs="Times New Roman"/>
      <w:color w:val="000000"/>
      <w:sz w:val="24"/>
      <w:szCs w:val="24"/>
    </w:rPr>
  </w:style>
  <w:style w:type="character" w:customStyle="1" w:styleId="Heading3Char">
    <w:name w:val="Heading 3 Char"/>
    <w:basedOn w:val="DefaultParagraphFont"/>
    <w:link w:val="Heading3"/>
    <w:uiPriority w:val="9"/>
    <w:semiHidden/>
    <w:rsid w:val="00CF16B7"/>
    <w:rPr>
      <w:i/>
      <w:iCs/>
      <w:smallCaps/>
      <w:spacing w:val="5"/>
      <w:sz w:val="26"/>
      <w:szCs w:val="26"/>
    </w:rPr>
  </w:style>
  <w:style w:type="character" w:customStyle="1" w:styleId="Heading4Char">
    <w:name w:val="Heading 4 Char"/>
    <w:basedOn w:val="DefaultParagraphFont"/>
    <w:link w:val="Heading4"/>
    <w:uiPriority w:val="9"/>
    <w:semiHidden/>
    <w:rsid w:val="00CF16B7"/>
    <w:rPr>
      <w:b/>
      <w:bCs/>
      <w:spacing w:val="5"/>
      <w:sz w:val="24"/>
      <w:szCs w:val="24"/>
    </w:rPr>
  </w:style>
  <w:style w:type="character" w:customStyle="1" w:styleId="Heading5Char">
    <w:name w:val="Heading 5 Char"/>
    <w:basedOn w:val="DefaultParagraphFont"/>
    <w:link w:val="Heading5"/>
    <w:uiPriority w:val="9"/>
    <w:semiHidden/>
    <w:rsid w:val="00CF16B7"/>
    <w:rPr>
      <w:i/>
      <w:iCs/>
      <w:sz w:val="24"/>
      <w:szCs w:val="24"/>
    </w:rPr>
  </w:style>
  <w:style w:type="character" w:customStyle="1" w:styleId="Heading6Char">
    <w:name w:val="Heading 6 Char"/>
    <w:basedOn w:val="DefaultParagraphFont"/>
    <w:link w:val="Heading6"/>
    <w:uiPriority w:val="9"/>
    <w:semiHidden/>
    <w:rsid w:val="00CF16B7"/>
    <w:rPr>
      <w:b/>
      <w:bCs/>
      <w:color w:val="595959" w:themeColor="text1" w:themeTint="A6"/>
      <w:spacing w:val="5"/>
      <w:shd w:val="clear" w:color="auto" w:fill="FFFFFF" w:themeFill="background1"/>
    </w:rPr>
  </w:style>
  <w:style w:type="character" w:customStyle="1" w:styleId="Heading7Char">
    <w:name w:val="Heading 7 Char"/>
    <w:basedOn w:val="DefaultParagraphFont"/>
    <w:link w:val="Heading7"/>
    <w:uiPriority w:val="9"/>
    <w:semiHidden/>
    <w:rsid w:val="00CF16B7"/>
    <w:rPr>
      <w:b/>
      <w:bCs/>
      <w:i/>
      <w:iCs/>
      <w:color w:val="5A5A5A" w:themeColor="text1" w:themeTint="A5"/>
      <w:sz w:val="20"/>
      <w:szCs w:val="20"/>
    </w:rPr>
  </w:style>
  <w:style w:type="character" w:customStyle="1" w:styleId="Heading8Char">
    <w:name w:val="Heading 8 Char"/>
    <w:basedOn w:val="DefaultParagraphFont"/>
    <w:link w:val="Heading8"/>
    <w:uiPriority w:val="9"/>
    <w:semiHidden/>
    <w:rsid w:val="00CF16B7"/>
    <w:rPr>
      <w:b/>
      <w:bCs/>
      <w:color w:val="7F7F7F" w:themeColor="text1" w:themeTint="80"/>
      <w:sz w:val="20"/>
      <w:szCs w:val="20"/>
    </w:rPr>
  </w:style>
  <w:style w:type="character" w:customStyle="1" w:styleId="Heading9Char">
    <w:name w:val="Heading 9 Char"/>
    <w:basedOn w:val="DefaultParagraphFont"/>
    <w:link w:val="Heading9"/>
    <w:uiPriority w:val="9"/>
    <w:semiHidden/>
    <w:rsid w:val="00CF16B7"/>
    <w:rPr>
      <w:b/>
      <w:bCs/>
      <w:i/>
      <w:iCs/>
      <w:color w:val="7F7F7F" w:themeColor="text1" w:themeTint="80"/>
      <w:sz w:val="18"/>
      <w:szCs w:val="18"/>
    </w:rPr>
  </w:style>
  <w:style w:type="paragraph" w:styleId="Title">
    <w:name w:val="Title"/>
    <w:basedOn w:val="Normal"/>
    <w:next w:val="Normal"/>
    <w:link w:val="TitleChar"/>
    <w:uiPriority w:val="10"/>
    <w:qFormat/>
    <w:rsid w:val="00CF16B7"/>
    <w:pPr>
      <w:spacing w:after="300" w:line="240" w:lineRule="auto"/>
      <w:contextualSpacing/>
    </w:pPr>
    <w:rPr>
      <w:smallCaps/>
      <w:sz w:val="52"/>
      <w:szCs w:val="52"/>
    </w:rPr>
  </w:style>
  <w:style w:type="character" w:customStyle="1" w:styleId="TitleChar">
    <w:name w:val="Title Char"/>
    <w:basedOn w:val="DefaultParagraphFont"/>
    <w:link w:val="Title"/>
    <w:uiPriority w:val="10"/>
    <w:rsid w:val="00CF16B7"/>
    <w:rPr>
      <w:smallCaps/>
      <w:sz w:val="52"/>
      <w:szCs w:val="52"/>
    </w:rPr>
  </w:style>
  <w:style w:type="paragraph" w:styleId="Subtitle">
    <w:name w:val="Subtitle"/>
    <w:basedOn w:val="Normal"/>
    <w:next w:val="Normal"/>
    <w:link w:val="SubtitleChar"/>
    <w:uiPriority w:val="11"/>
    <w:qFormat/>
    <w:rsid w:val="00CF16B7"/>
    <w:rPr>
      <w:i/>
      <w:iCs/>
      <w:smallCaps/>
      <w:spacing w:val="10"/>
      <w:sz w:val="28"/>
      <w:szCs w:val="28"/>
    </w:rPr>
  </w:style>
  <w:style w:type="character" w:customStyle="1" w:styleId="SubtitleChar">
    <w:name w:val="Subtitle Char"/>
    <w:basedOn w:val="DefaultParagraphFont"/>
    <w:link w:val="Subtitle"/>
    <w:uiPriority w:val="11"/>
    <w:rsid w:val="00CF16B7"/>
    <w:rPr>
      <w:i/>
      <w:iCs/>
      <w:smallCaps/>
      <w:spacing w:val="10"/>
      <w:sz w:val="28"/>
      <w:szCs w:val="28"/>
    </w:rPr>
  </w:style>
  <w:style w:type="character" w:styleId="Strong">
    <w:name w:val="Strong"/>
    <w:uiPriority w:val="22"/>
    <w:qFormat/>
    <w:rsid w:val="00CF16B7"/>
    <w:rPr>
      <w:b/>
      <w:bCs/>
    </w:rPr>
  </w:style>
  <w:style w:type="character" w:styleId="Emphasis">
    <w:name w:val="Emphasis"/>
    <w:uiPriority w:val="20"/>
    <w:qFormat/>
    <w:rsid w:val="00CF16B7"/>
    <w:rPr>
      <w:b/>
      <w:bCs/>
      <w:i/>
      <w:iCs/>
      <w:spacing w:val="10"/>
    </w:rPr>
  </w:style>
  <w:style w:type="paragraph" w:styleId="NoSpacing">
    <w:name w:val="No Spacing"/>
    <w:basedOn w:val="Normal"/>
    <w:uiPriority w:val="1"/>
    <w:qFormat/>
    <w:rsid w:val="00CF16B7"/>
    <w:pPr>
      <w:spacing w:after="0" w:line="240" w:lineRule="auto"/>
    </w:pPr>
  </w:style>
  <w:style w:type="paragraph" w:styleId="ListParagraph">
    <w:name w:val="List Paragraph"/>
    <w:basedOn w:val="Normal"/>
    <w:uiPriority w:val="34"/>
    <w:qFormat/>
    <w:rsid w:val="00CF16B7"/>
    <w:pPr>
      <w:ind w:left="720"/>
      <w:contextualSpacing/>
    </w:pPr>
  </w:style>
  <w:style w:type="paragraph" w:styleId="Quote">
    <w:name w:val="Quote"/>
    <w:basedOn w:val="Normal"/>
    <w:next w:val="Normal"/>
    <w:link w:val="QuoteChar"/>
    <w:uiPriority w:val="29"/>
    <w:qFormat/>
    <w:rsid w:val="00CF16B7"/>
    <w:rPr>
      <w:i/>
      <w:iCs/>
    </w:rPr>
  </w:style>
  <w:style w:type="character" w:customStyle="1" w:styleId="QuoteChar">
    <w:name w:val="Quote Char"/>
    <w:basedOn w:val="DefaultParagraphFont"/>
    <w:link w:val="Quote"/>
    <w:uiPriority w:val="29"/>
    <w:rsid w:val="00CF16B7"/>
    <w:rPr>
      <w:i/>
      <w:iCs/>
    </w:rPr>
  </w:style>
  <w:style w:type="paragraph" w:styleId="IntenseQuote">
    <w:name w:val="Intense Quote"/>
    <w:basedOn w:val="Normal"/>
    <w:next w:val="Normal"/>
    <w:link w:val="IntenseQuoteChar"/>
    <w:uiPriority w:val="30"/>
    <w:qFormat/>
    <w:rsid w:val="00CF16B7"/>
    <w:pPr>
      <w:pBdr>
        <w:top w:val="single" w:sz="4" w:space="10" w:color="auto"/>
        <w:bottom w:val="single" w:sz="4" w:space="10" w:color="auto"/>
      </w:pBdr>
      <w:spacing w:before="240" w:after="240" w:line="300" w:lineRule="auto"/>
      <w:ind w:left="1152" w:right="1152"/>
      <w:jc w:val="both"/>
    </w:pPr>
    <w:rPr>
      <w:i/>
      <w:iCs/>
    </w:rPr>
  </w:style>
  <w:style w:type="character" w:customStyle="1" w:styleId="IntenseQuoteChar">
    <w:name w:val="Intense Quote Char"/>
    <w:basedOn w:val="DefaultParagraphFont"/>
    <w:link w:val="IntenseQuote"/>
    <w:uiPriority w:val="30"/>
    <w:rsid w:val="00CF16B7"/>
    <w:rPr>
      <w:i/>
      <w:iCs/>
    </w:rPr>
  </w:style>
  <w:style w:type="character" w:styleId="SubtleEmphasis">
    <w:name w:val="Subtle Emphasis"/>
    <w:uiPriority w:val="19"/>
    <w:qFormat/>
    <w:rsid w:val="00CF16B7"/>
    <w:rPr>
      <w:i/>
      <w:iCs/>
    </w:rPr>
  </w:style>
  <w:style w:type="character" w:styleId="IntenseEmphasis">
    <w:name w:val="Intense Emphasis"/>
    <w:uiPriority w:val="21"/>
    <w:qFormat/>
    <w:rsid w:val="00CF16B7"/>
    <w:rPr>
      <w:b/>
      <w:bCs/>
      <w:i/>
      <w:iCs/>
    </w:rPr>
  </w:style>
  <w:style w:type="character" w:styleId="SubtleReference">
    <w:name w:val="Subtle Reference"/>
    <w:basedOn w:val="DefaultParagraphFont"/>
    <w:uiPriority w:val="31"/>
    <w:qFormat/>
    <w:rsid w:val="00CF16B7"/>
    <w:rPr>
      <w:smallCaps/>
    </w:rPr>
  </w:style>
  <w:style w:type="character" w:styleId="IntenseReference">
    <w:name w:val="Intense Reference"/>
    <w:uiPriority w:val="32"/>
    <w:qFormat/>
    <w:rsid w:val="00CF16B7"/>
    <w:rPr>
      <w:b/>
      <w:bCs/>
      <w:smallCaps/>
    </w:rPr>
  </w:style>
  <w:style w:type="character" w:styleId="BookTitle">
    <w:name w:val="Book Title"/>
    <w:basedOn w:val="DefaultParagraphFont"/>
    <w:uiPriority w:val="33"/>
    <w:qFormat/>
    <w:rsid w:val="00CF16B7"/>
    <w:rPr>
      <w:i/>
      <w:iCs/>
      <w:smallCaps/>
      <w:spacing w:val="5"/>
    </w:rPr>
  </w:style>
  <w:style w:type="paragraph" w:styleId="TOCHeading">
    <w:name w:val="TOC Heading"/>
    <w:basedOn w:val="Heading1"/>
    <w:next w:val="Normal"/>
    <w:uiPriority w:val="39"/>
    <w:semiHidden/>
    <w:unhideWhenUsed/>
    <w:qFormat/>
    <w:rsid w:val="00CF16B7"/>
    <w:pPr>
      <w:outlineLvl w:val="9"/>
    </w:pPr>
  </w:style>
  <w:style w:type="table" w:styleId="TableGrid0">
    <w:name w:val="Table Grid"/>
    <w:basedOn w:val="TableNormal"/>
    <w:uiPriority w:val="39"/>
    <w:rsid w:val="00CF16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F16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16B7"/>
  </w:style>
  <w:style w:type="paragraph" w:styleId="Footer">
    <w:name w:val="footer"/>
    <w:basedOn w:val="Normal"/>
    <w:link w:val="FooterChar"/>
    <w:uiPriority w:val="99"/>
    <w:unhideWhenUsed/>
    <w:rsid w:val="00CF16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16B7"/>
  </w:style>
  <w:style w:type="table" w:styleId="GridTable4">
    <w:name w:val="Grid Table 4"/>
    <w:basedOn w:val="TableNormal"/>
    <w:uiPriority w:val="49"/>
    <w:rsid w:val="0049687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BalloonText">
    <w:name w:val="Balloon Text"/>
    <w:basedOn w:val="Normal"/>
    <w:link w:val="BalloonTextChar"/>
    <w:uiPriority w:val="99"/>
    <w:semiHidden/>
    <w:unhideWhenUsed/>
    <w:rsid w:val="00C216F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16FE"/>
    <w:rPr>
      <w:rFonts w:ascii="Segoe UI" w:hAnsi="Segoe UI" w:cs="Segoe UI"/>
      <w:sz w:val="18"/>
      <w:szCs w:val="18"/>
    </w:rPr>
  </w:style>
  <w:style w:type="character" w:styleId="CommentReference">
    <w:name w:val="annotation reference"/>
    <w:basedOn w:val="DefaultParagraphFont"/>
    <w:uiPriority w:val="99"/>
    <w:semiHidden/>
    <w:unhideWhenUsed/>
    <w:rsid w:val="0062341D"/>
    <w:rPr>
      <w:sz w:val="16"/>
      <w:szCs w:val="16"/>
    </w:rPr>
  </w:style>
  <w:style w:type="paragraph" w:styleId="CommentText">
    <w:name w:val="annotation text"/>
    <w:basedOn w:val="Normal"/>
    <w:link w:val="CommentTextChar"/>
    <w:uiPriority w:val="99"/>
    <w:semiHidden/>
    <w:unhideWhenUsed/>
    <w:rsid w:val="0062341D"/>
    <w:pPr>
      <w:spacing w:line="240" w:lineRule="auto"/>
    </w:pPr>
    <w:rPr>
      <w:sz w:val="20"/>
      <w:szCs w:val="20"/>
    </w:rPr>
  </w:style>
  <w:style w:type="character" w:customStyle="1" w:styleId="CommentTextChar">
    <w:name w:val="Comment Text Char"/>
    <w:basedOn w:val="DefaultParagraphFont"/>
    <w:link w:val="CommentText"/>
    <w:uiPriority w:val="99"/>
    <w:semiHidden/>
    <w:rsid w:val="0062341D"/>
    <w:rPr>
      <w:sz w:val="20"/>
      <w:szCs w:val="20"/>
    </w:rPr>
  </w:style>
  <w:style w:type="paragraph" w:styleId="CommentSubject">
    <w:name w:val="annotation subject"/>
    <w:basedOn w:val="CommentText"/>
    <w:next w:val="CommentText"/>
    <w:link w:val="CommentSubjectChar"/>
    <w:uiPriority w:val="99"/>
    <w:semiHidden/>
    <w:unhideWhenUsed/>
    <w:rsid w:val="0062341D"/>
    <w:rPr>
      <w:b/>
      <w:bCs/>
    </w:rPr>
  </w:style>
  <w:style w:type="character" w:customStyle="1" w:styleId="CommentSubjectChar">
    <w:name w:val="Comment Subject Char"/>
    <w:basedOn w:val="CommentTextChar"/>
    <w:link w:val="CommentSubject"/>
    <w:uiPriority w:val="99"/>
    <w:semiHidden/>
    <w:rsid w:val="0062341D"/>
    <w:rPr>
      <w:b/>
      <w:bCs/>
      <w:sz w:val="20"/>
      <w:szCs w:val="20"/>
    </w:rPr>
  </w:style>
  <w:style w:type="paragraph" w:styleId="Revision">
    <w:name w:val="Revision"/>
    <w:hidden/>
    <w:uiPriority w:val="99"/>
    <w:semiHidden/>
    <w:rsid w:val="0062341D"/>
    <w:pPr>
      <w:spacing w:after="0" w:line="240" w:lineRule="auto"/>
    </w:pPr>
  </w:style>
  <w:style w:type="character" w:styleId="Hyperlink">
    <w:name w:val="Hyperlink"/>
    <w:basedOn w:val="DefaultParagraphFont"/>
    <w:uiPriority w:val="99"/>
    <w:unhideWhenUsed/>
    <w:rsid w:val="00FB65BA"/>
    <w:rPr>
      <w:color w:val="0563C1" w:themeColor="hyperlink"/>
      <w:u w:val="single"/>
    </w:rPr>
  </w:style>
  <w:style w:type="character" w:styleId="UnresolvedMention">
    <w:name w:val="Unresolved Mention"/>
    <w:basedOn w:val="DefaultParagraphFont"/>
    <w:uiPriority w:val="99"/>
    <w:rsid w:val="00FB65BA"/>
    <w:rPr>
      <w:color w:val="605E5C"/>
      <w:shd w:val="clear" w:color="auto" w:fill="E1DFDD"/>
    </w:rPr>
  </w:style>
  <w:style w:type="character" w:styleId="PlaceholderText">
    <w:name w:val="Placeholder Text"/>
    <w:basedOn w:val="DefaultParagraphFont"/>
    <w:uiPriority w:val="99"/>
    <w:semiHidden/>
    <w:rsid w:val="00B152E1"/>
    <w:rPr>
      <w:color w:val="808080"/>
    </w:rPr>
  </w:style>
  <w:style w:type="character" w:styleId="FollowedHyperlink">
    <w:name w:val="FollowedHyperlink"/>
    <w:basedOn w:val="DefaultParagraphFont"/>
    <w:uiPriority w:val="99"/>
    <w:semiHidden/>
    <w:unhideWhenUsed/>
    <w:rsid w:val="00AB766C"/>
    <w:rPr>
      <w:color w:val="954F72" w:themeColor="followedHyperlink"/>
      <w:u w:val="single"/>
    </w:rPr>
  </w:style>
  <w:style w:type="paragraph" w:styleId="NormalWeb">
    <w:name w:val="Normal (Web)"/>
    <w:basedOn w:val="Normal"/>
    <w:uiPriority w:val="99"/>
    <w:semiHidden/>
    <w:unhideWhenUsed/>
    <w:rsid w:val="0092104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0067802">
      <w:bodyDiv w:val="1"/>
      <w:marLeft w:val="0"/>
      <w:marRight w:val="0"/>
      <w:marTop w:val="0"/>
      <w:marBottom w:val="0"/>
      <w:divBdr>
        <w:top w:val="none" w:sz="0" w:space="0" w:color="auto"/>
        <w:left w:val="none" w:sz="0" w:space="0" w:color="auto"/>
        <w:bottom w:val="none" w:sz="0" w:space="0" w:color="auto"/>
        <w:right w:val="none" w:sz="0" w:space="0" w:color="auto"/>
      </w:divBdr>
    </w:div>
    <w:div w:id="14458803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sfss.ca/wp-content/uploads/2021/07/Accessibility-Vendor-List-July-20-2021.pdf"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fss.ca/wp-content/uploads/2017/04/Abridged-Checklist-for-Accessible-Event-Planning.pdf"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ccessibility@sfss.ca"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sfss.ca/wp-content/uploads/2021/07/SFSS-Accessibility-Grant-Guidelines-July-21-2021.pdf" TargetMode="External"/><Relationship Id="rId4" Type="http://schemas.openxmlformats.org/officeDocument/2006/relationships/styles" Target="styles.xml"/><Relationship Id="rId9" Type="http://schemas.openxmlformats.org/officeDocument/2006/relationships/hyperlink" Target="https://sfss.ca/wp-content/uploads/2021/07/Accessibility-Vendor-List-July-20-2021.pdf"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B75E3BD8B68249DC8E19B40DF595B77F"/>
        <w:category>
          <w:name w:val="General"/>
          <w:gallery w:val="placeholder"/>
        </w:category>
        <w:types>
          <w:type w:val="bbPlcHdr"/>
        </w:types>
        <w:behaviors>
          <w:behavior w:val="content"/>
        </w:behaviors>
        <w:guid w:val="{97902A93-ADD0-46F1-9D22-B07533D4C679}"/>
      </w:docPartPr>
      <w:docPartBody>
        <w:p w:rsidR="009E0BE4" w:rsidRDefault="00883977" w:rsidP="00883977">
          <w:pPr>
            <w:pStyle w:val="B75E3BD8B68249DC8E19B40DF595B77F1"/>
          </w:pPr>
          <w:r w:rsidRPr="00FF41A2">
            <w:rPr>
              <w:rStyle w:val="PlaceholderText"/>
              <w:rFonts w:ascii="Arial" w:hAnsi="Arial" w:cs="Arial"/>
              <w:color w:val="auto"/>
            </w:rPr>
            <w:t>Total price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2" w:usb2="00000000" w:usb3="00000000" w:csb0="0000009F" w:csb1="00000000"/>
  </w:font>
  <w:font w:name="FZShuTi">
    <w:altName w:val="方正舒体"/>
    <w:panose1 w:val="020B0604020202020204"/>
    <w:charset w:val="86"/>
    <w:family w:val="roman"/>
    <w:notTrueType/>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2830"/>
    <w:rsid w:val="000A3CD6"/>
    <w:rsid w:val="00241A71"/>
    <w:rsid w:val="002F66AC"/>
    <w:rsid w:val="003744C1"/>
    <w:rsid w:val="003C1BC1"/>
    <w:rsid w:val="00572314"/>
    <w:rsid w:val="005807F6"/>
    <w:rsid w:val="0059213E"/>
    <w:rsid w:val="005A01F6"/>
    <w:rsid w:val="00657377"/>
    <w:rsid w:val="00710190"/>
    <w:rsid w:val="00710A25"/>
    <w:rsid w:val="00742830"/>
    <w:rsid w:val="007F3F33"/>
    <w:rsid w:val="00883977"/>
    <w:rsid w:val="009E0BE4"/>
    <w:rsid w:val="00A15D19"/>
    <w:rsid w:val="00A22255"/>
    <w:rsid w:val="00A7394A"/>
    <w:rsid w:val="00B90967"/>
    <w:rsid w:val="00C1281A"/>
    <w:rsid w:val="00C815DB"/>
    <w:rsid w:val="00CF2C19"/>
    <w:rsid w:val="00D26B77"/>
    <w:rsid w:val="00D33A9C"/>
    <w:rsid w:val="00E60B01"/>
    <w:rsid w:val="00E70F61"/>
    <w:rsid w:val="00E74608"/>
    <w:rsid w:val="00F81C7C"/>
    <w:rsid w:val="00FE3616"/>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F2C19"/>
    <w:rPr>
      <w:color w:val="808080"/>
    </w:rPr>
  </w:style>
  <w:style w:type="paragraph" w:customStyle="1" w:styleId="B75E3BD8B68249DC8E19B40DF595B77F1">
    <w:name w:val="B75E3BD8B68249DC8E19B40DF595B77F1"/>
    <w:rsid w:val="00883977"/>
    <w:pPr>
      <w:spacing w:after="200" w:line="276" w:lineRule="auto"/>
    </w:pPr>
    <w:rPr>
      <w:rFonts w:asciiTheme="majorHAnsi" w:eastAsiaTheme="majorEastAsia" w:hAnsiTheme="majorHAnsi" w:cstheme="majorBidi"/>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Garamond">
      <a:majorFont>
        <a:latin typeface="Garamond" panose="02020404030301010803"/>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aramond" panose="02020404030301010803"/>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r="http://schemas.openxmlformats.org/officeDocument/2006/relationships" xmlns:go="http://customooxmlschemas.google.com/">
  <go:docsCustomData xmlns:go="http://customooxmlschemas.google.com/" roundtripDataSignature="AMtx7mgDdxx8Q1uBvx8V7eQogCX7oI9wiQ==">AMUW2mUktm7/ap8zWYUbQUWn/4cLP2/DkCAPQY8dkVSs/PS+xJ9xf1b5dIqm0IkUoZO5PvcyFuVhpCZnOUFUuD9s9tl/Uc6XoDBLk1uNEf91TL6hyq/oH84ZQEh/z3zaZRzSH0JzO7r4uUAdf9VnHjc+Nh9/Ba8U6wuKM6XrN+uSZXjb6NJ/6UZkMIVKqHtXv7n6LgJJsAQNOUK0TAqM/2+uFWESMki8lBPGXpgX4YjB0hGf9Mu7l1YFkxP1O7s7s5z4suNh7J5KtzEx0cupiDU8D5dKtVywzFsXy7HIw0p00jDQviTB4EzDDEWdOehch6k8QCw2xQ3kA/mH69TjsgGod6Nh/L2Dz/XkY3Dyp2MaOB7jiAoIKX4yNXQp7kwF8zikW0iyqWOIWvvt5VuyyVtxCpOb4oQBeC3J/x3tGvMgupa5pHUNpDwK0mGXstX3xxwb9U2MwfpBQlN6IflQ5ELEuF2pfggIaExoh9oOHbv69JJwa/EDFaHFMkmGQWyGN8YpJzhczsW+mfbHV53RS/DCg0ztAcxShHysX7ZvSy2Xk27THppqyV7TcWIp97Wm4BeqNdes0nO67RR8Jvb33xxRU8GJQucn1nZqY9uiQqR20M2IZpWqD/kHlmOL5Dp57IL/+SggVWa+AULKK0uQa0lo6LpDOPwdnGJfRFsRiVngoWrPzu37n4LTdGhIbwfaRcfuaAvscYrIrHbZDjW6xHfJ8uanidvtl0FWOBPrRIYzo7UyTCwNAS2g8RS9L7gYrhTihCofjR/ithvm7WZpttvvTrfyVuaKMQHPGIpwdgU+hbd2fBJ8azRObki+YQHv09rKTQ7PTHm1n4ekVpQ97xU5/byv6PeAVvsXwq24jhBL/kLYogt7n3oKEbvYKZtqY6akdml5IaKrm3m8HZzpBALHSoEB34vbNAUGcJPiyuDTtiRZk5qJcRemrxL/2dCXBX3o7NMWSdhbHKroOXWW/CnDBiR8FFhpFJp+JR6GH8q4HMulzmCiMxAngJ0jvyoRcPCqRlNp28FEx2xyk5vuUzPJYokAid9TySRI3Ll4I1xzEspOQNu3F7XxQN3f3NHhuIGrMlfcFokgtXWk79VoueZwyhsC7JaYVr7CKVGUhuyu4+XKImoL58ujen6qrFKzeqADmh8Cn+9yjHvgvoXIhLZIZjPHTy9ETEDdq+VfSQFRXOETEqAkq+GOkhD8Ak8BOn2pA7mJLzJMyk+Fcaojw3HVSLitth5xpGalCQWrfwXcT02BdkVhB9yLH5F+yP21sujHqYovJJy8wI7qOgUdva9mZnBB2Cd0ihFvrMEFDZVs7X1lOnJ40arDiNI7IKbgSzRqyz+kjWvSROh+b+YBVWle/Ke8fk7G8c4MyXn/rp7vQo7qAx3mJMUWA3vJtC0U2ET7rT1qs4dUEZDBiW12/yCopJbhwXFKiByu0MXsveo6hDJYcEolabvO7UHzzl8oFh3FEn42uWbOyRww4b4koofYgxZOXu8PKzznEztsQLzxXrX1rGTNAnp6AXsbFL0H7CRGyl/dDaVvEtDdHQ4HPIbk04GrCV7uTU9nJi9DUc1sVCSvA7jy3LI3xE6PUZjI9ZL86vZa0347hCqR5WzN6Nc3gic1i/tdpBZlg/nPpiMQR5AA9oslOBkyK9Ikaf+2x5qJ0S8TNK6XK88IGDZQvwacI96U8ylvg/OQL/D7d20sZ7mPMOwnid+5PnSzvmRr1ZYy/yh3zfx9sG+7CxuUI/SsD7RcQ3w4PemgwFqpIC39wFC5mTujYqALxkqqXKAcqNM0gbRpAkVMwuUsXAHCzaLqa/VuDGLL5knK7rOWO0pt2ZoYUJhhewnRv6PKiXWw9ojlZgBWNvi/FZI7o9N9MaFRBcA57qlOvhSLxuH5Zhlv1ek1Dfg66qzetwkgRnmFpcg6HOigpP0vMdhgXcsj0b/IIyvKYJF8iE3ud3oyrzXoX0gVHKp4VtXoSluftOsxca/FHhX6zS0He+YYDPIPL2NeDj7sHWaUb9mdoO0Si7igtO4oTzDP86/lD+j1SmGrdDg2vbDyg3Vq+zlBoSG6esqudyaQWdf2M3EIjKFZA5s4pVZrf7io3CU2kbLm+xI+TU+F2Rgo3U1iOqwM1IxACXyIX4GGfr9svFrKlrxhQ2gbRoZb6NEhUXIlyEoAtJ1CPaj1YGaX3QsNK6/QPRidj0xxVANBcXXgh+o8rj11clDnFP8L5XuC5cV1WCrX4dWy6VtFlfl5gQU3yBHfxtBpatFwEBuXIsz+80C2o9MjkWMtQLQK8Qjllyb5GlDota4/yuLwNr8wxGvUamxe7SII3skt94EoxxJjTxbxBHN9jKX7vG2hxfNDUEieVv55RFUngA491uiwInigJAUFk28z9lQzjBWaA4ZEm21JBzEkGqhA6qdy6day1m+J0F8gfr2VonC6Dbzg52f4SbYSisszbdexfZmat/SDvpcmZQKA3fApKBOOmjRi4yUEZ61TD0jB59/XGegHALNuEiqPZ8rkyfl1A0o4iDG5tZN79XNU4lKD6oNfshV0ufNSoUgHN0Pfx7Cdv8lEK1HBJ7LsI+FDMaqv/BWcQWnn/ciIVHZX/ko/2TQHeGcBQZtGWbM0ubvzvNWSNwjuNc2RMb25GjAdOrJR75xE6Z4QRK2MpfSzeEwyZpOkECXCZVPCzNeg5yI+jO049vtNircZKT/zgpI6uZNme2ELI42Zzitqg9Gq/32gJbTgNdrwJVJxj9z4tlgXMpjUqGVqKEAGbbaZjfImOpGwa+Sm1fHn5IUvM/gm40n0hKWwoRHZGyOv5XUeTHEd4NNIrAfcMDJy8ECzD2IzcQLsdK7pKqOsq7RpRDGZA8KuUIgsbI8PWPPaO5+iWZhjEwD1sf7K8ev8u1VUtn7UDrBdp9S14EIrUZ6C511ViuXxPcjwwz0UvuEXbDku0SAmYCdxuDnHIyHAnVD6wzyC1ug6wWfKGkziykEfUlX5cNJinc7qBOiNxMWibip2SjM4MoeWi7I6W/2KGh7ThXYNkdD79007rjeHRbxbi6tfhFnTDOCR7rOIuLe0apD3VQGyROWLk+2CfxS70wU/yrUpKRiomzYh6RcET5PQuKOAQXJCHIoxHb0bvOcx7F4Jo2WNRkD/7vpdSMCyZp/br/iGSBjOEgIilBRyZTgjU9tagVQWxHYnQoFydGkzltSK8Kj5se7Yl9SWraD1T6uPDtUcM1SKLv2M+x0C0B1kwy4L0RhCc2ttrFxyOXjy981ZkODZaYYQ7U07ctPbn/PzJ9eHzx+D6c7kvIKpFsZoqEB85vsMa/2b9UYmhonQUug2mhjfsFK8KVfMRYskj4tWrk56lAKw6lnlq5eh+OZna02jgTqg2AGuMDS/JBaNpvPVWouEHoRxEnkQ++eCuP/lbQFGfmW+mbIcJRQrrFbsZItC//MLTui5Wovqt9jJ6vUeQPVe677654ZCzgH8ekPmMalkvYNhQPlmH1hhAqUwJTx0RxJQZvP0t0ufj5xjoatvjQ1DmWuiq/ejZsJ8FnxvY9kHTteo5CZ3p+yck8Tj84XbYaxNTU+2QIYqZduevQ79ay/ZvzXs/J1WH4MQCpJaSBTzVaog+6r0Xiv5vir69Li8twLgi9BKHhH8Fj/W3qyrIFjHM5eb0wYgvcAUTcgE/6Oj7E4Z6VXHmfRmaeO1uvXb0/3Stcrfdw5UohmlgumSlNZX/W6xcGdP9pkgF/JjOUNJ9+NhWASFcFFMZnqBA6nvswnAEuJsxcHf+Ac4lgCiubooUk/AKdaBQl1iWaPKL7JTV2zJpmPGm9HiUFc69j3rdxhz7CHoaFVQfAG+pnQD0tYhQsUu0JgwoMZ5QF6r0GpqenewYnUYryBEuiyc9NeLiTgA0SC6DQsSOaYtwCJwmKDHz5VHlRwoXIBEcT6HjSOz5+v8X54uXm8554Z6QFJFETmp8c8GlF0xwBVePyThTG8TyIg9tyrkTAt9DlAGgkBFTLkFDwBU8CbRgNC8pe5x9id24JAY/c8Ko3F0vfT2F72VeX6ocyhgISj4Bz75aZblk7M/4j+UAzxhAwEC/9tuVuNxqNVXE90jmIxf001y/UNuZExRa/jT1a/9ragvx5dVVfN9UT+LL/iaaiuS4GAzoek0oDibVXVtabAL9P5IkeK6/D2sL43usJNGe2P1P0/OWdhgXhl/r75z8Q41i/VieAXTer69P/pgwdTKwDahz6LSWVcNnXE2FMr61enygN9hpHd6V5RWuphkNuKoxNe/nqXjEiG1uo/j2pQf1qPBN/Lo4ZGaa/HpKDPTsgj+TaODyz0htamGKNmN2m+Q14BWhlnXGshAbRW4KGY1hb/AAK2bdQ/6RxRf3ucz+5SeNgzGvop02eFPdRYn68a6lxt2d/Wa+DivIcWhJhJFhJk0mFHUWILSDlmndi/C83r28lABrlNURChVfqfnsh5wtuG/G/Q8UF8hHMW8fUreklOnGpFU5WWZeXFKwzV0nfPMUOQos05kD5IE/AuXhrGq5r4AcrNxwvD25hW5r1FvUGdASvntpE9ZmNSyTrW2q95LhFhzCcI4u9g1C4T89XAnep25c/d39hqFcxarsI/hoZt79ZTeIrc9mtNRZVnx5O8LtPAVbywMUxQAVDhihngS1YK2hEEb46n55fiPkSx0ce41HL5GY1eRhDPReC7gTiYVxzX4SIRkLV3pI3LcAEY/4chlt1Rzh3vXxCcevsQqdldxuomsCciFMQDiyGpP8aqoaf2d4ozETcsA9aEA3H0ZeiE2Bh4ayMzmiQvK/+wSmtVKDn2b3SIAWKxHP4W3tQ6qnu9cC2s7bhggO21N/uGnnIuN1nao0uuEQBCD7sn+dyoSi0j4/qkiPu7aQwZL5uYdFMXZhm5QLpV6mV4sbHgU0+dDpQmA6oQn1CXNnktYzmCCRZ8/Dclpr5lUed7gXMqJXsfUI1KCUssJNTiZd3VjXzRYfb6OxEmDl473OpFdbOEEwXVgjO2cSPCFG0CsRIDLHhy6b9kWLy+N9sopPk4QEptqvmreV8DfIWTyr6ZeqF/3czlyCuLk005QMQcVsaKtGfK/w5Ios5yRqNLN6f8zyp7jzKHVBwBbyoTezBRPjKE8/rY6LG1a5b54v7aCu7yq6JF5+gy7qYhENhFr+PvLmh1rp+Emzya7QAE0Z1WCPwgciqbwvFaZzWas2COSWDZTvp6rEcNKhbB/OvZ3I3VRGKHLjyDHhXy0wPC3wh9emVKOYbAuL201bsAH7bsTX9PRffaO2FH0Bn3jrRgJXlOoGNHhbyfkb+++KjOgK4hDEfjRGgo2wNnQwiTdnYzr0ug3BCNni4dqf3gsXbVUdLGdluchMTvOvY/BOIxTh+oe+u6gJdu+XDD8FHfAlV0SXnIERz/KTTZv3MkALIDGhZtd69dInz4f0E/VZTh7xowHDVDH6CfJTJ/TcYfrQ/lwOiNURsopu/QwUdY2FAyJiMDQmhZWiWXirniGLQ9WLTir3HFtkKi8ZCCzJWRsnAIfjzg0pQdVyH9A9QzLFecDSPWX1nA6JG3gK5E6GrkHJX6xi4DIE4PV1TTPiB46mCx4F6kBtQpsBxSTOavgjodBWoLNhd60BPXJt/F5avOGPycz8gWs8L99MvqV+NmGs+r6vahCHdHdYZTfB7OVut3EWApBO0NrriH8ukP2SGuSIDQTqC4SOH5W806PA0BRa2LN3SEfqLLPEtHkrrqHrSJu9h8UaKNCCmOjItW0DzqoEW1vpyo3s7eIyl8VDmZDuiboQjfqWyvnrrlZL4xPStNz2CmRSt1gZvK3fVpSqiuXdtLMaZyyWRMokOxdi+QkeHb7l9UwhfVgv4go5/ZIJzhjFUeoKN3Ekr0kEgIOxKSQbd+vQsA6G4cbC0ZuhQJct4V+dB5m4tw6/yQymh2fFB3p58ZEDrH7YRUFDUACw0fqzzZg5N083bQfh/3Ffzgk/ya52OhjaX9x7gW+Hh7rrLabhj1cwaxTN0NkcfZkDvM/2+DERM320XuJJQUwh/xuaiDF7LPufIQKJhHutAcvNBBepjxa9WkGUvVFa6cCRWRNoYA46UuCHxVM99P0344SgzhpVTS8ndab9xhxLsUaywgjMPBI3Cag893U8pn6GeisLFXH3BaaC6mN9aXZwll6HJA/+6KFbGj7j/zBgpcO9OKo0ej/LoBLCiRBXBVho1r6o/R6snOdvx+tuYv5rqMfJn9jZP1nlFwJnD632D7w6T1eA+q+05s/1OeH1ysS5WuG1VhXtezuUn+nSTAUQGEmJ2OjSkO4ReJrFkebCq6Ztz4x6F6SSXo8SJGaBfWs1EX7XYMTadFVBxEAKnQjrvUcclAK1ItIrMDuwC20ReOx9Sz/+wyP/0I3ZiHc2PE6+Qs9JsCbt46mGhcbOf6azT94vrCe5w6GnpKXckmRuNjwnUgzmYeaWT/KdV6wGoDIucGgRDhISp7SikTCvemwM5qesbkRJ2QJQ0fUFYp21gMHXVHnmjAVJ4o+Pef8FkojH003nkF4r8wpuZ2KbzaffKCSrUjSozetyPKEAQGUlBgXI2uAqOU4ukLG+BC5rvmZ64ExV6fqO9KRt8oufKikRP3TgG53N/sHfgjgSG5qew/1cbhXQsZdavI7scVr+T/2KhJDBthhWfJWZ+oYIs2mP0xo11yvLcgC67bpGTXf3sjFXlffzqntjb1/h3ql0n2bitHwrUOy637G6SszwS30+HsT2xr5Qu7vCfOwDa7SsbqeAZm17imC9rVAl5H3H5m+e4k9UD0ftxXHw/d6Kasri6yNBYdlksldxx4PQx4pKGWflsNk6pd//mJGcleMdgB1XJ50imDnbiQ3oVfE00anYb3Qo3m6WO17aXsu8aG5u7P5uD3SZl3alY7y6N07AdijTMp78k6J1Eu/ZZAhZrXoika7B8EDCzIp7IhEjr39WDM6XM+CbZPbXNODBu8YfbXn5Qo+M9slUx12x1gRtf7Ww7tVcpGo1YOLRZ9++SEnrIOP0MgZ94vltIFHk/E1zQU4h6i96n/Xg7ip6XdA1WHkar6CvXMjIy+XOO5Gm7dnL63C+4sdoeDoZJTiAp/wSdr7W4LzZ1DebKgiHsYPTzSJlQnD7wpy5+hpBPhDbVSGnMx2gW6J7iQZrAyR0mFDlSOXmpazVePHAg+uBcDJniyikTDaLNSKN1hntMlWTwDIfn9y0ypvo7BJPacNx+zvRugvF3Ta1CQCsFelkQwagsRjYDmL3CTbPQZiPUKSCA12elEH775WV7atff+QnEVYce1pHhHgbLtDeggO+xpCl3J5Pzj77HECYsFwstDhHDwP540gFtmpRKBRBQSdwAa9+OxL3K6289R6POVpjn5drT/CqHnyI1d9gHuGOdri5DdIS8ALi2+4NBxi7Dg+nPgkqvWa3CgBJc35BD/tS4DEO4r87/Q9rLKK5EbJHox/0nSPmThuEDlzVNlR3fW/nSpsM6MwASVPyZrN5h1Reo6P3f4PpQ3fnFgrz06tEA5NWQ7cPqFLP/5rkMysBUCXzzIGh3bzrXXsduaQEcBloxazKDL61IILDPPEyqBNmQeOQB7BVBWDa+1qDTBun1GvGq0NSWbHA+NHjyDxoxvMiddpctKbo0LmaQX4WEH87yN3vzBZMbD0DAz84R6SvFoKuZrOY+OmAh0bw1c5T9WK45GCbE86O1B+nuHzSg4JEaTmaqqo4bzIEZxNclfVUOzbBcGe+Gqiio7Ykv0bBOU+O9COFFjcaz/H7/EvuW496cfL20kLbwV2o5eKrmFTVC063N14bMsT+FOH/YiKun2+xDJpTxB5U1ZZWBo3BP85l0mmSkJsMtgFkLMw5QqlXBYcf145oSge1jCWZk/+ayd3I4QUc9fn6hzoAHbkitLelXxf/pA2ThQdJDa4YBqn7Qc4QYK/MxdOt3AJy+5ClZqTzjwYXqkPa/+9g46bfve6Z6qe16B3+buGwp/m+D6WBFxwnGv8MKBUzMqaRve+mOwABrwYcEDma41v41oN/0erPoJLBRl7zzbFgInY/uu8wMuROJR26rdhmRHSKZ+AWjOw6BSwSZNqGZYoSFUeZrv83KQ1Sex9ear138TI/I2cWAHe4wGXSi5iZiOjSxempjDxYcc6U4/zKbgyYxiYOrKlBtAvjs6oC2ESuBNaMRm2s+ww1ancNVM6qE4mAmY3Dol62tarX35LD5k0rDD7XibVo7HdiJ8EZ170v0XkbDeyYRRSyNpJXLqPjC5wPT/pH2KfwrtM8i+4qiYKNnM2KGoTyvTvQFetLBU+Ly8jQE2GpE09b4aIwSagMVcfMQiTXcM9stmdY1wrF/G+rAmk2eSKYL4q34S7C+igZ6PlcQxl9See4ZcQjagKQcUiPtx61auOeSlVjS8jnp1xA44EeTD6p1RZWVHX654W4g65rtcMdaRUHdLUZh5UUKohllMpXippWtRfLXdxVPX830d2hOQ7N682qEDuSHhFgYHTGqY/J/ySjzvRjbhzaXUwbh+cvhcd0jfSm4g715uHPS9Rlo/g8rAZ9GOUj0MkFbTZIyaCTeUEZihJQZ+BUGtH9Eh7r7AoTbpzTFcLkQlceYn2kNNd+mQlB//dVd79TjKFKsVBaBpL/Ndni31bLKhF43U32/IZ0v7S7VqiqDJumUpqYFPf20fdYJBj0PVVXGUhRbDkEdtS6sUARKO/Vt4uxyIkouz8D3AByjM9Cps8v7wYQogJTrImgzVB6Yia12erxFxr7/zvImHuCplrFo4JTCYz/4oAMrDeC3gi9wQzb6us2FXwz+ckw/vpeG/c56jQ78kAsKooLPh1qIn32iOHwkqcUsQlK0VSf/jqS9Kw9jeYo0odl0Nx/JakzGOFRV4ezdCjHiWpNna3BnvC99oIrK6Q6aJap70NxQQIA8dnN8Bp1SGLYVxjUOqbo/sjz5rNTJgMjhvQaTyRulc7nMKBwpz7LVtX02qEPJ6b4IRMtqMHP9kZQIG9yUTF2DTZi0SmQQHENJhvU0/T95KpOxdLvGAlVbF6a0emST/Y4b1JDCBGhv+IPXvIOYhKXk3W+yzy2UeLMgyKS4di6zqSQnT44cdfDS7OXEDkSl+hJ/gGmMiIg3I6hwlZGgXY6Rc5rUETeWagB2O9GITSXoP3KCXgMB1XtPBPTO/0NX2VU/wSqbLsE2siRPwvWGbI4VGweAxrZvxtbcHl0qDrzo/DS8NwduR5rjz9GbQxlhuXuxUwvjl70ggWby9GgDjw5TSexUm1sx51eYr1MDpYl8QkwTbWXSM9+ePa4DsxQItQTIiCT0v/10WclhwLestmjjLzB4eO+lmMkCNtdfc/wHLZL6qmnfAnb3/m3hf1lulUHnJd0LtXd/o+z0CNaLEQ/dP7Q6SskX1o5EUrLl6F24OcR4vA2I07ce1F6nuAG0EsjWXiCGVl8DYNaEat0hfBp2C5ZlUFb0zpjECpxadsbZuX8THE9iCY90DPSvbpDOHQFvy8nIG1hbQTzjLUTZVZFd8A5z5uGrhRVH+gTIP1hotMzXB3jatTIhONsyuP+HbCAXf4FNCeJ6ZQXKCqa8qDvgzaVdqvDYeqUFNbqm1e2D6DXjcZYNQ2HdBD2rgcrgZdCUsgdU/AoyP/71lW79eoJgLrJuW+X+en3UrWx2hOj5X+bRUCRwz+GYT45UFhLU/r01FYh8bucnf/DeIvslmDFLFOhBbs3rjqdDEOVz7RZJ7UfplG2I8efwdGulAvdJ2dTwz8STsVpZdySJsOqbMutuGMEFlz/EnYUIup51vTOKVJ8/eGe/lWNfKW6RKitvdKsYv5vaedY3FGHgAP3qaGYwazn9RKxxUZAWn2STw4U0YQyyytD53Byk28EPXvkGgVtaCS00F43rMxphNlA3uDoxs0gilelIokkUfBqHbZm4vEn9Enc78cR9gDx/uCuuy8+ua/f40ud7C44/EWDyovRcwx64GMy4MUfS1JELjzbqLRn7nn4OM+6/2MJw+oukHPPnEFMNxG+vQ4Qw8tWSRUWh6N7/Y7Xp0qSbrdXtxKg1E+1oCx9cXsRqJmIUSLuJXASB2weQEWMHI5s8luiRdYlQWCWNTdWwGE7sAnOqINlRPWZ/3cWi1NrnRmxTMff2dIpYvpHZUmo03BbFePppyU+tnjkCpuDmHG1NiNwlN5o/IYpcJ5l2k1+1fjIz3Gwh6qVRi7zaTIbzQgDes7KABMhlQBXXk3JDecZwAWWzY1CsaDjvg+Cs3H/4D2wtzgIpQEoYeD7rbWvc9Q7ycxcU6K3pLEls53J19S65cFCgJAaq2bvnJaRnHWswb/lgh4bKOHi2sw/umKNcf698Ll2OkJVNpP234u24sBWNpJvv2Q9lPBxakYTkAdY5WHzENO1L6mnOatN+SIi7NR4mAC2C8T3SFPzyB/9Cco8Pt6HQoR16Q0qRf0O5Nu0gjCakb0cdL5yU9he1BFtTb6F5hqMH2F8cwDvVq59FtPrCXJ54JIJTs9AFm5PnfB3iVDWVZgNrng2SGfjpG8FTlBh4OjUeWPbwTLb9lCUliOwpZski53eO+zqDrYNuIICDJEQp0EnNcxEPyLyoPPFIr9oglcRVoXAbSaqjwcXNtUWjfqFJJWHG3OwAIn0vPQrQoCxzUGkAF1emhtlcyhexjZVAbJXRFCIqDuC7uAH8DewPic1SIbZb1ISAGmxPBln7sqpZxurllf9pL2HeO2vN8WVv5E2TolYFyBzPMKu6BITJsajCWBrB0rkJ3T1wy+9JXfk53hEESUvazL7gPzT3Uet0yPazvApKZ/4Bi1plwEPG1MzNYtqfyl7c+i3/IO+W8mwDphoGB525tsnXJ5xqgGHUBhPCnZTmd9fJH9XcAHsbePIxJWNL/o/f4Stw50QMQHl0cASY/mwxv92EhVwnkIJa5YEvpTT1Hi3zET+9ZDqzKWea6FSSJ6D8eCIlH+N1ARUufhtnGgq3GyZd3MLW92ENq7jnXhsu3F3+AeEZ+n3a3nqXwtEs6fHr+aMRDCFM6LPEArvUepTak9zIbtU7CZcCUNGWpKJ7uVb8MvM0LuNp16CNHaJe7VhIIFuB+Y/UYGEP7SPsjtG25QOe8eFJeaVi7duU1FxVdwTDaYaD1kOd7tnpG3g9opwBSMkgYomJccTsupWGDJBaddzYlB4J+nrXJ3CTY+cYUoXW94N6oAzx3qcBoYKUHCeYG6j60drG8BTEXWgJSRurnYzU1UlQmPKgFtr16UioIs83GTxLAc1e3DmlDw+osI8SmjHfrRZgyWSudzF3+Q/ZG2RitEAFHmq69qVK4aCSrSlSfqOUfRw9b3EvnjPuV2Bh3eUWUm1dvEVSGJGoc3I47NGL3Ok0Tvj/iauPP2ppp+0eAW/cjpidrKmNT2E4jFFg0wv+RAzOC4MZDRvTkX7DcxWoQby3WXHRWSeyIfReYzeTVk8qTBGpO5Ilu8bmkIu//NtvHvmZej/ejha3W72SEY8QqODJXVmmR1269wQk4de6Mg+wcinEXkX/u22c2vMj1zaWf/BrO7csdoGdEMJhNlBIulyf5zHTXOoV0AeOtrd5P5pUQcKtuOamSBXPjQMm3OzHVzUfXiUAVD/7AY0JTD8UOtrszqXHOs/0xzfXi8DCObjK11aqUiujsb/HMII27D185Oqiv5ZUcm7CwcnPWZaTMw88DNIiV3dydhE37JJc8SuqOXadlSKZoj2Zt0jTQL5v5QYqb8is4T+iwgLaDqCyXwgmtGhuRzCO1Xe9Uv8bZgWZe6fEAh84pb4/qulHRuhaPdlLdaOsuPuNdr3eR9RtgDK/POBE4vp1O/kwWl5Ni1nseA2qSTAGp40LF1nQpER15wX43hvtXPdGL3AGJ3++Oep8LkFJuHC8ZOlOdz3uBWGtwb3G4QkBJlimqaSQBq/mvrqr3FC5Pls6WA0B8lZhISy58QNUlYVLNz7rXA2UMlMzAIzIV9sjWby5c/67fTHjQwoflI1g/g0BSNnMq/0/1X03p+9Go2/hqB1Ya51hKFhkSDOISiXA6OrUdm9e73jYB61RI2FDR7ahmUGPPosqTGSE4gEz6pW6NMVL0MMPXHUC00ZuCDUgJdyH3K1aK6lkJ1Y+BODPi4eplsPoOBGJU079t20BieWfmRZWjhU/Woa6G9st6DjeIDBVrRt4c66MEsA9AZIkupgPxyHXgkNJZ4D70qlpUasqTEgsv+oKfXV/B0b1vjj/puEwDIZphLyBwNlNsZ72ZGmU1a+V6YGKixMZbJRC3enTQ0p3TD/TlJ0ozUrLIX+2a4bu1DVa5yK5Dr/IqXGV6BCLUgE3++cFF7MJPmFgiOwroSHSJdHz3MWEhnjI1y2f7TA+sHul3Da693yl3Y2uXQTsJKC4VSkcbFscEkHXzcdP7jDAmBNJEMu5diPDvXWbTyEI65xSWtuDFhN12vMOIeKbezUsXwfJGNNgIL5b68pG4TyLQig/AHxHQNalbOm3gMU9haEhTEr2xm4+Y3JwKPtsALu+XyJPoU76GuWW8By34QH/t8RVl1fwccpDvCS7mZBct3+KtGzO2AsqUednUsIDmWGHjeQ9OYi9EhByrlReL0Es4FIVROozoQ9lR1o/WQU4SHxmkKZ4FlDL2oH6hbYpPnvpIBFbcsOWCXOYj1a4CLGE6Y5LIlqBG17AaCQKKiE6y6dq2dhMw1k+7qHnprnqJzdqBBtk3bB7RdbbWFgoOFog3S3jQ4Ou/E35CJeu+FYEEAdOmnet+Hf9hdU7RX/fNtsZfm1AUTsTODK38aNttReKyesNduYnnBD6MZsrWXpaoAubhko58o66NZT/FBg1Z1ELLqvFZQlRpJJPKzRrS2KKbr/COix3fslPmnvFF5FQVjV3MAVOrXrWWWmMgQP1fienQWj4MHgnvnUEqT0T7wfBg3ZMhYFlJyiSyOpX3/bohvgrXue5v6l7VnyLqdoqQhpNry4qcw/4f43nnQTV2tuJFNtbeDmZej/jmWHkIStyX6Qj9g7YgvX4sCTRa9dt1Kj9Y/26x8DdwP7FjL6h31q76xmwg6W6M58+pQcLEBik1sGeWsfxnlVy0Y45ST3+ALSkTvbpkWOML2X7DgcVCZrQxTYFe1NpHgmi012MzvYkgP0+tSaNtWhVIIwNpHen6EapeM53TME6Ak+C6iGmT/5ul6Yk623LmFkfPF2nX9nEt2+XsSRN37r098JeagjUeZwzqIfJkGQax3vc17O6hf8dw3USQAuGSD39zDUdnkJc0SnFo5kLlwga+pz7DIn79FGaRsV878fRCvDo0IA0R/r4Vqi4l0N/y4jhNBqrb53XaAdJgEqr7PID0nGTTM7Xu9fyvS7LrleDpUB5FOE1QnvIbIan3MOtThla4N/Meba9DQroHNIbWk3EuGyfSo8fLdN9jZXMqtp8p6GTYU6CY8ExWdHC7WpJlB2DM5M0sQinBYiBovCWKtJodcPuxC77tz8nODkyDCCUUaTT3QtH6BFTmFNGgwIYGtPv/hzyDK6L2lT+RJMRr8bD50Ciyomxx2x1o3nbCPJtOFSc4+YPBSO3yhaZ42o+W32j5NRCdZhi6UsfdIrxw7ZSBH6B8xCh3i4T+iL7GavEE+S5judjU37IpyNAY1f1RFEc48d4OD9oFHNzEpLiSAsXwQJsWwdv9cZjf0T2v1SxQpoiojQvJCs9awtwHQ2EDjM9PGItLBbNasPO4YYrDjLGxI4ap+AgcVyk/Y8zpfn+LJCt3A2S61XbKtf3Mx3q/IBG8sRPdp91KD9gQG9qlzdhZwwqNk4pF/K+GIt3UQoQ4MsVE0P6vd6JfExJlgZNcSPxgMh1uVqfOTaLABj6CXZdG3srciluIFuHaRjYwcaA0tlPDUhL/1AnOgo4dYGckbNvEoBFboALdj2szT99NNQMYnztZtMH7nwjypCom3vplBRz3WNXnuszwLOu4P7bzU/cp6lDzG3+SnmVk4AWulXa6Ez+3et3thr5iU4Nz2LzmTNHtTe1l2ar5WREZ8KPW3fnPgseeWiAtXHdAktrmu66WPDGHzY84/OIgL7dztm/TGIzsBRDSk9sYPw2zgaK7gDk23BGPE6OrQvaIWVMBIQufKsdi1OkycRTjLnkmMTWVXdCukzY+9KatJ6XmgUFncx6ok6wGAXq5zQoTOsAUvh4Ppp2oaJAFlQfeEiIk+ld3NZfouDcvnQcv+fYOF7P9aXpAVWQz7MRN2hmk/1+NCg+KCK7edoMz+Qy9NdaRR1xWZGllsL4sNkJYJeNaR4IOD+kioNAZh32XWxlkelEiOXWJLklH+VM48uJMfR8GGrGK3D+zTOEWi+NuANROsDWw/U3u08pDaswD2dWobhzUe82RCiL0RcIEtLoxoSCHtG8W+cwqcQa5PArW9IcBrycZZXYrTxsGtQQgEFNFZZaiqPueM5Sr5mgyJoC3KHsO5/duyrtjHxrhwvekW0qcnoM2XLky/13mDbr9djgY/45pZYN7xJki3E/kuyOcNXe6A5mRQ/HHokiO75rFLRc8kSu5uPAXu6qMd+pKxueUOIMy82cBmgi4vYUV+aNfSZmLQRITMpANWuU2CxF/DpXxlheqdhh03lTLLk1Q7w6ip5RkIGSaCMjc98G8rrk3Wxv1C/unRWH4kN+w3viyT2tXO7yvOsxMr/z2X9xJ4E2LxFPYGCS2QFMYWqT8c0VIAC9rwD8irar4fGZqCcy1X7yDcmnfT302K5kVmc0ZNK4B1uWzp2EvE744lzRN19Uw/1OOuErMFG80yDZVF0DzUIxCf+9KfeeXUX2KPKKlT7N8R56U2pnySCfIMNQ6b/pxSSfEAYKq9VjrDhjkU2nQGmU2E5oJ8p8vIRmpgGWxjmeMGXcCK/OX4o9HoZYXYywiztWP/vnwehzC9R8Jt3dXyRuR2BNZH59WcNrgawyUvj3Cm+aUtmysSiIWcN2Qvl1I+dhh0NhdW0zTMq/4bk5DIqHKedaNMJE+ZWW1FKBvRIezMM1zeWUU2yPVEkpOgm+hkfPFbBu8eik1hNslFvFpYF4oU9tToGEVhL4XYsIDOZJyWGPrS6mgrY5fbNgoO5YmVmfIXOOVXEicpgg1Bcic2rMDPCE3EpFGIR3lGjpSedyZ9SirPaAo5JqUZYl0H4lvY7LPTd7z2Lg7mvN6asdsXLC6m2wDGgeYr3iozOdiRFSJSGxJxtWwVA0QtMlSUqe6IMtw/YJR0Q4bonMpN5NctsXDbvU7c6EzRREL/jIHoPyrbpcYIHGc3HUp+18mq+zAOXA9ChXmrEyvZp3zYBPSYcWiz//Ih9f0PYosKiLRnheUWuvq63yJQ3VuzbVmG9/IeNOsLdMqMGOKmbJJ2y8k6kN7/Uz6hrplzASwjqbb21o/XaU3Rrku5iKaPnYNzcpOvd1Uwlx5hTK2ZOUeg5nmPOemJ992c2q94iNNr0WU+FF6LfdMKWwiRb2FxDwLUrcPC/qxTn9OID8qDkCAaCpas1XByaN2xWD/PNHudHZ9ZA1QZvkPyZwn0EY3YhEuPbkcvuMoOgvgWqFzsiZPeCqkSwrowypvpfAbVvevZ4hZFPw0M1nDrVJHYztaiL71Kgia0wIotwZRTD7lfy4T37mTEgRnuFHIVoDPqxSVhDlXmpixZ5IYaqwBzUh7ijvXGHhpArRx0eymEyP7kaJOOYWLW9U0qLdv9yPShSRF6n3q578KBLHBjiBLH/duLgTu+o7pWNUVFQ4E67DQZjP5Uf10sQgTZPPegiO7yiboiGZPYD9jqHnMeR6ppDKdyjHIt4qjCS29XK9mE9GDp829rkJpiaa3y+X0VxAQ7tHbT1L6XxM897uCzjIzmGvmy/BD2K07uVeJaS51Dt5+ob2BtazIjw9d6o/ywdfI7T1iIXgQ8rd/cTSuSLPL5ErdqL7Fp/wNVRQaQIRXyRXNKoKUApR1EB0X4x1y1y20ajyH3g1SmPXOPdkPs5GyTg5BghRQATnNZBPcmH74JdCXMCANjlWqjI1sBAh2Edw2ggxqQGWLAhs3hh5Ar/nLILNEPLOiZFs8TAxjjXaVXmMZW6Yrq730sOAy3R4PxC323Mq/iNEX/ulRh29PPYXUKKmTKE4MIp4fUalB2hWMTYRvZaEXCqvYrdyUqvWVxOTSV1aLNgK3dz0mvslr82lWUMzmhjxNNiHVlM3LCBTBPgeYrIISnP99vALOcisPLwiiXUE0ZT6gFTm1nsIIrQIOJr2VfPKwc/tUQWlzQdqwMOK5glXMo4iPekd5oPPH3GAOCqM0mvj1Oj2eD8JcsNDUhP/nfqTWVuB0iBp7OAFNtfbb2c8ZDDLdfmXuJ3J7YcfstwgHrYLPEALdy6+mOxYKhANEVQkqg9370wBDBGRVyoEOaESyTL8ZGZCDeDFTYt3ZHPhdF0+TS2fX+wQ2ogvjz8apcWts6M3caUzOq78KwSwgvZFk/VfiAcyLqFxuFrQO9gy18A9/REsk11GOpn+yxL+2mvlZpUn5+oP0VMtFgDR2mXbFQ5zjck5f03T4xeNCyS96+jLFYPDWn11gMMSbw8hfZ5FY2goBS0jVZLO2zFd5rQA31pjePfcVkDqrD+XRYJpMKNeZVGNvA/IFUukj8/i5QnA5+uworB5hR2tFCm2+D1KILC8IKhulap9pQ5TaLLTqOUAaqoM/gDoz0VuKztxYwxoN+Alia0PR7FGa2hjBOXgPH/oqb8896VVFY4qjz9O/92rZPitMFb8N/oDriMgddGsy/Ewqs2vSg4UnZoK5kjEpRe9CmlZePfYBzMb+ypvOQAFPvki/7Lvw3E40K5KK/7cR9CNfG+PR7X+Zkq9UfugKHhXP36i+hI/CfavlGXlhN7ju6tovpN/bA7ZQpQxrpCLjdpSuXavDwIx0eRTfgxfMWvJvPvibEICB1rFq/mVFEDOlM/n1H0IrLF8bGUZgdtUYP//z3UQVFpfKBbT96+VsyD8KdSYWBeivVI4bdJZpa/9Oug3Caqptl30ixzSkHX/TIf6uNMuG/o15d1ZbcioIvcmaL0ArYkAybav0tMOiF1urF97X+p7fpQmmYmMX9IJJVMrOYtZcOiNQP10ecTJWuaw39xHg9b9fCfUqyi5Jh7ZYGaG+41XHrHa83p4hw9wF8flsRgiobCdN2UWZrwa6CaTPSk2bJhd0qHz/mLJ8kgV1qJQrkdt9Yy/eFmPOrebRDVEtt5V/qlUZwRilOb9hB/5087j0XJbQsVp4UehU0tK3CLuIpuRC8Z7nQB0dtZuUtob5CXPUHVlPsZJAcjfLrZ2xdUz6u53HjNL+SAdLGsUwJsrLnOhn9ZqGuMerk2xMFmpzN8r/iLEccYaoEucdWKMDwwduHrw0GgxZnzO5n7roGBBr89zV92IK/PHduSing9s2DO8Cf11Lv3CeCQbriPPcoYHMM38fPb8VoMolXJ9I3Xpa7YCh6kpuu551Sv2tjqOrUttD7L35+1UNN/jGLcA1Do/egYE7Flj0+bjXf+2OQROxvQDK7jR/MvL4S5kTyXemCNxWuYvAQbDCmPW+CrdurG5PnXe+6y3fAtxPzz696xSPaOQZ2egOfEQZmtPDY/5iU30J1qRqPPJkfcKtRHAtu7AxvL5ZdGKuF7H3MfIkZbxVwVdnlHejCx0ogpQ7kdbLvoJ6fu2Zk6OYU5j3tUZWfff/PR3hvKw5gB1VfhlgrmNsUtztwvA035rAi0kc74kMZCW/TH4F9CLwiOzxlUwFdzzskz39XuZRV0gzENKmAgW/1cd2nGyaOUNX6ggEN8MvPbzTp0nfNh03sUpMFE1du00zc80IYo4w3AX/gZnH0LjRZZwpzThuTYUIXva632qEpK8F0tY1u3C3f1SmYJFmBv98nFFFWISww/m81gxnGhmq9qtyC+wZQkDHPnm+ogygisX8gOsvBJWRitEaCxH5f8pJUlSchWeI8rY0MV3OSF90Xn8k4y9N/E2WPWeqSotJd04Vyjx9LJ4MWVuOrMPTbGE6F3wrFNQSR/yA25wONrtoYh4ue5e3VaYeRfg+YaNl/Rf4oj4IfOSiyI2NQC8bu1nd6vpHZujrplgr3O/BFlck+KgB5pXvFWERJvUiml6SD9276e82Q9x3fQR46GW6iNvxxx+JVwT43gl2oUxKRgjH60rZC+AS8A6cdGLRUcUVDrMIkw0xfQzRyFN4eGeFJ9raw1Yx7mUbXbcDdaAfDvOkUMmZjhKIiiCf7A1wpjUqVzrmcJ5jQjfKMkIjQthyJLCrLGR99sNfwdNWRN0Wc2sT1MG2ogttxhIYmoftvQz1+Xn8jjd+Fv1tV8sB2+jLoXcoM8TJh4CCgBUI+wn5ydlCbb5KNlivyntTYB0I5Pa4WfSZHejmxC55gdmZnv0S/J120a+gBsyxoY2EEK56Rn/Ga7JX6aPHQW7baR7YZACn8ZbIBTAKpyIckwtAa0sRxlrLs/5NuaJvU0i9qON1PaDhC8bkr1QHONs9CgzWupKyhozVNIQFv9B/aaTctB6c9I65qynr+FPSntXR9vj4P9EZr2Ysskz99Tie82bQlisRpFBDYmqb9I3V88OiIpBTAawnWyRluhEcVsVHPAQGEUQK/s4PbG1T/oA9uwuSyHftQqAIWut7el06EspssxGa+Sp+D6a26kc6CVl3DDVs1R6XcyQI70yft70xjawae2T/0uJVdjHyzzv269TBwgD99Bl5Zj3/nJ1VD7VpwpUkkjpF9JEfRVBfhEBP6XKzFPdFP3cXVONI5eV1981J28OjaPUX45OwpLN0ZaKSOzD07SxBtpG5IQLeYB7sRqFoM8rgLFvQ7f0CJ2dovivGrHPnPDBV4VjsgAKvcrTVyez0hfXoFFBj2Ja2V+FqS55Z2R9TeZIrhShWUxTa0vhhEEsCGf8GMcV4sv2PTot7YPo1fFpeGkVBN++P6bO/yvxAlIPyeBUrJwyD+Cf0RR11LGZAZ5O6LYQ1NuusmdlmdCQG/re0PyFQbEaCRsauCj6y/YxDKwEbWEsuvplbZ/vQEvNlXVrZhGbsTiqLFjW+hKGQ46NoWYaXtqZ/ak1cD6r7TW8j4WlACOmTtPbYQkl9T7Xlr+jcTBeZHaAfbmwa1/+uu/CkXRUnoe35bQswSX14wAyQtMZjVQkljMsG2f1GZmSgWY1QUkTx14dDLB8LGnXOqJNDEtZqUZg/MSTdAA17pjcWX5AfTw/YKFZteNerKLvbQSXopW4MbvqXlChaTTcLYzNK3yhfDfn+a8DI9MHKqvznAXE1dtoQRzRWHsJ43hse14d9uCZ5Zj0tfEwId+A/KLqnAtm5sSJ7aBLm1I6ktvQYXY2rHcDEa6kvjPtzSCs6l6G13jJrQ7/jqxZGTPtWeYk8VV9RsB7GuSBYZBJQLTB4EPkoxhwmG7aNllL1U5Dv6eOdBDjH5ZHmFM68Nm2dB5M6rEbw7srbjDBguPMQgdJ7so3Paok3DZ3EDdlNwjlI7YWMgs1rtw2qfGwVDZaZBe944WqP/ntArtoE4m9ZyUfRcXWLLYY50ESjbk665EjDvg2ZZGB95y5d75wq5m0Dm03jwT1dqkD8KPjuNpze2Shmhn3PZhv4tXHXvaVOEZRyK1lPXgLmkfjtUo+GisZKniS5X37RY6bgVZGViOKpYD4R1BSHCKuPBGxrAXO6dtOXutXXE17WwfCSAJ/KbLZ1Lq4kiB6jz+MsmTiNWD+y+zaze9xTO4BNmyGuA5Sc7KXJ8boNED4CIqy2s77lDiLoJtlJ+foxDIZj0jAm7Ec/F570UhIKuoMv0BqOY8+FqXgodvSqX8q994n0YAezjje1g4FHjCTTYbHdvrxeV6FzXI3FcO3Sb+/vFdguf6B4SWleiLk2NNyPIJnvejbLAOg66Lzs8QeA/ZrtW4fxyYxXd9Bmbs+j+RLN3+2nfeyQ7S1yzo2ykGnxR/s1tTsCMFnFpHrB1WusEP+4I2LfwhwDuJt5RBrQeWcpggOqe+n48T0vR8MyFO1FoIFJxj7pFEtTz2e2S4p+a/gcpezqVftLkkG2C4VOEL06PPX2nUzAydMIPo16NqtEbtk8+VH1y7k9GJqSJDeiPvUMy0nvS6KDMd3PITRG2I+L6BA9Pz13pOx/aiQ0zZGC0ltd3x/y1hwkFxqp+q1EUf+sa1o4DB2EJHJS79siW69gPp/V4hfsuZ0t+AXNTLeiOirW2VZ8ay3KZGDHnF6FdR0bJvqhroALyd3li++k2RRKDqELU3DeMkJzO5I9BqZXcOxLRZTDa0ZIc4m9xwx40cz2QWlDX1NjONBKX4+Bkc2MU0QJxXmcYmyl2X/j2Ks62Ak9RdmcY3jTLC4BQrehp/zG5V6tmSxZaRas8D7TEpOOHIfuFM8tl6kh9002xjOA7vLXKSt0K1B2J3f70jT61cBnLJ2YtrfRa9hoM97sbiNkESWGThTJQbICQjaUI7XttAmhV0Xcl6Vo2F6mthwuLmZ7/TVL99aKknvKefvhbr+eG7G5psKgox/TQdQtYeSX1F9jyQirCACSHACCme6uliBtUxCthcbegBJNfkt+b48OoRCz9RNJ8XD4xKRYhaS3HYqUmYsQyyQjCONnwv2zz4toRDNsH+QkwcLsJ5eor/BkGJY8EvZo6YDuk3ulT6rttxAGkJyTXVljtniv/mnif9BO02YM0g/iELIa0EfXIFGQS1Wct0CkitUNmyVUGKSu3EvDGR+/HJaCd9qqLLlGZYXVHu3Ma6Rzz0Wfep9WvKxKkdrPwMPmH9UPVopRP96H79rku0ew4oZWYb3dbALafeK6xM6HiVAfPYKT8OWccNzVncW0bhQ8BPdgAXiyWdSKuCzyrCUBmLlLi220GZDOqzRHnMvrKwixd3ksaCRjerAYSMB53sjjTx9B5knH8AM0GgFIyOnTrhcdQeOQw7bmxflv6YSyNu245QICRoaGOqIb3etq1nfEcm3FMmTZo+RrbtcSjYoMzJ9UcMm4HoyXTLalBF/rE9Gr++FYersBRK/TXJR+C7fkM0P3OfqN146fKk3YsfLh+u0ofIQS/aqQhy8WeppiZDXd5sqkcHsa9XCPHQsOzwxqIZrQx9pEOuXkC8tM1jO8i4PD3H20EcKA7BPiwGMfxNv/LsFZCzpVa26gcyzkzzjwcF3kMmPz0aJEqVvuD9VqFTT1QSMzZmfnFmxdZ9K8W20ukHgU39xvrC7mdoSUGoXdzl9vJGGyOCcjyEX7Z4L/eAtWN88S1FYz8miZWpeNRpyHKFujT2zmmMYO3y0JYkHx7V/aQ/K2xWBd44RSvp8cuX3j97wVAv8RldZ3pyC/D36/c5+CQSwGsni07rytwwSHPAEeMxfPtHBJk+T0y6LxGBb8HJsg0UEwiCpUBLqJYqz3S0k+1+K+QF/SFzsOEuRgT1CUvFofnHHtTrm1ZDHjS4Z/YyYzMGaSyhF4amRBRUybLIYGqTvwZu6Ziz5m4w9et/goBxyex9BmoxyhnfY59q3t2NZ2SPV8DGVqkxXClymIifhf6s7qFM9XJ85+duOvv1w2ZSSI+HL4PkYdNXF1thQon4M7ZRFWjlYtXSrYshEOXWm2NbNxlscZnwSPuP/CuiRAcGns+5F4D9xRNGIc0C42xtlreU/f6yHqDnFIOeP87frZIUuhhY+8gGvM5wZ1UYP3gJhQs4CGjs/7HsOfg52nFfu03arC3ZX1hp6MiU8RS/ie1tAja3EHuwXFey6TRBxcZre3anC1KAT6n/pwMJF88KYMClfm8Ky4GJB81vQohAiJZ3kc0rqf5wFOeYR++sjgC1SK24HQyjrF1TNeHvQ98WcNN7blo5a8cqx4GvzoE93d+akDaYHIVrPoW8oH2qdoBNKd/VgsINPNYDx3eK5g+xkK4EZzKgDKvp4zPnkvFEy/u908DXlOqMubQOTw7Q/IwnUXAdZ8Sg81KkoeCYO3wgKDpoYvSxJHwp9dsGwCOoJEw6lRxQVv8U/jwu+2okV9a0oukKRy2ufg0PE3jJbwNvrxA6yMeKOHJxlAMSoYqbPvKXp+nKggi1Wpqbo904xURpU9fa2EoXBcq36Y16aaRX/9fnCkEy/5TWlHusLy8azC41+Qt5dctNwb08MW3Y/HNHZQUg503RIlnEM57F0kTi/QzK0ZvnQbdLxq4qXR9x6FkawCDZnGtRVT0VAZRtAFtM+M3exRTM9Ks5n447qZU1wjgKqAz+gRjyi2vgHJRuMIT47RJA993Fi09WVcrnjYW208j1u+PIfT+lqVjk9cUjFrtOp7eL3iep7mySjy9JTInCvDSvMu0jn+04r8hdbZy3XhQZj7wiZTyqNGAn6AVlTV9YO0cjJgzxkh+ly0m5Oe9hBIUkMxUO0bGzqsFnmYqoZN0ox/ne1DOOQ0WPA/ypMPLDoc5na8S04ijbBPoAGiPghkUHEKEyejBKxg4nXLc4fL4m7V8LYKjzBPILvhwuYEG+j88EkKmEtItFJ8e3SXizpkSQmeUFGJ5oSYXpfqMdXjlPI6SJjF0t1NrcKagqRk/hBqLW8jxAoa3r/J5vG7HVsapPl+LjqwAmpcGz4V4zvbYnnI0vBS2BR0yF8Io9XzLCwKEHxB9lWyd6zMLgr3OmVSRPGPAuvigBLYH7sbQn47c9JbiV1m3utp5DXJXQGE5bXTgO9vEFkJvM/o7f3ZZJoVvs33s22069Io8C2+v0zNQzzWf6FToazm+XSi6OfMCVhdjBOczo5OgmnvEyRspdY937i52pZAHUf4EVPbG9Je3P1uexd3htYplcX0Bq1bk3HBgyHy5252op+m9mHiYbMGGeqFjdtCWNkXRCNBURsccwaTdWK3SS3ORYyMI3+ihsOf1J78ydV7CE3pc0ARrb9tSVUyIwuXMqyhTKt1jOj/Bn88qzx5JJJ+fge0O+GCOzqIQSeHsBXxavC1cKLegzqz8pQK/9KrvfK1s18XNOcLu0ISGadabJsjMrMpiC22OeRTYWzwA3/zDjuDTUqjDc/3VHFn3l0EFqDxi2jlktK59IVXRHkvzq/UVWiP3rYjTc2EnPGpH3XgJ/vzFhufxEHyz/nl0F7VA1Z0yhfDUDq078Ust9RXSLqG4YI4ZCXTguo4LBU/AmF/T0HPC4oVpodc6dAEIqZiDmHp7oeEjbfzHjgjYmCB0G3ieduM0wTPTdDnJs3TiyeA+z30OtYqjdtIAZcK17GoMvsyNKPo82xpmoxvvpYQtZr/vEHNvJ/p2LFu51IPGdsB7aHwlGa7qjgSQQF+/bxt42OFyN4Jm3atEzPtCYDK7uTcOkSFjsC800u6fZTLIvb6ILQwqLs5O9JirwZsezJw2q0p4iaPxyVwsLNIKA8LDe6oArIArmSVuDE5lscV5fsY5dPdJip8ZKzdmgWe+2y5nIBFmOH/U7R1uw1iwcHEI6pAA3FxeNbTuDxdYngagnUQOn8BIuXrEHWZGxhw0DIXZIrx8ZbqQtyyy3t4AAPxNDHedvvI6PS7HEto9u+Cf16ovoHVTJqivGhGU+de5F0FgccF0ja62fXvu0iL448tyoIoq2ATuFPwDXaf1NwtRbEXo0txRmnvV8S+DWEIH2yVW0maBKI8qR+vSdm6M2srucamVawyB6Yjxfce1NjgNXwcDSG9oI5WtvSTjEqaU3IunT1ybUIaRUZoVe5XUytzewRk+FrEEwOLY5vHZWE6GFBrfR0hLPWZZLy00mc+eRE/KvYNB2pb7tCxko8YIxeYJq550TEWz72eAndTVVKAfCWEpPLQel7RsYk4dRf6rSQw+1IAslmg4EtdlXew4KWsRagmeE4GwOSj0qnuNYhkQQNz9H1dRfU+RvfC7PAIwmX3Z0REj+so3bpo5baH8ioE/ZReyut5DcdelQ0uwMyRZBokrJHBPUECEZQPHx2h4kCGrH2bEj3jhQvdU7Y7DpkllHqqlAKkWkqJgT9wMTy9eKtAT55MtNevjqO2h+dosIS2JXgMbtL5uwiZVXLtsk1cz/TRtzi4WZ7BbCH1xH3Ol+h3T39396tmzP0XA39fasTZdGPflrmwabMIj/g==</go:docsCustomData>
</go:gDocsCustomXmlDataStorage>
</file>

<file path=customXml/itemProps1.xml><?xml version="1.0" encoding="utf-8"?>
<ds:datastoreItem xmlns:ds="http://schemas.openxmlformats.org/officeDocument/2006/customXml" ds:itemID="{F78C9A1E-9E5E-4E0C-B50B-29EB108FEEBA}">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733</Words>
  <Characters>4182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Simon Fraser University</Company>
  <LinksUpToDate>false</LinksUpToDate>
  <CharactersWithSpaces>4906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Social Media Assistant Simon Fraser Student Society</cp:lastModifiedBy>
  <cp:revision>2</cp:revision>
  <cp:lastPrinted>2021-05-11T21:22:00Z</cp:lastPrinted>
  <dcterms:created xsi:type="dcterms:W3CDTF">2021-12-15T19:25:00Z</dcterms:created>
  <dcterms:modified xsi:type="dcterms:W3CDTF">2021-12-15T19:25:00Z</dcterms:modified>
</cp:coreProperties>
</file>